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2F8B4" w14:textId="19AFA857" w:rsidR="008D728B" w:rsidRPr="00D07EEC" w:rsidRDefault="00F67437">
      <w:pPr>
        <w:pStyle w:val="Titol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MODELLO A) </w:t>
      </w:r>
      <w:r w:rsidR="0048724C" w:rsidRPr="00D07EEC">
        <w:rPr>
          <w:rFonts w:ascii="Times New Roman" w:hAnsi="Times New Roman" w:cs="Times New Roman"/>
          <w:sz w:val="24"/>
          <w:szCs w:val="24"/>
        </w:rPr>
        <w:t>DOMANDA</w:t>
      </w:r>
    </w:p>
    <w:p w14:paraId="38BBF220" w14:textId="77777777" w:rsidR="008D728B" w:rsidRPr="00D07EEC" w:rsidRDefault="008D728B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17FE3C3B" w14:textId="10AD0DCB" w:rsidR="00D2165E" w:rsidRDefault="00D2165E" w:rsidP="00F67437">
      <w:pPr>
        <w:ind w:left="4320" w:right="432" w:firstLine="720"/>
        <w:rPr>
          <w:rFonts w:ascii="Times New Roman" w:hAnsi="Times New Roman" w:cs="Times New Roman"/>
          <w:b/>
          <w:color w:val="000000"/>
          <w:spacing w:val="-10"/>
          <w:w w:val="105"/>
          <w:sz w:val="24"/>
          <w:szCs w:val="24"/>
        </w:rPr>
      </w:pPr>
      <w:r w:rsidRPr="00D07EEC">
        <w:rPr>
          <w:rFonts w:ascii="Times New Roman" w:hAnsi="Times New Roman" w:cs="Times New Roman"/>
          <w:b/>
          <w:color w:val="000000"/>
          <w:spacing w:val="-10"/>
          <w:w w:val="105"/>
          <w:sz w:val="24"/>
          <w:szCs w:val="24"/>
        </w:rPr>
        <w:t xml:space="preserve">AL COMUNE DI </w:t>
      </w:r>
      <w:r w:rsidR="00F67437">
        <w:rPr>
          <w:rFonts w:ascii="Times New Roman" w:hAnsi="Times New Roman" w:cs="Times New Roman"/>
          <w:b/>
          <w:color w:val="000000"/>
          <w:spacing w:val="-10"/>
          <w:w w:val="105"/>
          <w:sz w:val="24"/>
          <w:szCs w:val="24"/>
        </w:rPr>
        <w:t>R</w:t>
      </w:r>
      <w:r w:rsidRPr="00D07EEC">
        <w:rPr>
          <w:rFonts w:ascii="Times New Roman" w:hAnsi="Times New Roman" w:cs="Times New Roman"/>
          <w:b/>
          <w:color w:val="000000"/>
          <w:spacing w:val="-10"/>
          <w:w w:val="105"/>
          <w:sz w:val="24"/>
          <w:szCs w:val="24"/>
        </w:rPr>
        <w:t>A</w:t>
      </w:r>
      <w:r w:rsidR="00F67437">
        <w:rPr>
          <w:rFonts w:ascii="Times New Roman" w:hAnsi="Times New Roman" w:cs="Times New Roman"/>
          <w:b/>
          <w:color w:val="000000"/>
          <w:spacing w:val="-10"/>
          <w:w w:val="105"/>
          <w:sz w:val="24"/>
          <w:szCs w:val="24"/>
        </w:rPr>
        <w:t>MACCA</w:t>
      </w:r>
    </w:p>
    <w:p w14:paraId="5B77FEEE" w14:textId="77777777" w:rsidR="00F67437" w:rsidRPr="00D07EEC" w:rsidRDefault="00F67437" w:rsidP="00D2165E">
      <w:pPr>
        <w:ind w:left="5688" w:right="432"/>
        <w:rPr>
          <w:rFonts w:ascii="Times New Roman" w:hAnsi="Times New Roman" w:cs="Times New Roman"/>
          <w:b/>
          <w:color w:val="000000"/>
          <w:spacing w:val="-10"/>
          <w:w w:val="105"/>
          <w:sz w:val="24"/>
          <w:szCs w:val="24"/>
        </w:rPr>
      </w:pPr>
    </w:p>
    <w:p w14:paraId="5A68FF5E" w14:textId="2B368D94" w:rsidR="008D728B" w:rsidRDefault="00663E89" w:rsidP="00F67437">
      <w:pPr>
        <w:pStyle w:val="Corpotesto"/>
        <w:jc w:val="right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F67437" w:rsidRPr="00D8216A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postmaster@pec.comunediramacca.it</w:t>
        </w:r>
      </w:hyperlink>
    </w:p>
    <w:p w14:paraId="620B34E1" w14:textId="77777777" w:rsidR="00F67437" w:rsidRPr="00D07EEC" w:rsidRDefault="00F67437" w:rsidP="00F67437">
      <w:pPr>
        <w:pStyle w:val="Corpotes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1992EB" w14:textId="5338362E" w:rsidR="008D728B" w:rsidRPr="00D07EEC" w:rsidRDefault="0048724C">
      <w:pPr>
        <w:pStyle w:val="Corpotesto"/>
        <w:spacing w:before="5"/>
        <w:rPr>
          <w:rFonts w:ascii="Times New Roman" w:hAnsi="Times New Roman" w:cs="Times New Roman"/>
          <w:b/>
          <w:sz w:val="24"/>
          <w:szCs w:val="24"/>
        </w:rPr>
      </w:pPr>
      <w:r w:rsidRPr="00D07EEC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E1860CA" wp14:editId="0721143F">
                <wp:simplePos x="0" y="0"/>
                <wp:positionH relativeFrom="margin">
                  <wp:align>left</wp:align>
                </wp:positionH>
                <wp:positionV relativeFrom="paragraph">
                  <wp:posOffset>212725</wp:posOffset>
                </wp:positionV>
                <wp:extent cx="5464175" cy="933450"/>
                <wp:effectExtent l="0" t="0" r="22225" b="19050"/>
                <wp:wrapTopAndBottom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175" cy="933450"/>
                        </a:xfrm>
                        <a:prstGeom prst="rect">
                          <a:avLst/>
                        </a:prstGeom>
                        <a:noFill/>
                        <a:ln w="12408">
                          <a:solidFill>
                            <a:srgbClr val="CBCBC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4A7F47" w14:textId="2AD8E26D" w:rsidR="00F67437" w:rsidRPr="00F67437" w:rsidRDefault="0048724C" w:rsidP="00F67437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63CDF">
                              <w:rPr>
                                <w:rFonts w:ascii="Times" w:hAnsi="Times"/>
                                <w:b/>
                                <w:spacing w:val="4"/>
                                <w:w w:val="105"/>
                              </w:rPr>
                              <w:t>Oggetto</w:t>
                            </w:r>
                            <w:bookmarkStart w:id="0" w:name="_Hlk45696246"/>
                            <w:r w:rsidR="00D07EEC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  <w:bookmarkEnd w:id="0"/>
                            <w:r w:rsidR="00F67437" w:rsidRPr="00F67437">
                              <w:t xml:space="preserve"> </w:t>
                            </w:r>
                            <w:r w:rsidR="00F67437" w:rsidRPr="00F674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Manifestazione di interesse volta alla realizzazione di interventi per il potenziamento dei centri estivi, dei servizi socioeducativi territoriali e dei centri con funzione educativa e ricreativa destinate alle attività dei minori da attuare nel secondo semestre del 2022.</w:t>
                            </w:r>
                          </w:p>
                          <w:p w14:paraId="5901885B" w14:textId="77777777" w:rsidR="00F67437" w:rsidRPr="00F67437" w:rsidRDefault="00F67437" w:rsidP="00F67437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6743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(art. 39 decreto legge n. 73/2022). </w:t>
                            </w:r>
                          </w:p>
                          <w:p w14:paraId="44B9EA8A" w14:textId="20EEA301" w:rsidR="00D07EEC" w:rsidRPr="00D07EEC" w:rsidRDefault="00D07EEC" w:rsidP="00D07EEC">
                            <w:pPr>
                              <w:widowControl/>
                              <w:adjustRightInd w:val="0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ABA7183" w14:textId="2B677A9D" w:rsidR="008D728B" w:rsidRPr="00B63CDF" w:rsidRDefault="008D728B">
                            <w:pPr>
                              <w:spacing w:before="1" w:line="244" w:lineRule="auto"/>
                              <w:ind w:left="97" w:right="92"/>
                              <w:jc w:val="both"/>
                              <w:rPr>
                                <w:rFonts w:ascii="Times" w:hAnsi="Times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860C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0;margin-top:16.75pt;width:430.25pt;height:73.5pt;z-index:-157286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n2OhwIAABsFAAAOAAAAZHJzL2Uyb0RvYy54bWysVF1v2yAUfZ+0/4B4T22nbpZadarWTqZJ&#10;3YfU7gcQwDEaBg9I7G7af98F4rRdX6ZpjuRcw+Vwzr0Hrq7HTqIDN1ZoVeLsLMWIK6qZULsSf33Y&#10;zJYYWUcUI1IrXuJHbvH16u2bq6Ev+Fy3WjJuEIAoWwx9iVvn+iJJLG15R+yZ7rmCyUabjjj4NLuE&#10;GTIAeieTeZoukkEb1htNubUwWsdJvAr4TcOp+9w0ljskSwzcXHib8N76d7K6IsXOkL4V9EiD/AOL&#10;jggFm56gauII2hvxCqoT1GirG3dGdZfophGUBw2gJkv/UHPfkp4HLVAc25/KZP8fLP10+GKQYNC7&#10;C4wU6aBHD3x06FaPKFv4+gy9LSDtvodEN8I45Aattr/T9JtFSlctUTt+Y4weWk4Y8Mv8yuTZ0ohj&#10;Pch2+KgZ7EP2TgegsTGdLx6UAwE69Onx1BvPhcLgRb7Is3fAkcLc5fl5fhGal5BiWt0b695z3SEf&#10;lNhA7wM6OdxZ59mQYkrxmym9EVKG/kuFBqA8z9NlFKalYH7W51mz21bSoAMBC1W3/he0wczzNA9d&#10;E9vGvDAVzdUJBw6XoivxMvVPHPZ1WisW9ndEyBgDR6n8riAbWB+j6KSfl+nlerle5rN8vljP8rSu&#10;ZzebKp8tNlCY+ryuqjr75QVkedEKxrjyGiZXZ/nfueZ4vqIfT75+ofVFSTbheV2S5CWNUH9QNf0H&#10;dcEg3hPRHW7cjlAQ75qtZo9gFaPjiYUbBoJWmx8YDXBaS2y/74nhGMkPCuzmj/YUmCnYTgFRFJaW&#10;2GEUw8rFK2DfG7FrATkaWukbsGQjglueWByNDCcwkD/eFv6IP/8OWU932uo3AAAA//8DAFBLAwQU&#10;AAYACAAAACEAR+TeFtwAAAAHAQAADwAAAGRycy9kb3ducmV2LnhtbEyPwU7DMBBE70j8g7VIXBB1&#10;aESJ0jgVAsEZmlD16MZLEjVeR7Hdhr9nOZXbrGY0+6bYzHYQJ5x870jBwyIBgdQ401OroK7e7jMQ&#10;PmgyenCECn7Qw6a8vip0btyZPvG0Da3gEvK5VtCFMOZS+qZDq/3CjUjsfbvJ6sDn1Eoz6TOX20Eu&#10;k2Qlre6JP3R6xJcOm+M2WgX7912duvhVV/Ej3s3ZU3XcL1+Vur2Zn9cgAs7hEoY/fEaHkpkOLpLx&#10;YlDAQ4KCNH0EwW62SlgcOJaxkGUh//OXvwAAAP//AwBQSwECLQAUAAYACAAAACEAtoM4kv4AAADh&#10;AQAAEwAAAAAAAAAAAAAAAAAAAAAAW0NvbnRlbnRfVHlwZXNdLnhtbFBLAQItABQABgAIAAAAIQA4&#10;/SH/1gAAAJQBAAALAAAAAAAAAAAAAAAAAC8BAABfcmVscy8ucmVsc1BLAQItABQABgAIAAAAIQB1&#10;4n2OhwIAABsFAAAOAAAAAAAAAAAAAAAAAC4CAABkcnMvZTJvRG9jLnhtbFBLAQItABQABgAIAAAA&#10;IQBH5N4W3AAAAAcBAAAPAAAAAAAAAAAAAAAAAOEEAABkcnMvZG93bnJldi54bWxQSwUGAAAAAAQA&#10;BADzAAAA6gUAAAAA&#10;" filled="f" strokecolor="#cbcbcb" strokeweight=".34467mm">
                <v:textbox inset="0,0,0,0">
                  <w:txbxContent>
                    <w:p w14:paraId="244A7F47" w14:textId="2AD8E26D" w:rsidR="00F67437" w:rsidRPr="00F67437" w:rsidRDefault="0048724C" w:rsidP="00F67437">
                      <w:pPr>
                        <w:widowControl/>
                        <w:adjustRightInd w:val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63CDF">
                        <w:rPr>
                          <w:rFonts w:ascii="Times" w:hAnsi="Times"/>
                          <w:b/>
                          <w:spacing w:val="4"/>
                          <w:w w:val="105"/>
                        </w:rPr>
                        <w:t>Oggetto</w:t>
                      </w:r>
                      <w:bookmarkStart w:id="1" w:name="_Hlk45696246"/>
                      <w:r w:rsidR="00D07EEC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  <w:bookmarkEnd w:id="1"/>
                      <w:r w:rsidR="00F67437" w:rsidRPr="00F67437">
                        <w:t xml:space="preserve"> </w:t>
                      </w:r>
                      <w:r w:rsidR="00F67437" w:rsidRPr="00F6743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Manifestazione di interesse volta alla realizzazione di interventi per il potenziamento dei centri estivi, dei servizi socioeducativi territoriali e dei centri con funzione educativa e ricreativa destinate alle attività dei minori da attuare nel secondo semestre del 2022.</w:t>
                      </w:r>
                    </w:p>
                    <w:p w14:paraId="5901885B" w14:textId="77777777" w:rsidR="00F67437" w:rsidRPr="00F67437" w:rsidRDefault="00F67437" w:rsidP="00F67437">
                      <w:pPr>
                        <w:widowControl/>
                        <w:adjustRightInd w:val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F6743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(art. 39 decreto legge n. 73/2022). </w:t>
                      </w:r>
                    </w:p>
                    <w:p w14:paraId="44B9EA8A" w14:textId="20EEA301" w:rsidR="00D07EEC" w:rsidRPr="00D07EEC" w:rsidRDefault="00D07EEC" w:rsidP="00D07EEC">
                      <w:pPr>
                        <w:widowControl/>
                        <w:adjustRightInd w:val="0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ABA7183" w14:textId="2B677A9D" w:rsidR="008D728B" w:rsidRPr="00B63CDF" w:rsidRDefault="008D728B">
                      <w:pPr>
                        <w:spacing w:before="1" w:line="244" w:lineRule="auto"/>
                        <w:ind w:left="97" w:right="92"/>
                        <w:jc w:val="both"/>
                        <w:rPr>
                          <w:rFonts w:ascii="Times" w:hAnsi="Times"/>
                          <w:b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525E5B6" w14:textId="77777777" w:rsidR="008D728B" w:rsidRPr="00D07EEC" w:rsidRDefault="008D728B">
      <w:pPr>
        <w:pStyle w:val="Corpotesto"/>
        <w:spacing w:before="4"/>
        <w:rPr>
          <w:rFonts w:ascii="Times New Roman" w:hAnsi="Times New Roman" w:cs="Times New Roman"/>
          <w:b/>
          <w:sz w:val="24"/>
          <w:szCs w:val="24"/>
        </w:rPr>
      </w:pPr>
    </w:p>
    <w:p w14:paraId="09EA54A2" w14:textId="77FB58EF" w:rsidR="008D728B" w:rsidRPr="00D07EEC" w:rsidRDefault="0048724C" w:rsidP="00464D03">
      <w:pPr>
        <w:pStyle w:val="Titolo2"/>
        <w:spacing w:before="98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sz w:val="24"/>
          <w:szCs w:val="24"/>
        </w:rPr>
        <w:t>Il/La sottoscritto/a</w:t>
      </w:r>
      <w:r w:rsidR="00464D03" w:rsidRPr="00D07EE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67D842E1" w14:textId="77777777" w:rsidR="008D728B" w:rsidRPr="00D07EEC" w:rsidRDefault="008D728B" w:rsidP="00464D03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14:paraId="6E8A9278" w14:textId="40497E8C" w:rsidR="008D728B" w:rsidRPr="00D07EEC" w:rsidRDefault="0048724C" w:rsidP="00464D03">
      <w:pPr>
        <w:tabs>
          <w:tab w:val="left" w:pos="5557"/>
        </w:tabs>
        <w:spacing w:before="97"/>
        <w:ind w:left="177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sz w:val="24"/>
          <w:szCs w:val="24"/>
        </w:rPr>
        <w:t>nato/a</w:t>
      </w:r>
      <w:r w:rsidRPr="00D07EE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proofErr w:type="spellStart"/>
      <w:r w:rsidRPr="00D07EE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D07E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07E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7EEC">
        <w:rPr>
          <w:rFonts w:ascii="Times New Roman" w:hAnsi="Times New Roman" w:cs="Times New Roman"/>
          <w:sz w:val="24"/>
          <w:szCs w:val="24"/>
        </w:rPr>
        <w:t>il</w:t>
      </w:r>
      <w:r w:rsidR="00464D03" w:rsidRPr="00D07EEC">
        <w:rPr>
          <w:rFonts w:ascii="Times New Roman" w:hAnsi="Times New Roman" w:cs="Times New Roman"/>
          <w:sz w:val="24"/>
          <w:szCs w:val="24"/>
        </w:rPr>
        <w:t>__________________</w:t>
      </w:r>
    </w:p>
    <w:p w14:paraId="5521F28A" w14:textId="07B6F51C" w:rsidR="008D728B" w:rsidRPr="00D07EEC" w:rsidRDefault="008D728B" w:rsidP="00464D03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79B1ACF3" w14:textId="77777777" w:rsidR="00464D03" w:rsidRPr="00D07EEC" w:rsidRDefault="0048724C" w:rsidP="00464D03">
      <w:pPr>
        <w:tabs>
          <w:tab w:val="left" w:pos="4548"/>
          <w:tab w:val="left" w:pos="5128"/>
        </w:tabs>
        <w:spacing w:before="97"/>
        <w:ind w:right="3669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sz w:val="24"/>
          <w:szCs w:val="24"/>
        </w:rPr>
        <w:t>residente</w:t>
      </w:r>
      <w:r w:rsidRPr="00D07EE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sz w:val="24"/>
          <w:szCs w:val="24"/>
        </w:rPr>
        <w:t>a</w:t>
      </w:r>
      <w:r w:rsidRPr="00D07E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2"/>
          <w:sz w:val="24"/>
          <w:szCs w:val="24"/>
          <w:u w:val="single"/>
        </w:rPr>
        <w:t xml:space="preserve"> </w:t>
      </w:r>
      <w:r w:rsidRPr="00D07E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7E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7E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5C27E2" w14:textId="6CF31FF9" w:rsidR="008D728B" w:rsidRPr="00D07EEC" w:rsidRDefault="0048724C" w:rsidP="00464D03">
      <w:pPr>
        <w:tabs>
          <w:tab w:val="left" w:pos="4548"/>
          <w:tab w:val="left" w:pos="5128"/>
        </w:tabs>
        <w:spacing w:before="97"/>
        <w:ind w:right="3669"/>
        <w:rPr>
          <w:rFonts w:ascii="Times New Roman" w:hAnsi="Times New Roman" w:cs="Times New Roman"/>
          <w:spacing w:val="-2"/>
          <w:sz w:val="24"/>
          <w:szCs w:val="24"/>
        </w:rPr>
      </w:pPr>
      <w:r w:rsidRPr="00D07EEC">
        <w:rPr>
          <w:rFonts w:ascii="Times New Roman" w:hAnsi="Times New Roman" w:cs="Times New Roman"/>
          <w:spacing w:val="-2"/>
          <w:sz w:val="24"/>
          <w:szCs w:val="24"/>
        </w:rPr>
        <w:t>Via</w:t>
      </w:r>
      <w:r w:rsidRPr="00D07E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07EEC">
        <w:rPr>
          <w:rFonts w:ascii="Times New Roman" w:hAnsi="Times New Roman" w:cs="Times New Roman"/>
          <w:sz w:val="24"/>
          <w:szCs w:val="24"/>
          <w:u w:val="single"/>
        </w:rPr>
        <w:tab/>
      </w:r>
      <w:r w:rsidR="00464D03" w:rsidRPr="00D07EEC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78730840" w14:textId="77777777" w:rsidR="008D728B" w:rsidRPr="00D07EEC" w:rsidRDefault="008D728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01088D1" w14:textId="77777777" w:rsidR="008D728B" w:rsidRPr="00D07EEC" w:rsidRDefault="008D728B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455DA6A6" w14:textId="3D9C2F3F" w:rsidR="008D728B" w:rsidRPr="00D07EEC" w:rsidRDefault="0048724C">
      <w:pPr>
        <w:tabs>
          <w:tab w:val="left" w:pos="2118"/>
          <w:tab w:val="left" w:pos="2413"/>
          <w:tab w:val="left" w:pos="2708"/>
          <w:tab w:val="left" w:pos="3003"/>
          <w:tab w:val="left" w:pos="3298"/>
          <w:tab w:val="left" w:pos="3593"/>
          <w:tab w:val="left" w:pos="3888"/>
          <w:tab w:val="left" w:pos="4183"/>
          <w:tab w:val="left" w:pos="4478"/>
          <w:tab w:val="left" w:pos="4773"/>
          <w:tab w:val="left" w:pos="5068"/>
          <w:tab w:val="left" w:pos="5364"/>
          <w:tab w:val="left" w:pos="5659"/>
          <w:tab w:val="left" w:pos="5954"/>
          <w:tab w:val="left" w:pos="6249"/>
        </w:tabs>
        <w:spacing w:line="530" w:lineRule="auto"/>
        <w:ind w:left="177" w:right="2492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sz w:val="24"/>
          <w:szCs w:val="24"/>
        </w:rPr>
        <w:t>codice fiscale</w:t>
      </w:r>
      <w:r w:rsidRPr="00D07EE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sz w:val="24"/>
          <w:szCs w:val="24"/>
        </w:rPr>
        <w:t>|</w:t>
      </w:r>
      <w:r w:rsidRPr="00D07EEC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D07EEC">
        <w:rPr>
          <w:rFonts w:ascii="Times New Roman" w:hAnsi="Times New Roman" w:cs="Times New Roman"/>
          <w:spacing w:val="21"/>
          <w:sz w:val="24"/>
          <w:szCs w:val="24"/>
          <w:u w:val="single"/>
        </w:rPr>
        <w:t xml:space="preserve"> </w:t>
      </w:r>
      <w:r w:rsidRPr="00D07EEC">
        <w:rPr>
          <w:rFonts w:ascii="Times New Roman" w:hAnsi="Times New Roman" w:cs="Times New Roman"/>
          <w:sz w:val="24"/>
          <w:szCs w:val="24"/>
          <w:u w:val="single"/>
        </w:rPr>
        <w:t>|</w:t>
      </w:r>
      <w:r w:rsidRPr="00D07EEC">
        <w:rPr>
          <w:rFonts w:ascii="Times New Roman" w:hAnsi="Times New Roman" w:cs="Times New Roman"/>
          <w:sz w:val="24"/>
          <w:szCs w:val="24"/>
          <w:u w:val="single"/>
        </w:rPr>
        <w:tab/>
        <w:t>|</w:t>
      </w:r>
      <w:r w:rsidRPr="00D07EEC">
        <w:rPr>
          <w:rFonts w:ascii="Times New Roman" w:hAnsi="Times New Roman" w:cs="Times New Roman"/>
          <w:sz w:val="24"/>
          <w:szCs w:val="24"/>
          <w:u w:val="single"/>
        </w:rPr>
        <w:tab/>
        <w:t>|</w:t>
      </w:r>
      <w:r w:rsidRPr="00D07EEC">
        <w:rPr>
          <w:rFonts w:ascii="Times New Roman" w:hAnsi="Times New Roman" w:cs="Times New Roman"/>
          <w:sz w:val="24"/>
          <w:szCs w:val="24"/>
          <w:u w:val="single"/>
        </w:rPr>
        <w:tab/>
        <w:t>|</w:t>
      </w:r>
      <w:r w:rsidRPr="00D07EEC">
        <w:rPr>
          <w:rFonts w:ascii="Times New Roman" w:hAnsi="Times New Roman" w:cs="Times New Roman"/>
          <w:sz w:val="24"/>
          <w:szCs w:val="24"/>
          <w:u w:val="single"/>
        </w:rPr>
        <w:tab/>
        <w:t>|</w:t>
      </w:r>
      <w:r w:rsidRPr="00D07EEC">
        <w:rPr>
          <w:rFonts w:ascii="Times New Roman" w:hAnsi="Times New Roman" w:cs="Times New Roman"/>
          <w:sz w:val="24"/>
          <w:szCs w:val="24"/>
          <w:u w:val="single"/>
        </w:rPr>
        <w:tab/>
        <w:t>|</w:t>
      </w:r>
      <w:r w:rsidRPr="00D07EEC">
        <w:rPr>
          <w:rFonts w:ascii="Times New Roman" w:hAnsi="Times New Roman" w:cs="Times New Roman"/>
          <w:sz w:val="24"/>
          <w:szCs w:val="24"/>
          <w:u w:val="single"/>
        </w:rPr>
        <w:tab/>
        <w:t>|</w:t>
      </w:r>
      <w:r w:rsidRPr="00D07EEC">
        <w:rPr>
          <w:rFonts w:ascii="Times New Roman" w:hAnsi="Times New Roman" w:cs="Times New Roman"/>
          <w:sz w:val="24"/>
          <w:szCs w:val="24"/>
          <w:u w:val="single"/>
        </w:rPr>
        <w:tab/>
        <w:t>|</w:t>
      </w:r>
      <w:r w:rsidRPr="00D07EEC">
        <w:rPr>
          <w:rFonts w:ascii="Times New Roman" w:hAnsi="Times New Roman" w:cs="Times New Roman"/>
          <w:sz w:val="24"/>
          <w:szCs w:val="24"/>
          <w:u w:val="single"/>
        </w:rPr>
        <w:tab/>
        <w:t>|</w:t>
      </w:r>
      <w:r w:rsidRPr="00D07EEC">
        <w:rPr>
          <w:rFonts w:ascii="Times New Roman" w:hAnsi="Times New Roman" w:cs="Times New Roman"/>
          <w:sz w:val="24"/>
          <w:szCs w:val="24"/>
          <w:u w:val="single"/>
        </w:rPr>
        <w:tab/>
        <w:t>|</w:t>
      </w:r>
      <w:r w:rsidRPr="00D07EEC">
        <w:rPr>
          <w:rFonts w:ascii="Times New Roman" w:hAnsi="Times New Roman" w:cs="Times New Roman"/>
          <w:sz w:val="24"/>
          <w:szCs w:val="24"/>
          <w:u w:val="single"/>
        </w:rPr>
        <w:tab/>
        <w:t>|</w:t>
      </w:r>
      <w:r w:rsidRPr="00D07EEC">
        <w:rPr>
          <w:rFonts w:ascii="Times New Roman" w:hAnsi="Times New Roman" w:cs="Times New Roman"/>
          <w:sz w:val="24"/>
          <w:szCs w:val="24"/>
          <w:u w:val="single"/>
        </w:rPr>
        <w:tab/>
        <w:t>|</w:t>
      </w:r>
      <w:r w:rsidRPr="00D07EEC">
        <w:rPr>
          <w:rFonts w:ascii="Times New Roman" w:hAnsi="Times New Roman" w:cs="Times New Roman"/>
          <w:sz w:val="24"/>
          <w:szCs w:val="24"/>
          <w:u w:val="single"/>
        </w:rPr>
        <w:tab/>
        <w:t>|</w:t>
      </w:r>
      <w:r w:rsidRPr="00D07EEC">
        <w:rPr>
          <w:rFonts w:ascii="Times New Roman" w:hAnsi="Times New Roman" w:cs="Times New Roman"/>
          <w:sz w:val="24"/>
          <w:szCs w:val="24"/>
          <w:u w:val="single"/>
        </w:rPr>
        <w:tab/>
        <w:t>|</w:t>
      </w:r>
      <w:r w:rsidRPr="00D07EEC">
        <w:rPr>
          <w:rFonts w:ascii="Times New Roman" w:hAnsi="Times New Roman" w:cs="Times New Roman"/>
          <w:sz w:val="24"/>
          <w:szCs w:val="24"/>
          <w:u w:val="single"/>
        </w:rPr>
        <w:tab/>
        <w:t>|</w:t>
      </w:r>
      <w:r w:rsidRPr="00D07E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7EEC">
        <w:rPr>
          <w:rFonts w:ascii="Times New Roman" w:hAnsi="Times New Roman" w:cs="Times New Roman"/>
          <w:spacing w:val="-17"/>
          <w:sz w:val="24"/>
          <w:szCs w:val="24"/>
        </w:rPr>
        <w:t xml:space="preserve">| </w:t>
      </w:r>
      <w:r w:rsidRPr="00D07EEC">
        <w:rPr>
          <w:rFonts w:ascii="Times New Roman" w:hAnsi="Times New Roman" w:cs="Times New Roman"/>
          <w:sz w:val="24"/>
          <w:szCs w:val="24"/>
        </w:rPr>
        <w:t>in</w:t>
      </w:r>
      <w:r w:rsidRPr="00D07E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sz w:val="24"/>
          <w:szCs w:val="24"/>
        </w:rPr>
        <w:t>qualità</w:t>
      </w:r>
      <w:r w:rsidRPr="00D07EE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sz w:val="24"/>
          <w:szCs w:val="24"/>
        </w:rPr>
        <w:t>di</w:t>
      </w:r>
      <w:r w:rsidRPr="00D07EE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sz w:val="24"/>
          <w:szCs w:val="24"/>
        </w:rPr>
        <w:t>legale</w:t>
      </w:r>
      <w:r w:rsidRPr="00D07EE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sz w:val="24"/>
          <w:szCs w:val="24"/>
        </w:rPr>
        <w:t>rappresentante</w:t>
      </w:r>
      <w:r w:rsidRPr="00D07EE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sz w:val="24"/>
          <w:szCs w:val="24"/>
        </w:rPr>
        <w:t>della</w:t>
      </w:r>
      <w:r w:rsidRPr="00D07EE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sz w:val="24"/>
          <w:szCs w:val="24"/>
        </w:rPr>
        <w:t>Società</w:t>
      </w:r>
      <w:r w:rsidRPr="00D07EE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sz w:val="24"/>
          <w:szCs w:val="24"/>
        </w:rPr>
        <w:t>/Associazione</w:t>
      </w:r>
      <w:r w:rsidR="00BA7CD1" w:rsidRPr="00D07EEC">
        <w:rPr>
          <w:rFonts w:ascii="Times New Roman" w:hAnsi="Times New Roman" w:cs="Times New Roman"/>
          <w:sz w:val="24"/>
          <w:szCs w:val="24"/>
        </w:rPr>
        <w:t>……</w:t>
      </w:r>
    </w:p>
    <w:p w14:paraId="34CEF75C" w14:textId="37604D16" w:rsidR="008D728B" w:rsidRPr="00D07EEC" w:rsidRDefault="0048724C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D7AD57" wp14:editId="3353F810">
                <wp:simplePos x="0" y="0"/>
                <wp:positionH relativeFrom="page">
                  <wp:posOffset>1205230</wp:posOffset>
                </wp:positionH>
                <wp:positionV relativeFrom="paragraph">
                  <wp:posOffset>173990</wp:posOffset>
                </wp:positionV>
                <wp:extent cx="536321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63210" cy="1270"/>
                        </a:xfrm>
                        <a:custGeom>
                          <a:avLst/>
                          <a:gdLst>
                            <a:gd name="T0" fmla="+- 0 1898 1898"/>
                            <a:gd name="T1" fmla="*/ T0 w 8446"/>
                            <a:gd name="T2" fmla="+- 0 10343 1898"/>
                            <a:gd name="T3" fmla="*/ T2 w 84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46">
                              <a:moveTo>
                                <a:pt x="0" y="0"/>
                              </a:moveTo>
                              <a:lnTo>
                                <a:pt x="8445" y="0"/>
                              </a:lnTo>
                            </a:path>
                          </a:pathLst>
                        </a:custGeom>
                        <a:noFill/>
                        <a:ln w="8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E43F92" id="Freeform 13" o:spid="_x0000_s1026" style="position:absolute;margin-left:94.9pt;margin-top:13.7pt;width:422.3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xHrAIAAL8FAAAOAAAAZHJzL2Uyb0RvYy54bWysVG1v0zAQ/o7Ef7D8EcTy0q7rqqUT2hhC&#10;GjBp5Qe4jtNEOD5ju03Hr+d8SbuswBdEPljn3Pm5556z7+p632q2U843YAqenaWcKSOhbMym4N9W&#10;d+/mnPkgTCk0GFXwJ+X59fL1q6vOLlQONehSOYYgxi86W/A6BLtIEi9r1Qp/BlYZdFbgWhFw6zZJ&#10;6USH6K1O8jSdJR240jqQynv8e9s7+ZLwq0rJ8LWqvApMFxy5BVodreu4Jssrsdg4YetGDjTEP7Bo&#10;RWMw6RHqVgTBtq75DaptpAMPVTiT0CZQVY1UVANWk6Un1TzWwiqqBcXx9iiT/3+w8svuwbGmxN7l&#10;nBnRYo/unFJRcZZNoj6d9QsMe7QPLlbo7T3I7x4dyQtP3HiMYevuM5QII7YBSJN95dp4Eqtle5L+&#10;6Si92gcm8ef5ZDbJM+yQRF+WX1BnErE4nJVbHz4qIByxu/ehb1yJFsleDtxXCFG1Gnv49h1LWTa/&#10;nNMyNPoYlh3C3iRslbKOzafT2WkQKjLGSifTyR/BJoe4CJaPwLCAzYGiqA+s5d4MtNFiIr6UlISy&#10;4KNAKyR3UAgRMCiW+JdYzH0a258ZUjh8AqeX33GGl3/dl2tFiMxiimiyruCkRfzRwk6tgFzhpHWY&#10;5NmrzTgKj5+/YNW78URMgPemNyhp5DpqrYG7RmvqrTZEZZbmpI0H3ZTRGdl4t1nfaMd2Ij5r+mIx&#10;CPYizDofboWv+zhy9TU72JqSstRKlB8GO4hG9zYCaRSdLni80/0jWEP5hPfbQT9FcOqhUYP7yVmH&#10;E6Tg/sdWOMWZ/mTwiV5m02kcObSZnl/kuHFjz3rsEUYiVMEDxxsRzZvQj6mtdc2mxkwZ6WDgPb6r&#10;qokPgPj1rIYNTgmSYZhocQyN9xT1PHeXvwAAAP//AwBQSwMEFAAGAAgAAAAhAG2RYGHeAAAACgEA&#10;AA8AAABkcnMvZG93bnJldi54bWxMj0FPwzAMhe9I/IfISNxYwqjGVppOCLRdEJrYEOe0MW1F43RN&#10;1nX/HvcENz/76fl72Xp0rRiwD40nDfczBQKp9LahSsPnYXO3BBGiIWtaT6jhggHW+fVVZlLrz/SB&#10;wz5WgkMopEZDHWOXShnKGp0JM98h8e3b985Eln0lbW/OHO5aOVdqIZ1piD/UpsOXGsuf/clpcGoz&#10;uPft4fXr8lbI7W51TKw7an17Mz4/gYg4xj8zTPiMDjkzFf5ENoiW9XLF6FHD/DEBMRnUQ8JTMW0W&#10;IPNM/q+Q/wIAAP//AwBQSwECLQAUAAYACAAAACEAtoM4kv4AAADhAQAAEwAAAAAAAAAAAAAAAAAA&#10;AAAAW0NvbnRlbnRfVHlwZXNdLnhtbFBLAQItABQABgAIAAAAIQA4/SH/1gAAAJQBAAALAAAAAAAA&#10;AAAAAAAAAC8BAABfcmVscy8ucmVsc1BLAQItABQABgAIAAAAIQCUUcxHrAIAAL8FAAAOAAAAAAAA&#10;AAAAAAAAAC4CAABkcnMvZTJvRG9jLnhtbFBLAQItABQABgAIAAAAIQBtkWBh3gAAAAoBAAAPAAAA&#10;AAAAAAAAAAAAAAYFAABkcnMvZG93bnJldi54bWxQSwUGAAAAAAQABADzAAAAEQYAAAAA&#10;" path="m,l8445,e" filled="f" strokeweight=".23894mm">
                <v:path arrowok="t" o:connecttype="custom" o:connectlocs="0,0;5362575,0" o:connectangles="0,0"/>
                <w10:wrap type="topAndBottom" anchorx="page"/>
              </v:shape>
            </w:pict>
          </mc:Fallback>
        </mc:AlternateContent>
      </w:r>
      <w:r w:rsidRPr="00D07EEC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421C043" wp14:editId="1000B883">
                <wp:simplePos x="0" y="0"/>
                <wp:positionH relativeFrom="page">
                  <wp:posOffset>1205230</wp:posOffset>
                </wp:positionH>
                <wp:positionV relativeFrom="paragraph">
                  <wp:posOffset>441960</wp:posOffset>
                </wp:positionV>
                <wp:extent cx="580390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0390" cy="1270"/>
                        </a:xfrm>
                        <a:custGeom>
                          <a:avLst/>
                          <a:gdLst>
                            <a:gd name="T0" fmla="+- 0 1898 1898"/>
                            <a:gd name="T1" fmla="*/ T0 w 914"/>
                            <a:gd name="T2" fmla="+- 0 2811 1898"/>
                            <a:gd name="T3" fmla="*/ T2 w 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4">
                              <a:moveTo>
                                <a:pt x="0" y="0"/>
                              </a:moveTo>
                              <a:lnTo>
                                <a:pt x="913" y="0"/>
                              </a:lnTo>
                            </a:path>
                          </a:pathLst>
                        </a:custGeom>
                        <a:noFill/>
                        <a:ln w="93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4DAD7E0" id="Freeform 12" o:spid="_x0000_s1026" style="position:absolute;margin-left:94.9pt;margin-top:34.8pt;width:45.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B1rpwIAALkFAAAOAAAAZHJzL2Uyb0RvYy54bWysVNtuEzEQfUfiHyw/gtq9tKVJ1E2FWoqQ&#10;ClRq+ADH9mYtvB5jO9mUr2dsb9I0wAsiD6txZnzmzJnxXF1ve0020nkFpqHVaUmJNByEMquGflvc&#10;nUwo8YEZwTQY2dAn6en1/PWrq8HOZA0daCEdQRDjZ4NtaBeCnRWF553smT8FKw06W3A9C3h0q0I4&#10;NiB6r4u6LN8VAzhhHXDpPf57m510nvDbVvLwtW29DEQ3FLmF9HXpu4zfYn7FZivHbKf4SIP9A4ue&#10;KYNJ91C3LDCyduo3qF5xBx7acMqhL6BtFZepBqymKo+qeeyYlakWFMfbvUz+/8HyL5sHR5TA3lWU&#10;GNZjj+6clFFxUtVRn8H6GYY92gcXK/T2Hvh3j47ihScePMaQ5fAZBMKwdYCkybZ1fbyJ1ZJtkv5p&#10;L73cBsLxz4tJeTbFBnF0VfVlakzBZrurfO3DRwkJhm3ufch9E2gl1cVIfYEQba+xhW9PSEmqyXSS&#10;PmOf92FYaw57U5BFSQYyrc6PY+pdTIKqJ1X1R6izXViEqp+hkP1qx491O8p8a0bOaBEWX0mZRLLg&#10;ozgLZLZTBxEwKNb3l1hMfRyb74wpHI7/8eA7SnDwl7lYy0JkFlNEkwwNjULEcw8buYDkCUddwxzP&#10;Xm0Oo6bVS07ZixciPE5MNlLKyPSgqwbulNaprdokImeTzMSDViI6IxnvVssb7ciGxQedfrEUBHsR&#10;Zp0Pt8x3OS65csUO1kakLJ1k4sNoB6Z0thFIo+RptOM05/FfgnjCyXaQ9wfuOzQ6cD8pGXB3NNT/&#10;WDMnKdGfDD5O1PA8Lpt0OL+4rPHgDj3LQw8zHKEaGijOQzRvQl5Qa+vUqsNMVeqIgff4oloVZz/x&#10;y6zGA+6HJMO4y+ICOjynqOeNO/8FAAD//wMAUEsDBBQABgAIAAAAIQAGQsl43QAAAAkBAAAPAAAA&#10;ZHJzL2Rvd25yZXYueG1sTI/NTsMwEITvSLyDtUjcqNMIRW6IUyEkBCckCqjhtok3PyJeR7HbhrfH&#10;PdHj7Ixmvi22ix3FkWY/ONawXiUgiBtnBu40fH483ykQPiAbHB2Thl/ysC2vrwrMjTvxOx13oROx&#10;hH2OGvoQplxK3/Rk0a/cRBy91s0WQ5RzJ82Mp1huR5kmSSYtDhwXepzoqafmZ3ewGlpVV7J62bNc&#10;2mp/P7zSF36/aX17szw+gAi0hP8wnPEjOpSRqXYHNl6MUatNRA8ask0GIgZStU5B1OeDAlkW8vKD&#10;8g8AAP//AwBQSwECLQAUAAYACAAAACEAtoM4kv4AAADhAQAAEwAAAAAAAAAAAAAAAAAAAAAAW0Nv&#10;bnRlbnRfVHlwZXNdLnhtbFBLAQItABQABgAIAAAAIQA4/SH/1gAAAJQBAAALAAAAAAAAAAAAAAAA&#10;AC8BAABfcmVscy8ucmVsc1BLAQItABQABgAIAAAAIQAMrB1rpwIAALkFAAAOAAAAAAAAAAAAAAAA&#10;AC4CAABkcnMvZTJvRG9jLnhtbFBLAQItABQABgAIAAAAIQAGQsl43QAAAAkBAAAPAAAAAAAAAAAA&#10;AAAAAAEFAABkcnMvZG93bnJldi54bWxQSwUGAAAAAAQABADzAAAACwYAAAAA&#10;" path="m,l913,e" filled="f" strokeweight=".26067mm">
                <v:path arrowok="t" o:connecttype="custom" o:connectlocs="0,0;579755,0" o:connectangles="0,0"/>
                <w10:wrap type="topAndBottom" anchorx="page"/>
              </v:shape>
            </w:pict>
          </mc:Fallback>
        </mc:AlternateContent>
      </w:r>
    </w:p>
    <w:p w14:paraId="02F46216" w14:textId="77777777" w:rsidR="008D728B" w:rsidRPr="00D07EEC" w:rsidRDefault="008D728B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14:paraId="74639B6A" w14:textId="77777777" w:rsidR="008D728B" w:rsidRPr="00D07EEC" w:rsidRDefault="008D728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C4E1EE8" w14:textId="77777777" w:rsidR="008D728B" w:rsidRPr="00D07EEC" w:rsidRDefault="008D728B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p w14:paraId="44D5CAA7" w14:textId="39C4BA25" w:rsidR="00D2165E" w:rsidRPr="00D07EEC" w:rsidRDefault="0048724C" w:rsidP="00D2165E">
      <w:pPr>
        <w:tabs>
          <w:tab w:val="left" w:pos="8076"/>
        </w:tabs>
        <w:spacing w:before="98"/>
        <w:ind w:left="177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sz w:val="24"/>
          <w:szCs w:val="24"/>
        </w:rPr>
        <w:t>con sede</w:t>
      </w:r>
      <w:r w:rsidR="00D2165E" w:rsidRPr="00D07EEC">
        <w:rPr>
          <w:rFonts w:ascii="Times New Roman" w:hAnsi="Times New Roman" w:cs="Times New Roman"/>
          <w:sz w:val="24"/>
          <w:szCs w:val="24"/>
        </w:rPr>
        <w:t xml:space="preserve"> legale in_____________ </w:t>
      </w:r>
      <w:proofErr w:type="spellStart"/>
      <w:r w:rsidR="00D2165E" w:rsidRPr="00D07EEC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D2165E" w:rsidRPr="00D07EE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D2165E" w:rsidRPr="00D07EEC">
        <w:rPr>
          <w:rFonts w:ascii="Times New Roman" w:hAnsi="Times New Roman" w:cs="Times New Roman"/>
          <w:sz w:val="24"/>
          <w:szCs w:val="24"/>
        </w:rPr>
        <w:t>via/Piazza</w:t>
      </w:r>
      <w:r w:rsidR="00D2165E" w:rsidRPr="00D07E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2165E" w:rsidRPr="00D07EEC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="00D2165E" w:rsidRPr="00D07EEC">
        <w:rPr>
          <w:rFonts w:ascii="Times New Roman" w:hAnsi="Times New Roman" w:cs="Times New Roman"/>
          <w:sz w:val="24"/>
          <w:szCs w:val="24"/>
        </w:rPr>
        <w:t>n</w:t>
      </w:r>
      <w:r w:rsidR="00D2165E" w:rsidRPr="00D07EE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165E" w:rsidRPr="00D07EE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58CC3385" w14:textId="77777777" w:rsidR="00D2165E" w:rsidRPr="00D07EEC" w:rsidRDefault="00D2165E" w:rsidP="00D2165E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2CE160C4" w14:textId="77777777" w:rsidR="00D2165E" w:rsidRPr="00D07EEC" w:rsidRDefault="00D2165E" w:rsidP="00D2165E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BA76F95" wp14:editId="6170A708">
                <wp:simplePos x="0" y="0"/>
                <wp:positionH relativeFrom="page">
                  <wp:posOffset>1205230</wp:posOffset>
                </wp:positionH>
                <wp:positionV relativeFrom="paragraph">
                  <wp:posOffset>151130</wp:posOffset>
                </wp:positionV>
                <wp:extent cx="683895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3895" cy="1270"/>
                        </a:xfrm>
                        <a:custGeom>
                          <a:avLst/>
                          <a:gdLst>
                            <a:gd name="T0" fmla="+- 0 1898 1898"/>
                            <a:gd name="T1" fmla="*/ T0 w 1077"/>
                            <a:gd name="T2" fmla="+- 0 2974 1898"/>
                            <a:gd name="T3" fmla="*/ T2 w 10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">
                              <a:moveTo>
                                <a:pt x="0" y="0"/>
                              </a:moveTo>
                              <a:lnTo>
                                <a:pt x="1076" y="0"/>
                              </a:lnTo>
                            </a:path>
                          </a:pathLst>
                        </a:custGeom>
                        <a:noFill/>
                        <a:ln w="8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506E15B" id="Freeform 11" o:spid="_x0000_s1026" style="position:absolute;margin-left:94.9pt;margin-top:11.9pt;width:53.8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u4rQIAAL0FAAAOAAAAZHJzL2Uyb0RvYy54bWysVNtu2zAMfR+wfxD0uKH1pWluqFMM7ToM&#10;6LYCzT5AkeXYmCxqkhKn/fqRspOm2fYyzA+CZFKHh4cUr653rWZb5XwDpuDZecqZMhLKxqwL/n15&#10;dzblzAdhSqHBqII/Kc+vF2/fXHV2rnKoQZfKMQQxft7Zgtch2HmSeFmrVvhzsMqgsQLXioBHt05K&#10;JzpEb3WSp+k46cCV1oFU3uPf297IFxG/qpQM36rKq8B0wZFbiKuL64rWZHEl5msnbN3IgYb4Bxat&#10;aAwGPUDdiiDYxjW/QbWNdOChCucS2gSqqpEq5oDZZOlJNo+1sCrmguJ4e5DJ/z9Y+XX74FhTYu1Q&#10;HiNarNGdU4oUZ1lG+nTWz9Ht0T44ytDbe5A/PBqSVxY6ePRhq+4LlAgjNgGiJrvKtXQTs2W7KP3T&#10;QXq1C0ziz/H0Yjq75EyiKcsnsTCJmO+vyo0PnxREGLG996GvW4m7qHo5UF9iElWrsYTvz1jKsuls&#10;Gpehzge3bO/2LmHLlHUsSyeTU6d87xSx8tlk9Eesi70bYeVHWMh/vWco6j1puTMDa9wxQe8kjTJZ&#10;8CTPErnt9UEEdKIM/+KLsU99+ztDCIcP4LT1HWfY+qs+WysCMaMQtGUdNQJKQT9a2KolRFM4KRwG&#10;ebFqc+yF18evWPVmvEEBsGv6TQxKXI8qa+Cu0TqWVhuiMh2neaTiQTclGYmNd+vVjXZsK+hRx4+S&#10;QbBXbtb5cCt83ftFU5+zg40pY5RaifLjsA+i0f0egTSKHtubOrp/Aison7C7HfQzBGcebmpwz5x1&#10;OD8K7n9uhFOc6c8GH+gsG41o4MTD6HKS48EdW1bHFmEkQhU8cOwI2t6EfkhtrGvWNUbKog4GPuCr&#10;qhrq/8ivZzUccEZEGYZ5RkPo+By9Xqbu4hcAAAD//wMAUEsDBBQABgAIAAAAIQA4KrhI3wAAAAkB&#10;AAAPAAAAZHJzL2Rvd25yZXYueG1sTI9BSwMxEIXvgv8hjODNJl21tutmSxEUFIrY9uAx3cTNuslk&#10;SdJ2/fdOT3qaebzHm2+q5egdO5qYuoASphMBzGATdIethN32+WYOLGWFWrmARsKPSbCsLy8qVepw&#10;wg9z3OSWUQmmUkmwOQ8l56mxxqs0CYNB8r5C9CqTjC3XUZ2o3DteCDHjXnVIF6wazJM1Tb85eAli&#10;PdrZp3hbvfr++z263k/X6UXK66tx9QgsmzH/heGMT+hQE9M+HFAn5kjPF4SeJRS3NClQLB7uge1p&#10;uRPA64r//6D+BQAA//8DAFBLAQItABQABgAIAAAAIQC2gziS/gAAAOEBAAATAAAAAAAAAAAAAAAA&#10;AAAAAABbQ29udGVudF9UeXBlc10ueG1sUEsBAi0AFAAGAAgAAAAhADj9If/WAAAAlAEAAAsAAAAA&#10;AAAAAAAAAAAALwEAAF9yZWxzLy5yZWxzUEsBAi0AFAAGAAgAAAAhAC8om7itAgAAvQUAAA4AAAAA&#10;AAAAAAAAAAAALgIAAGRycy9lMm9Eb2MueG1sUEsBAi0AFAAGAAgAAAAhADgquEjfAAAACQEAAA8A&#10;AAAAAAAAAAAAAAAABwUAAGRycy9kb3ducmV2LnhtbFBLBQYAAAAABAAEAPMAAAATBgAAAAA=&#10;" path="m,l1076,e" filled="f" strokeweight=".23894mm">
                <v:path arrowok="t" o:connecttype="custom" o:connectlocs="0,0;683260,0" o:connectangles="0,0"/>
                <w10:wrap type="topAndBottom" anchorx="page"/>
              </v:shape>
            </w:pict>
          </mc:Fallback>
        </mc:AlternateContent>
      </w:r>
    </w:p>
    <w:p w14:paraId="3C712796" w14:textId="622B916F" w:rsidR="008D728B" w:rsidRPr="00D07EEC" w:rsidRDefault="00D2165E" w:rsidP="00D2165E">
      <w:pPr>
        <w:tabs>
          <w:tab w:val="left" w:pos="8076"/>
        </w:tabs>
        <w:spacing w:before="98"/>
        <w:ind w:left="177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sz w:val="24"/>
          <w:szCs w:val="24"/>
        </w:rPr>
        <w:t xml:space="preserve">e sede </w:t>
      </w:r>
      <w:proofErr w:type="gramStart"/>
      <w:r w:rsidRPr="00D07EEC">
        <w:rPr>
          <w:rFonts w:ascii="Times New Roman" w:hAnsi="Times New Roman" w:cs="Times New Roman"/>
          <w:sz w:val="24"/>
          <w:szCs w:val="24"/>
        </w:rPr>
        <w:t xml:space="preserve">operativa </w:t>
      </w:r>
      <w:r w:rsidR="0048724C" w:rsidRPr="00D07EEC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="0048724C" w:rsidRPr="00D07EEC">
        <w:rPr>
          <w:rFonts w:ascii="Times New Roman" w:hAnsi="Times New Roman" w:cs="Times New Roman"/>
          <w:sz w:val="24"/>
          <w:szCs w:val="24"/>
        </w:rPr>
        <w:t xml:space="preserve"> </w:t>
      </w:r>
      <w:r w:rsidR="000A11AB">
        <w:rPr>
          <w:rFonts w:ascii="Times New Roman" w:hAnsi="Times New Roman" w:cs="Times New Roman"/>
          <w:sz w:val="24"/>
          <w:szCs w:val="24"/>
        </w:rPr>
        <w:t>_________________</w:t>
      </w:r>
      <w:r w:rsidRPr="00D07EEC">
        <w:rPr>
          <w:rFonts w:ascii="Times New Roman" w:hAnsi="Times New Roman" w:cs="Times New Roman"/>
          <w:sz w:val="24"/>
          <w:szCs w:val="24"/>
        </w:rPr>
        <w:t>in</w:t>
      </w:r>
      <w:r w:rsidRPr="00D07EE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sz w:val="24"/>
          <w:szCs w:val="24"/>
        </w:rPr>
        <w:t>via/Piazza</w:t>
      </w:r>
      <w:r w:rsidRPr="00D07E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07E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7EEC">
        <w:rPr>
          <w:rFonts w:ascii="Times New Roman" w:hAnsi="Times New Roman" w:cs="Times New Roman"/>
          <w:sz w:val="24"/>
          <w:szCs w:val="24"/>
        </w:rPr>
        <w:t>n</w:t>
      </w:r>
    </w:p>
    <w:p w14:paraId="5FD83DE9" w14:textId="77777777" w:rsidR="00B63CDF" w:rsidRPr="00D07EEC" w:rsidRDefault="00B63CDF" w:rsidP="00B63CDF">
      <w:pPr>
        <w:spacing w:before="97"/>
        <w:ind w:left="177"/>
        <w:rPr>
          <w:rFonts w:ascii="Times New Roman" w:hAnsi="Times New Roman" w:cs="Times New Roman"/>
          <w:sz w:val="24"/>
          <w:szCs w:val="24"/>
        </w:rPr>
      </w:pPr>
    </w:p>
    <w:p w14:paraId="20D46351" w14:textId="264FD62D" w:rsidR="00464D03" w:rsidRPr="00D07EEC" w:rsidRDefault="0048724C" w:rsidP="00B63CDF">
      <w:pPr>
        <w:spacing w:before="97"/>
        <w:ind w:left="177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sz w:val="24"/>
          <w:szCs w:val="24"/>
        </w:rPr>
        <w:t>P.IVA/C.F</w:t>
      </w:r>
      <w:r w:rsidRPr="00D07E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07EE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07EEC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786C4E2" wp14:editId="107C509A">
                <wp:simplePos x="0" y="0"/>
                <wp:positionH relativeFrom="page">
                  <wp:posOffset>1205230</wp:posOffset>
                </wp:positionH>
                <wp:positionV relativeFrom="paragraph">
                  <wp:posOffset>151130</wp:posOffset>
                </wp:positionV>
                <wp:extent cx="227965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65" cy="1270"/>
                        </a:xfrm>
                        <a:custGeom>
                          <a:avLst/>
                          <a:gdLst>
                            <a:gd name="T0" fmla="+- 0 1898 1898"/>
                            <a:gd name="T1" fmla="*/ T0 w 359"/>
                            <a:gd name="T2" fmla="+- 0 2257 1898"/>
                            <a:gd name="T3" fmla="*/ T2 w 3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9">
                              <a:moveTo>
                                <a:pt x="0" y="0"/>
                              </a:moveTo>
                              <a:lnTo>
                                <a:pt x="359" y="0"/>
                              </a:lnTo>
                            </a:path>
                          </a:pathLst>
                        </a:custGeom>
                        <a:noFill/>
                        <a:ln w="8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B2FF2A8" id="Freeform 10" o:spid="_x0000_s1026" style="position:absolute;margin-left:94.9pt;margin-top:11.9pt;width:17.9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demqwIAALgFAAAOAAAAZHJzL2Uyb0RvYy54bWysVNtu2zAMfR+wfxD0uGH1pU2TGHWKoV2H&#10;Ad1WoNkHKLIcG5MlTVLidF8/knbSNNtehuXBoELq8PCQ4tX1rtNsq3xorSl5dpZypoy0VWvWJf+2&#10;vHs34yxEYSqhrVElf1KBXy9ev7rqXaFy21hdKc8AxISidyVvYnRFkgTZqE6EM+uUAWdtfSciHP06&#10;qbzoAb3TSZ6ml0lvfeW8lSoE+Pd2cPIF4de1kvFrXQcVmS45cIv09fRd4TdZXIli7YVrWjnSEP/A&#10;ohOtgaQHqFsRBdv49jeorpXeBlvHM2m7xNZ1KxXVANVk6Uk1j41wimoBcYI7yBT+H6z8sn3wrK1K&#10;PufMiA5adOeVQsFZRvL0LhQQ9egePBYY3L2V3wPolrzw4CFADFv1n20FMGITLUmyq32HN6FYtiPl&#10;nw7Kq11kEv7M8+n8csKZBFeWTylxIor9VbkJ8aOyBCO29yEObavAItGrkfoSWlx3Gjr49h1LWTab&#10;z+gztvkQlu3D3iRsmbKenU/mpzH5Poag8nwy/SPU+T4MofJnKGC/3vMTzZ6y3JmRM1hM4CNJSSRn&#10;A4qzBGZ7dQABgrC+v8RC6tPY4c6YwsP0n8695wzmfjUU60REZpgCTdaXHIXAc2e3amnJE0+6Bjme&#10;vdocR+HtY06DFy4gPEzMYFBKZHrUVWPvWq2prdogkdllmhOTYHVboRPJBL9e3WjPtgLfM/2wFAB7&#10;EeZ8iLciNEMcuYaKvd2YirI0SlQfRjuKVg82AGmQnEYbpxn3SChWtnqCyfZ2WB+w7sBorP/JWQ+r&#10;o+Thx0Z4xZn+ZOBtzrOLC9w1dLiYTHM4+GPP6tgjjASokkcO84DmTRz208b5dt1Apox0MPY9vKi6&#10;xdknfgOr8QDrgWQYVxnun+MzRT0v3MUvAAAA//8DAFBLAwQUAAYACAAAACEAdi5g5t8AAAAJAQAA&#10;DwAAAGRycy9kb3ducmV2LnhtbEyPwU7DMBBE70j9B2srcaNOA5QQ4lSAaC+liBY+wI2XOGq8jmI3&#10;DX/PcoLT7mhGs2+L5ehaMWAfGk8K5rMEBFLlTUO1gs+P1VUGIkRNRreeUME3BliWk4tC58afaYfD&#10;PtaCSyjkWoGNsculDJVFp8PMd0jsffne6ciyr6Xp9ZnLXSvTJFlIpxviC1Z3+GyxOu5PTsGw2m7i&#10;ujk+ddmLn9v3t/XmdeeUupyOjw8gIo7xLwy/+IwOJTMd/IlMEC3r7J7Ro4L0micH0vT2DsSBl5sE&#10;ZFnI/x+UPwAAAP//AwBQSwECLQAUAAYACAAAACEAtoM4kv4AAADhAQAAEwAAAAAAAAAAAAAAAAAA&#10;AAAAW0NvbnRlbnRfVHlwZXNdLnhtbFBLAQItABQABgAIAAAAIQA4/SH/1gAAAJQBAAALAAAAAAAA&#10;AAAAAAAAAC8BAABfcmVscy8ucmVsc1BLAQItABQABgAIAAAAIQBFgdemqwIAALgFAAAOAAAAAAAA&#10;AAAAAAAAAC4CAABkcnMvZTJvRG9jLnhtbFBLAQItABQABgAIAAAAIQB2LmDm3wAAAAkBAAAPAAAA&#10;AAAAAAAAAAAAAAUFAABkcnMvZG93bnJldi54bWxQSwUGAAAAAAQABADzAAAAEQYAAAAA&#10;" path="m,l359,e" filled="f" strokeweight=".23894mm">
                <v:path arrowok="t" o:connecttype="custom" o:connectlocs="0,0;227965,0" o:connectangles="0,0"/>
                <w10:wrap type="topAndBottom" anchorx="page"/>
              </v:shape>
            </w:pict>
          </mc:Fallback>
        </mc:AlternateContent>
      </w:r>
      <w:r w:rsidR="00D2165E" w:rsidRPr="00D07EEC">
        <w:rPr>
          <w:rFonts w:ascii="Times New Roman" w:hAnsi="Times New Roman" w:cs="Times New Roman"/>
          <w:sz w:val="24"/>
          <w:szCs w:val="24"/>
        </w:rPr>
        <w:t>_________</w:t>
      </w:r>
      <w:r w:rsidRPr="00D07EEC">
        <w:rPr>
          <w:rFonts w:ascii="Times New Roman" w:hAnsi="Times New Roman" w:cs="Times New Roman"/>
          <w:sz w:val="24"/>
          <w:szCs w:val="24"/>
        </w:rPr>
        <w:t>telefono</w:t>
      </w:r>
      <w:r w:rsidR="00D2165E" w:rsidRPr="00D07EEC">
        <w:rPr>
          <w:rFonts w:ascii="Times New Roman" w:hAnsi="Times New Roman" w:cs="Times New Roman"/>
          <w:sz w:val="24"/>
          <w:szCs w:val="24"/>
        </w:rPr>
        <w:t>______________</w:t>
      </w:r>
      <w:r w:rsidRPr="00D07EEC">
        <w:rPr>
          <w:rFonts w:ascii="Times New Roman" w:hAnsi="Times New Roman" w:cs="Times New Roman"/>
          <w:w w:val="305"/>
          <w:sz w:val="24"/>
          <w:szCs w:val="24"/>
        </w:rPr>
        <w:t></w:t>
      </w:r>
      <w:r w:rsidRPr="00D07EEC">
        <w:rPr>
          <w:rFonts w:ascii="Times New Roman" w:hAnsi="Times New Roman" w:cs="Times New Roman"/>
          <w:w w:val="305"/>
          <w:sz w:val="24"/>
          <w:szCs w:val="24"/>
        </w:rPr>
        <w:tab/>
      </w:r>
      <w:r w:rsidRPr="00D07EEC">
        <w:rPr>
          <w:rFonts w:ascii="Times New Roman" w:hAnsi="Times New Roman" w:cs="Times New Roman"/>
          <w:i/>
          <w:spacing w:val="3"/>
          <w:w w:val="120"/>
          <w:sz w:val="24"/>
          <w:szCs w:val="24"/>
        </w:rPr>
        <w:t>e</w:t>
      </w:r>
      <w:r w:rsidRPr="00D07EEC">
        <w:rPr>
          <w:rFonts w:ascii="Times New Roman" w:hAnsi="Times New Roman" w:cs="Times New Roman"/>
          <w:i/>
          <w:spacing w:val="-32"/>
          <w:w w:val="120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i/>
          <w:spacing w:val="3"/>
          <w:w w:val="120"/>
          <w:sz w:val="24"/>
          <w:szCs w:val="24"/>
        </w:rPr>
        <w:t>-</w:t>
      </w:r>
      <w:r w:rsidRPr="00D07EEC">
        <w:rPr>
          <w:rFonts w:ascii="Times New Roman" w:hAnsi="Times New Roman" w:cs="Times New Roman"/>
          <w:i/>
          <w:spacing w:val="-32"/>
          <w:w w:val="120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i/>
          <w:spacing w:val="3"/>
          <w:w w:val="120"/>
          <w:sz w:val="24"/>
          <w:szCs w:val="24"/>
        </w:rPr>
        <w:t>m</w:t>
      </w:r>
      <w:r w:rsidRPr="00D07EEC">
        <w:rPr>
          <w:rFonts w:ascii="Times New Roman" w:hAnsi="Times New Roman" w:cs="Times New Roman"/>
          <w:i/>
          <w:spacing w:val="-32"/>
          <w:w w:val="120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i/>
          <w:spacing w:val="3"/>
          <w:w w:val="120"/>
          <w:sz w:val="24"/>
          <w:szCs w:val="24"/>
        </w:rPr>
        <w:t>a</w:t>
      </w:r>
      <w:r w:rsidRPr="00D07EEC">
        <w:rPr>
          <w:rFonts w:ascii="Times New Roman" w:hAnsi="Times New Roman" w:cs="Times New Roman"/>
          <w:i/>
          <w:spacing w:val="-32"/>
          <w:w w:val="120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i/>
          <w:spacing w:val="3"/>
          <w:w w:val="120"/>
          <w:sz w:val="24"/>
          <w:szCs w:val="24"/>
        </w:rPr>
        <w:t>i</w:t>
      </w:r>
      <w:r w:rsidRPr="00D07EEC">
        <w:rPr>
          <w:rFonts w:ascii="Times New Roman" w:hAnsi="Times New Roman" w:cs="Times New Roman"/>
          <w:i/>
          <w:spacing w:val="-32"/>
          <w:w w:val="120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i/>
          <w:w w:val="120"/>
          <w:sz w:val="24"/>
          <w:szCs w:val="24"/>
        </w:rPr>
        <w:t>l</w:t>
      </w:r>
      <w:r w:rsidRPr="00D07EEC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A42577A" wp14:editId="2C92A67E">
                <wp:simplePos x="0" y="0"/>
                <wp:positionH relativeFrom="page">
                  <wp:posOffset>1205230</wp:posOffset>
                </wp:positionH>
                <wp:positionV relativeFrom="paragraph">
                  <wp:posOffset>147955</wp:posOffset>
                </wp:positionV>
                <wp:extent cx="53594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9400" cy="1270"/>
                        </a:xfrm>
                        <a:custGeom>
                          <a:avLst/>
                          <a:gdLst>
                            <a:gd name="T0" fmla="+- 0 1898 1898"/>
                            <a:gd name="T1" fmla="*/ T0 w 8440"/>
                            <a:gd name="T2" fmla="+- 0 10337 1898"/>
                            <a:gd name="T3" fmla="*/ T2 w 8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40">
                              <a:moveTo>
                                <a:pt x="0" y="0"/>
                              </a:moveTo>
                              <a:lnTo>
                                <a:pt x="8439" y="0"/>
                              </a:lnTo>
                            </a:path>
                          </a:pathLst>
                        </a:custGeom>
                        <a:noFill/>
                        <a:ln w="8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1BB5DA" id="Freeform 8" o:spid="_x0000_s1026" style="position:absolute;margin-left:94.9pt;margin-top:11.65pt;width:42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KarQIAAL0FAAAOAAAAZHJzL2Uyb0RvYy54bWysVNtu2zAMfR+wfxD0uKH1JWlzQZxiaNZh&#10;QLcVaPYBiizHxmRJk5Q47dePouw0zbaXYX4QKJM6JA8vi5tDK8leWNdoVdDsMqVEKK7LRm0L+n19&#10;dzGlxHmmSia1EgV9Eo7eLN++WXRmLnJda1kKSwBEuXlnClp7b+ZJ4ngtWuYutREKlJW2LfNwtduk&#10;tKwD9FYmeZpeJ522pbGaC+fg7yoq6RLxq0pw/62qnPBEFhRi83haPDfhTJYLNt9aZuqG92Gwf4ii&#10;ZY0Cp0eoFfOM7GzzG1TbcKudrvwl122iq6rhAnOAbLL0LJvHmhmBuQA5zhxpcv8Pln/dP1jSlAWd&#10;UKJYCyW6s0IEwsk0sNMZNwejR/NgQ37O3Gv+w4EieaUJFwc2ZNN90SWgsJ3XyMihsm14CbmSAxL/&#10;dCReHDzh8PNqdDUbp1AfDrosn2BdEjYf3vKd85+ERhy2v3c+lq0ECUkv+9DXAFG1Eir4/oKkJJvO&#10;pnj0ZT6aZYPZu4SsU9KR6Xg89MLRKB+MIlY6Gk3+CDYa7AJYfgIGCWyHEFk9RM0Pqg8bJMLCnKRI&#10;lNEuELSG4AaGAAGMQop/sQXf57bxTe/CwgCct76lBFp/EzkxzIfIgosgkq6gyEX40eq9WGtU+bPS&#10;gZMXrVSnVtPxaPYqqqiGF8EB9E0U0GmI9aS0St81UmJtpcJQrtMcuXFaNmVQhmic3W5upSV7FoYa&#10;v5AMgL0yM9b5FXN1tENVzNnqnSrRSy1Y+bGXPWtklAFIAunY4KGn4xBsdPkE/W113CGw80CotX2m&#10;pIP9UVD3c8esoER+VjCgsyy0FPF4GV9NcrjYU83mVMMUB6iCegodEcRbH5fUzthmW4OnDHlQ+gPM&#10;VdWEAcD4YlT9BXYE0tDvs7CETu9o9bJ1l78AAAD//wMAUEsDBBQABgAIAAAAIQCXGLVB3QAAAAoB&#10;AAAPAAAAZHJzL2Rvd25yZXYueG1sTI/BTsMwEETvSPyDtUjcqJOaopLGqRCIEwhEqejVSbZxRLyO&#10;YrcJf8/mBMeZHc2+ybeT68QZh9B60pAuEhBIla9bajTsP59v1iBCNFSbzhNq+MEA2+LyIjdZ7Uf6&#10;wPMuNoJLKGRGg42xz6QMlUVnwsL3SHw7+sGZyHJoZD2YkctdJ5dJciedaYk/WNPjo8Xqe3dyGg5q&#10;3L/cVq90XH29P72pMrVtn2p9fTU9bEBEnOJfGGZ8RoeCmUp/ojqIjvX6ntGjhqVSIOZAohQ75eys&#10;QBa5/D+h+AUAAP//AwBQSwECLQAUAAYACAAAACEAtoM4kv4AAADhAQAAEwAAAAAAAAAAAAAAAAAA&#10;AAAAW0NvbnRlbnRfVHlwZXNdLnhtbFBLAQItABQABgAIAAAAIQA4/SH/1gAAAJQBAAALAAAAAAAA&#10;AAAAAAAAAC8BAABfcmVscy8ucmVsc1BLAQItABQABgAIAAAAIQDeuOKarQIAAL0FAAAOAAAAAAAA&#10;AAAAAAAAAC4CAABkcnMvZTJvRG9jLnhtbFBLAQItABQABgAIAAAAIQCXGLVB3QAAAAoBAAAPAAAA&#10;AAAAAAAAAAAAAAcFAABkcnMvZG93bnJldi54bWxQSwUGAAAAAAQABADzAAAAEQYAAAAA&#10;" path="m,l8439,e" filled="f" strokeweight=".23894mm">
                <v:path arrowok="t" o:connecttype="custom" o:connectlocs="0,0;5358765,0" o:connectangles="0,0"/>
                <w10:wrap type="topAndBottom" anchorx="page"/>
              </v:shape>
            </w:pict>
          </mc:Fallback>
        </mc:AlternateContent>
      </w:r>
      <w:r w:rsidR="00B63CDF" w:rsidRPr="00D07EEC">
        <w:rPr>
          <w:rFonts w:ascii="Times New Roman" w:hAnsi="Times New Roman" w:cs="Times New Roman"/>
          <w:i/>
          <w:spacing w:val="3"/>
          <w:sz w:val="24"/>
          <w:szCs w:val="24"/>
        </w:rPr>
        <w:t>_______________________</w:t>
      </w:r>
    </w:p>
    <w:p w14:paraId="13FFE686" w14:textId="77777777" w:rsidR="00464D03" w:rsidRPr="00D07EEC" w:rsidRDefault="00464D03" w:rsidP="00464D03">
      <w:pPr>
        <w:rPr>
          <w:rFonts w:ascii="Times New Roman" w:hAnsi="Times New Roman" w:cs="Times New Roman"/>
          <w:i/>
          <w:sz w:val="24"/>
          <w:szCs w:val="24"/>
        </w:rPr>
      </w:pPr>
    </w:p>
    <w:p w14:paraId="338F031C" w14:textId="18FA783A" w:rsidR="008D728B" w:rsidRPr="00D07EEC" w:rsidRDefault="0048724C" w:rsidP="00464D03">
      <w:pPr>
        <w:tabs>
          <w:tab w:val="left" w:pos="1965"/>
        </w:tabs>
        <w:rPr>
          <w:rFonts w:ascii="Times New Roman" w:hAnsi="Times New Roman" w:cs="Times New Roman"/>
          <w:i/>
          <w:sz w:val="24"/>
          <w:szCs w:val="24"/>
        </w:rPr>
      </w:pPr>
      <w:r w:rsidRPr="00D07EEC">
        <w:rPr>
          <w:rFonts w:ascii="Times New Roman" w:hAnsi="Times New Roman" w:cs="Times New Roman"/>
          <w:i/>
          <w:spacing w:val="3"/>
          <w:w w:val="120"/>
          <w:sz w:val="24"/>
          <w:szCs w:val="24"/>
        </w:rPr>
        <w:t>P</w:t>
      </w:r>
      <w:r w:rsidRPr="00D07EEC">
        <w:rPr>
          <w:rFonts w:ascii="Times New Roman" w:hAnsi="Times New Roman" w:cs="Times New Roman"/>
          <w:i/>
          <w:spacing w:val="-50"/>
          <w:w w:val="120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i/>
          <w:spacing w:val="3"/>
          <w:w w:val="120"/>
          <w:sz w:val="24"/>
          <w:szCs w:val="24"/>
        </w:rPr>
        <w:t>E</w:t>
      </w:r>
      <w:r w:rsidRPr="00D07EEC">
        <w:rPr>
          <w:rFonts w:ascii="Times New Roman" w:hAnsi="Times New Roman" w:cs="Times New Roman"/>
          <w:i/>
          <w:spacing w:val="-50"/>
          <w:w w:val="120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i/>
          <w:w w:val="120"/>
          <w:sz w:val="24"/>
          <w:szCs w:val="24"/>
        </w:rPr>
        <w:t>C</w:t>
      </w:r>
      <w:r w:rsidRPr="00D07EEC">
        <w:rPr>
          <w:rFonts w:ascii="Times New Roman" w:hAnsi="Times New Roman" w:cs="Times New Roman"/>
          <w:i/>
          <w:spacing w:val="3"/>
          <w:sz w:val="24"/>
          <w:szCs w:val="24"/>
        </w:rPr>
        <w:t xml:space="preserve"> </w:t>
      </w:r>
    </w:p>
    <w:p w14:paraId="3F152FC7" w14:textId="4796FCC7" w:rsidR="008D728B" w:rsidRDefault="0048724C" w:rsidP="00F67437">
      <w:pPr>
        <w:pStyle w:val="Corpotesto"/>
        <w:spacing w:before="3"/>
        <w:rPr>
          <w:rFonts w:ascii="Times New Roman" w:hAnsi="Times New Roman" w:cs="Times New Roman"/>
          <w:i/>
          <w:sz w:val="24"/>
          <w:szCs w:val="24"/>
        </w:rPr>
      </w:pPr>
      <w:r w:rsidRPr="00D07EEC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E22C6FA" wp14:editId="0832A248">
                <wp:simplePos x="0" y="0"/>
                <wp:positionH relativeFrom="page">
                  <wp:posOffset>1205230</wp:posOffset>
                </wp:positionH>
                <wp:positionV relativeFrom="paragraph">
                  <wp:posOffset>147955</wp:posOffset>
                </wp:positionV>
                <wp:extent cx="53594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9400" cy="1270"/>
                        </a:xfrm>
                        <a:custGeom>
                          <a:avLst/>
                          <a:gdLst>
                            <a:gd name="T0" fmla="+- 0 1898 1898"/>
                            <a:gd name="T1" fmla="*/ T0 w 8440"/>
                            <a:gd name="T2" fmla="+- 0 10337 1898"/>
                            <a:gd name="T3" fmla="*/ T2 w 8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40">
                              <a:moveTo>
                                <a:pt x="0" y="0"/>
                              </a:moveTo>
                              <a:lnTo>
                                <a:pt x="8439" y="0"/>
                              </a:lnTo>
                            </a:path>
                          </a:pathLst>
                        </a:custGeom>
                        <a:noFill/>
                        <a:ln w="86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36ABA6" id="Freeform 7" o:spid="_x0000_s1026" style="position:absolute;margin-left:94.9pt;margin-top:11.65pt;width:422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nnbrQIAAL0FAAAOAAAAZHJzL2Uyb0RvYy54bWysVNtu2zAMfR+wfxD0uKH1JWlzQZ1iaJZh&#10;QLcVaPYBiizHxmRRk5Q47dePkuw0zbaXYX4QKJM6JA8vN7eHVpK9MLYBVdDsMqVEKA5lo7YF/b5e&#10;XUwpsY6pkklQoqBPwtLbxds3N52eixxqkKUwBEGUnXe6oLVzep4klteiZfYStFCorMC0zOHVbJPS&#10;sA7RW5nkaXqddGBKbYALa/HvMirpIuBXleDuW1VZ4YgsKMbmwmnCufFnsrhh861hum54Hwb7hyha&#10;1ih0eoRaMsfIzjS/QbUNN2Chcpcc2gSqquEi5IDZZOlZNo810yLkguRYfaTJ/j9Y/nX/YEhTFvSa&#10;EsVaLNHKCOEJJxPPTqftHI0e9YPx+Vl9D/yHRUXySuMvFm3IpvsCJaKwnYPAyKEyrX+JuZJDIP7p&#10;SLw4OMLx59XoajZOsT4cdVk+CXVJ2Hx4y3fWfRIQcNj+3rpYthKlQHrZh75GiKqVWMH3FyQl2XQ2&#10;DUdf5qNZNpi9S8g6JR2ZjsdDLxyN8sEoYqWj0eSPYKPBzoPlJ2CYwHYIkdVD1Pyg+rBRIszPSRqI&#10;0mA9QWsMbmAIEdDIp/gXW/R9bhvf9C4MDsB56xtKsPU3kRPNnI/Mu/Ai6QoauPA/WtiLNQSVOysd&#10;OnnRSnVqNR2PZq+iimp84R1g30QhOPWxnpRWwaqRMtRWqhDKdZoHbizIpvRKH401282dNGTP/FCH&#10;zyeDYK/MtLFuyWwd7YIq5mxgp8rgpRas/NjLjjUyyggkkfTQ4L6n4xBsoHzC/jYQdwjuPBRqMM+U&#10;dLg/Cmp/7pgRlMjPCgd0lvmWIi5cxleTHC/mVLM51TDFEaqgjmJHePHOxSW106bZ1ugpCzwo+IBz&#10;VTV+AEJ8Mar+gjsi0NDvM7+ETu/B6mXrLn4BAAD//wMAUEsDBBQABgAIAAAAIQCXGLVB3QAAAAoB&#10;AAAPAAAAZHJzL2Rvd25yZXYueG1sTI/BTsMwEETvSPyDtUjcqJOaopLGqRCIEwhEqejVSbZxRLyO&#10;YrcJf8/mBMeZHc2+ybeT68QZh9B60pAuEhBIla9bajTsP59v1iBCNFSbzhNq+MEA2+LyIjdZ7Uf6&#10;wPMuNoJLKGRGg42xz6QMlUVnwsL3SHw7+sGZyHJoZD2YkctdJ5dJciedaYk/WNPjo8Xqe3dyGg5q&#10;3L/cVq90XH29P72pMrVtn2p9fTU9bEBEnOJfGGZ8RoeCmUp/ojqIjvX6ntGjhqVSIOZAohQ75eys&#10;QBa5/D+h+AUAAP//AwBQSwECLQAUAAYACAAAACEAtoM4kv4AAADhAQAAEwAAAAAAAAAAAAAAAAAA&#10;AAAAW0NvbnRlbnRfVHlwZXNdLnhtbFBLAQItABQABgAIAAAAIQA4/SH/1gAAAJQBAAALAAAAAAAA&#10;AAAAAAAAAC8BAABfcmVscy8ucmVsc1BLAQItABQABgAIAAAAIQDYYnnbrQIAAL0FAAAOAAAAAAAA&#10;AAAAAAAAAC4CAABkcnMvZTJvRG9jLnhtbFBLAQItABQABgAIAAAAIQCXGLVB3QAAAAoBAAAPAAAA&#10;AAAAAAAAAAAAAAcFAABkcnMvZG93bnJldi54bWxQSwUGAAAAAAQABADzAAAAEQYAAAAA&#10;" path="m,l8439,e" filled="f" strokeweight=".23894mm">
                <v:path arrowok="t" o:connecttype="custom" o:connectlocs="0,0;5358765,0" o:connectangles="0,0"/>
                <w10:wrap type="topAndBottom" anchorx="page"/>
              </v:shape>
            </w:pict>
          </mc:Fallback>
        </mc:AlternateContent>
      </w:r>
    </w:p>
    <w:p w14:paraId="066C2E05" w14:textId="77777777" w:rsidR="00F67437" w:rsidRPr="00F67437" w:rsidRDefault="00F67437" w:rsidP="00F67437">
      <w:pPr>
        <w:pStyle w:val="Corpotesto"/>
        <w:spacing w:before="3"/>
        <w:rPr>
          <w:rFonts w:ascii="Times New Roman" w:hAnsi="Times New Roman" w:cs="Times New Roman"/>
          <w:i/>
          <w:sz w:val="24"/>
          <w:szCs w:val="24"/>
        </w:rPr>
      </w:pPr>
    </w:p>
    <w:p w14:paraId="2AD6B1A6" w14:textId="77777777" w:rsidR="008D728B" w:rsidRPr="00D07EEC" w:rsidRDefault="0048724C">
      <w:pPr>
        <w:pStyle w:val="Titolo3"/>
        <w:spacing w:before="99"/>
        <w:ind w:left="2665" w:right="2665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w w:val="105"/>
          <w:sz w:val="24"/>
          <w:szCs w:val="24"/>
        </w:rPr>
        <w:lastRenderedPageBreak/>
        <w:t>C H I E D E</w:t>
      </w:r>
    </w:p>
    <w:p w14:paraId="0969E44E" w14:textId="77777777" w:rsidR="008D728B" w:rsidRPr="00D07EEC" w:rsidRDefault="008D728B">
      <w:pPr>
        <w:pStyle w:val="Corpotes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3E684440" w14:textId="77777777" w:rsidR="008D728B" w:rsidRPr="00D07EEC" w:rsidRDefault="0048724C">
      <w:pPr>
        <w:spacing w:before="1"/>
        <w:ind w:left="177"/>
        <w:jc w:val="both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w w:val="105"/>
          <w:sz w:val="24"/>
          <w:szCs w:val="24"/>
        </w:rPr>
        <w:t>di partecipare alla manifestazione d’interesse di cui sopra per:</w:t>
      </w:r>
    </w:p>
    <w:p w14:paraId="410F22C4" w14:textId="77777777" w:rsidR="008D728B" w:rsidRPr="00D07EEC" w:rsidRDefault="008D728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CB59908" w14:textId="5639D795" w:rsidR="008D728B" w:rsidRPr="00D07EEC" w:rsidRDefault="0048724C">
      <w:pPr>
        <w:spacing w:before="180" w:line="362" w:lineRule="auto"/>
        <w:ind w:left="177" w:right="175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7EEC">
        <w:rPr>
          <w:rFonts w:ascii="Times New Roman" w:hAnsi="Times New Roman" w:cs="Times New Roman"/>
          <w:b/>
          <w:w w:val="105"/>
          <w:sz w:val="24"/>
          <w:szCs w:val="24"/>
        </w:rPr>
        <w:t>( )</w:t>
      </w:r>
      <w:proofErr w:type="gramEnd"/>
      <w:r w:rsidRPr="00D07EEC">
        <w:rPr>
          <w:rFonts w:ascii="Times New Roman" w:hAnsi="Times New Roman" w:cs="Times New Roman"/>
          <w:b/>
          <w:w w:val="105"/>
          <w:sz w:val="24"/>
          <w:szCs w:val="24"/>
        </w:rPr>
        <w:t xml:space="preserve"> a) introdurre interventi per il potenziamento dei centri estivi diurni, dei servizi socio educativi</w:t>
      </w:r>
      <w:r w:rsidRPr="00D07EEC">
        <w:rPr>
          <w:rFonts w:ascii="Times New Roman" w:hAnsi="Times New Roman" w:cs="Times New Roman"/>
          <w:b/>
          <w:spacing w:val="-8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b/>
          <w:w w:val="105"/>
          <w:sz w:val="24"/>
          <w:szCs w:val="24"/>
        </w:rPr>
        <w:t>territoriali</w:t>
      </w:r>
      <w:r w:rsidRPr="00D07EEC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b/>
          <w:w w:val="105"/>
          <w:sz w:val="24"/>
          <w:szCs w:val="24"/>
        </w:rPr>
        <w:t>e</w:t>
      </w:r>
      <w:r w:rsidRPr="00D07EEC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b/>
          <w:w w:val="105"/>
          <w:sz w:val="24"/>
          <w:szCs w:val="24"/>
        </w:rPr>
        <w:t>dei</w:t>
      </w:r>
      <w:r w:rsidRPr="00D07EEC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b/>
          <w:w w:val="105"/>
          <w:sz w:val="24"/>
          <w:szCs w:val="24"/>
        </w:rPr>
        <w:t>centri</w:t>
      </w:r>
      <w:r w:rsidRPr="00D07EEC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b/>
          <w:w w:val="105"/>
          <w:sz w:val="24"/>
          <w:szCs w:val="24"/>
        </w:rPr>
        <w:t>con</w:t>
      </w:r>
      <w:r w:rsidRPr="00D07EEC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b/>
          <w:w w:val="105"/>
          <w:sz w:val="24"/>
          <w:szCs w:val="24"/>
        </w:rPr>
        <w:t>funzione</w:t>
      </w:r>
      <w:r w:rsidRPr="00D07EEC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b/>
          <w:w w:val="105"/>
          <w:sz w:val="24"/>
          <w:szCs w:val="24"/>
        </w:rPr>
        <w:t>educativa</w:t>
      </w:r>
      <w:r w:rsidRPr="00D07EEC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b/>
          <w:w w:val="105"/>
          <w:sz w:val="24"/>
          <w:szCs w:val="24"/>
        </w:rPr>
        <w:t>e</w:t>
      </w:r>
      <w:r w:rsidRPr="00D07EEC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b/>
          <w:w w:val="105"/>
          <w:sz w:val="24"/>
          <w:szCs w:val="24"/>
        </w:rPr>
        <w:t>ricreativa</w:t>
      </w:r>
      <w:r w:rsidRPr="00D07EEC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b/>
          <w:w w:val="105"/>
          <w:sz w:val="24"/>
          <w:szCs w:val="24"/>
        </w:rPr>
        <w:t>destinati</w:t>
      </w:r>
      <w:r w:rsidRPr="00D07EEC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b/>
          <w:w w:val="105"/>
          <w:sz w:val="24"/>
          <w:szCs w:val="24"/>
        </w:rPr>
        <w:t>alle</w:t>
      </w:r>
      <w:r w:rsidRPr="00D07EEC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b/>
          <w:w w:val="105"/>
          <w:sz w:val="24"/>
          <w:szCs w:val="24"/>
        </w:rPr>
        <w:t>attività</w:t>
      </w:r>
      <w:r w:rsidRPr="00D07EEC">
        <w:rPr>
          <w:rFonts w:ascii="Times New Roman" w:hAnsi="Times New Roman" w:cs="Times New Roman"/>
          <w:b/>
          <w:spacing w:val="-8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b/>
          <w:w w:val="105"/>
          <w:sz w:val="24"/>
          <w:szCs w:val="24"/>
        </w:rPr>
        <w:t>di bambini e bambine.</w:t>
      </w:r>
    </w:p>
    <w:p w14:paraId="302A36EA" w14:textId="7B03A3FC" w:rsidR="008D728B" w:rsidRPr="00D07EEC" w:rsidRDefault="0048724C" w:rsidP="00B63CDF">
      <w:pPr>
        <w:spacing w:line="215" w:lineRule="exact"/>
        <w:ind w:left="17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07EEC">
        <w:rPr>
          <w:rFonts w:ascii="Times New Roman" w:hAnsi="Times New Roman" w:cs="Times New Roman"/>
          <w:b/>
          <w:w w:val="105"/>
          <w:sz w:val="24"/>
          <w:szCs w:val="24"/>
        </w:rPr>
        <w:t>( )</w:t>
      </w:r>
      <w:proofErr w:type="gramEnd"/>
      <w:r w:rsidRPr="00D07EEC">
        <w:rPr>
          <w:rFonts w:ascii="Times New Roman" w:hAnsi="Times New Roman" w:cs="Times New Roman"/>
          <w:b/>
          <w:w w:val="105"/>
          <w:sz w:val="24"/>
          <w:szCs w:val="24"/>
        </w:rPr>
        <w:t xml:space="preserve"> b) realizzazione di progetti volti a contrastare la povertà educativa e ad implementare le</w:t>
      </w:r>
      <w:r w:rsidR="00B63CDF" w:rsidRPr="00D07E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b/>
          <w:w w:val="105"/>
          <w:sz w:val="24"/>
          <w:szCs w:val="24"/>
        </w:rPr>
        <w:t>opportunità culturali e educative dei minori.</w:t>
      </w:r>
    </w:p>
    <w:p w14:paraId="7EE3218A" w14:textId="77777777" w:rsidR="00D2165E" w:rsidRPr="00D07EEC" w:rsidRDefault="00D2165E">
      <w:pPr>
        <w:spacing w:before="3"/>
        <w:ind w:left="2665" w:right="2658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5E8982C7" w14:textId="717DB705" w:rsidR="008D728B" w:rsidRPr="00D07EEC" w:rsidRDefault="0048724C">
      <w:pPr>
        <w:spacing w:before="3"/>
        <w:ind w:left="2665" w:right="265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EEC">
        <w:rPr>
          <w:rFonts w:ascii="Times New Roman" w:hAnsi="Times New Roman" w:cs="Times New Roman"/>
          <w:b/>
          <w:w w:val="105"/>
          <w:sz w:val="24"/>
          <w:szCs w:val="24"/>
        </w:rPr>
        <w:t>A TAL FINE DICHIARA</w:t>
      </w:r>
    </w:p>
    <w:p w14:paraId="5C6AE8FA" w14:textId="77777777" w:rsidR="008D728B" w:rsidRPr="00D07EEC" w:rsidRDefault="008D728B">
      <w:pPr>
        <w:pStyle w:val="Corpotesto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0D7C0F6B" w14:textId="6A8AAC88" w:rsidR="008D728B" w:rsidRPr="00D07EEC" w:rsidRDefault="0048724C" w:rsidP="00B63CDF">
      <w:pPr>
        <w:spacing w:line="242" w:lineRule="auto"/>
        <w:ind w:left="177" w:right="203"/>
        <w:jc w:val="both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w w:val="105"/>
          <w:sz w:val="24"/>
          <w:szCs w:val="24"/>
        </w:rPr>
        <w:t xml:space="preserve">consapevole della responsabilità penale in cui incorre chi sottoscrive dichiarazioni mendaci e delle relative sanzioni penali di cui all’art.76 del </w:t>
      </w:r>
      <w:r w:rsidRPr="00D07EE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D.P.R.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445/2000, nonché delle conseguenze amministrative</w:t>
      </w:r>
      <w:r w:rsidRPr="00D07EE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D07EE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decadenza</w:t>
      </w:r>
      <w:r w:rsidRPr="00D07EE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dai</w:t>
      </w:r>
      <w:r w:rsidRPr="00D07EE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benefici</w:t>
      </w:r>
      <w:r w:rsidRPr="00D07EE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eventualmente</w:t>
      </w:r>
      <w:r w:rsidRPr="00D07EEC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conseguiti</w:t>
      </w:r>
      <w:r w:rsidRPr="00D07EE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al</w:t>
      </w:r>
      <w:r w:rsidRPr="00D07EE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provvedimento</w:t>
      </w:r>
      <w:r w:rsidRPr="00D07EE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emanato,</w:t>
      </w:r>
      <w:r w:rsidRPr="00D07EEC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ai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 xml:space="preserve">sensi del </w:t>
      </w:r>
      <w:r w:rsidRPr="00D07EE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D.P.R.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28/12/2000</w:t>
      </w:r>
      <w:r w:rsidRPr="00D07EE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n.445,</w:t>
      </w:r>
    </w:p>
    <w:p w14:paraId="6B6831F8" w14:textId="77777777" w:rsidR="008D728B" w:rsidRPr="00D07EEC" w:rsidRDefault="0048724C">
      <w:pPr>
        <w:spacing w:before="186" w:line="242" w:lineRule="auto"/>
        <w:ind w:left="177" w:right="1111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D07EEC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aver</w:t>
      </w:r>
      <w:r w:rsidRPr="00D07EE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preso</w:t>
      </w:r>
      <w:r w:rsidRPr="00D07EE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visione</w:t>
      </w:r>
      <w:r w:rsidRPr="00D07EE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D07EE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bando</w:t>
      </w:r>
      <w:r w:rsidRPr="00D07EE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D07EE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selezione</w:t>
      </w:r>
      <w:r w:rsidRPr="00D07EE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D07EE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delle</w:t>
      </w:r>
      <w:r w:rsidRPr="00D07EE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relative</w:t>
      </w:r>
      <w:r w:rsidRPr="00D07EE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modalità</w:t>
      </w:r>
      <w:r w:rsidRPr="00D07EE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e</w:t>
      </w:r>
      <w:r w:rsidRPr="00D07EE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linee</w:t>
      </w:r>
      <w:r w:rsidRPr="00D07EE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guida</w:t>
      </w:r>
      <w:r w:rsidRPr="00D07EE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per l’elaborazione del</w:t>
      </w:r>
      <w:r w:rsidRPr="00D07EE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progetto;</w:t>
      </w:r>
    </w:p>
    <w:p w14:paraId="1751D67B" w14:textId="77777777" w:rsidR="008D728B" w:rsidRPr="00D07EEC" w:rsidRDefault="008D728B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399DE900" w14:textId="77777777" w:rsidR="008D728B" w:rsidRPr="00D07EEC" w:rsidRDefault="0048724C">
      <w:pPr>
        <w:pStyle w:val="Paragrafoelenco"/>
        <w:numPr>
          <w:ilvl w:val="0"/>
          <w:numId w:val="6"/>
        </w:numPr>
        <w:tabs>
          <w:tab w:val="left" w:pos="881"/>
          <w:tab w:val="left" w:pos="882"/>
        </w:tabs>
        <w:ind w:hanging="490"/>
        <w:jc w:val="left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w w:val="105"/>
          <w:sz w:val="24"/>
          <w:szCs w:val="24"/>
        </w:rPr>
        <w:t xml:space="preserve">che </w:t>
      </w:r>
      <w:proofErr w:type="gramStart"/>
      <w:r w:rsidRPr="00D07EEC">
        <w:rPr>
          <w:rFonts w:ascii="Times New Roman" w:hAnsi="Times New Roman" w:cs="Times New Roman"/>
          <w:w w:val="105"/>
          <w:sz w:val="24"/>
          <w:szCs w:val="24"/>
        </w:rPr>
        <w:t>l’ associazione</w:t>
      </w:r>
      <w:proofErr w:type="gramEnd"/>
      <w:r w:rsidRPr="00D07EEC">
        <w:rPr>
          <w:rFonts w:ascii="Times New Roman" w:hAnsi="Times New Roman" w:cs="Times New Roman"/>
          <w:w w:val="105"/>
          <w:sz w:val="24"/>
          <w:szCs w:val="24"/>
        </w:rPr>
        <w:t xml:space="preserve"> non ha finalità di</w:t>
      </w:r>
      <w:r w:rsidRPr="00D07EEC">
        <w:rPr>
          <w:rFonts w:ascii="Times New Roman" w:hAnsi="Times New Roman" w:cs="Times New Roman"/>
          <w:spacing w:val="-24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lucro;</w:t>
      </w:r>
    </w:p>
    <w:p w14:paraId="005A9C68" w14:textId="79A1537A" w:rsidR="008D728B" w:rsidRPr="00D07EEC" w:rsidRDefault="0048724C" w:rsidP="00D2165E">
      <w:pPr>
        <w:pStyle w:val="Paragrafoelenco"/>
        <w:numPr>
          <w:ilvl w:val="0"/>
          <w:numId w:val="6"/>
        </w:numPr>
        <w:tabs>
          <w:tab w:val="left" w:pos="881"/>
          <w:tab w:val="left" w:pos="882"/>
        </w:tabs>
        <w:spacing w:before="3" w:line="242" w:lineRule="auto"/>
        <w:ind w:right="175"/>
        <w:jc w:val="left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w w:val="105"/>
          <w:sz w:val="24"/>
          <w:szCs w:val="24"/>
        </w:rPr>
        <w:t xml:space="preserve">che l’associazione svolge attività nel settore oggetto delle linea </w:t>
      </w:r>
      <w:proofErr w:type="gramStart"/>
      <w:r w:rsidRPr="00D07EEC">
        <w:rPr>
          <w:rFonts w:ascii="Times New Roman" w:hAnsi="Times New Roman" w:cs="Times New Roman"/>
          <w:w w:val="105"/>
          <w:sz w:val="24"/>
          <w:szCs w:val="24"/>
        </w:rPr>
        <w:t>A( )</w:t>
      </w:r>
      <w:proofErr w:type="gramEnd"/>
      <w:r w:rsidRPr="00D07EEC">
        <w:rPr>
          <w:rFonts w:ascii="Times New Roman" w:hAnsi="Times New Roman" w:cs="Times New Roman"/>
          <w:w w:val="105"/>
          <w:sz w:val="24"/>
          <w:szCs w:val="24"/>
        </w:rPr>
        <w:t xml:space="preserve"> o della Linea B ( ) nel territorio d</w:t>
      </w:r>
      <w:r w:rsidR="00F67437">
        <w:rPr>
          <w:rFonts w:ascii="Times New Roman" w:hAnsi="Times New Roman" w:cs="Times New Roman"/>
          <w:w w:val="105"/>
          <w:sz w:val="24"/>
          <w:szCs w:val="24"/>
        </w:rPr>
        <w:t>i………………</w:t>
      </w:r>
      <w:r w:rsidRPr="00D07EEC">
        <w:rPr>
          <w:rFonts w:ascii="Times New Roman" w:hAnsi="Times New Roman" w:cs="Times New Roman"/>
          <w:spacing w:val="-4"/>
          <w:w w:val="105"/>
          <w:sz w:val="24"/>
          <w:szCs w:val="24"/>
        </w:rPr>
        <w:t>;</w:t>
      </w:r>
    </w:p>
    <w:p w14:paraId="2F2EF496" w14:textId="77777777" w:rsidR="008D728B" w:rsidRPr="00D07EEC" w:rsidRDefault="008D728B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3769E350" w14:textId="77777777" w:rsidR="008D728B" w:rsidRPr="00D07EEC" w:rsidRDefault="0048724C">
      <w:pPr>
        <w:spacing w:before="99"/>
        <w:ind w:left="869"/>
        <w:rPr>
          <w:rFonts w:ascii="Times New Roman" w:hAnsi="Times New Roman" w:cs="Times New Roman"/>
          <w:i/>
          <w:sz w:val="24"/>
          <w:szCs w:val="24"/>
        </w:rPr>
      </w:pPr>
      <w:r w:rsidRPr="00D07EEC">
        <w:rPr>
          <w:rFonts w:ascii="Times New Roman" w:hAnsi="Times New Roman" w:cs="Times New Roman"/>
          <w:i/>
          <w:w w:val="105"/>
          <w:sz w:val="24"/>
          <w:szCs w:val="24"/>
        </w:rPr>
        <w:t>(</w:t>
      </w:r>
      <w:r w:rsidRPr="00D07EEC">
        <w:rPr>
          <w:rFonts w:ascii="Times New Roman" w:hAnsi="Times New Roman" w:cs="Times New Roman"/>
          <w:i/>
          <w:w w:val="105"/>
          <w:sz w:val="24"/>
          <w:szCs w:val="24"/>
          <w:u w:val="thick"/>
        </w:rPr>
        <w:t>obbli</w:t>
      </w:r>
      <w:r w:rsidRPr="00D07EEC">
        <w:rPr>
          <w:rFonts w:ascii="Times New Roman" w:hAnsi="Times New Roman" w:cs="Times New Roman"/>
          <w:i/>
          <w:w w:val="105"/>
          <w:sz w:val="24"/>
          <w:szCs w:val="24"/>
        </w:rPr>
        <w:t>g</w:t>
      </w:r>
      <w:r w:rsidRPr="00D07EEC">
        <w:rPr>
          <w:rFonts w:ascii="Times New Roman" w:hAnsi="Times New Roman" w:cs="Times New Roman"/>
          <w:i/>
          <w:w w:val="105"/>
          <w:sz w:val="24"/>
          <w:szCs w:val="24"/>
          <w:u w:val="thick"/>
        </w:rPr>
        <w:t>atorio barrare la casella interessata</w:t>
      </w:r>
      <w:r w:rsidRPr="00D07EEC">
        <w:rPr>
          <w:rFonts w:ascii="Times New Roman" w:hAnsi="Times New Roman" w:cs="Times New Roman"/>
          <w:i/>
          <w:w w:val="105"/>
          <w:sz w:val="24"/>
          <w:szCs w:val="24"/>
        </w:rPr>
        <w:t>)</w:t>
      </w:r>
    </w:p>
    <w:p w14:paraId="744246B5" w14:textId="047878E5" w:rsidR="008D728B" w:rsidRPr="00D07EEC" w:rsidRDefault="0048724C" w:rsidP="00D2165E">
      <w:pPr>
        <w:pStyle w:val="Paragrafoelenco"/>
        <w:numPr>
          <w:ilvl w:val="0"/>
          <w:numId w:val="7"/>
        </w:numPr>
        <w:spacing w:before="115" w:line="259" w:lineRule="auto"/>
        <w:ind w:right="175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w w:val="105"/>
          <w:sz w:val="24"/>
          <w:szCs w:val="24"/>
          <w:u w:val="thick"/>
        </w:rPr>
        <w:t>di non trovars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i in situazione debitoria e/o in contenzioso nei confronti del Comune di</w:t>
      </w:r>
      <w:r w:rsidRPr="00D07EEC">
        <w:rPr>
          <w:rFonts w:ascii="Times New Roman" w:hAnsi="Times New Roman" w:cs="Times New Roman"/>
          <w:spacing w:val="55"/>
          <w:w w:val="105"/>
          <w:sz w:val="24"/>
          <w:szCs w:val="24"/>
        </w:rPr>
        <w:t xml:space="preserve"> </w:t>
      </w:r>
      <w:r w:rsidR="00F67437">
        <w:rPr>
          <w:rFonts w:ascii="Times New Roman" w:hAnsi="Times New Roman" w:cs="Times New Roman"/>
          <w:w w:val="105"/>
          <w:sz w:val="24"/>
          <w:szCs w:val="24"/>
        </w:rPr>
        <w:t>Ramacca</w:t>
      </w:r>
    </w:p>
    <w:p w14:paraId="2D9F7502" w14:textId="77777777" w:rsidR="008D728B" w:rsidRPr="00D07EEC" w:rsidRDefault="0048724C" w:rsidP="00D2165E">
      <w:pPr>
        <w:spacing w:before="152"/>
        <w:ind w:left="360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w w:val="105"/>
          <w:sz w:val="24"/>
          <w:szCs w:val="24"/>
          <w:u w:val="thick"/>
        </w:rPr>
        <w:t>oppure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:</w:t>
      </w:r>
    </w:p>
    <w:p w14:paraId="59588CE4" w14:textId="77777777" w:rsidR="008D728B" w:rsidRPr="00D07EEC" w:rsidRDefault="008D728B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3521E563" w14:textId="1D4FF843" w:rsidR="008D728B" w:rsidRPr="00D07EEC" w:rsidRDefault="0048724C" w:rsidP="00D2165E">
      <w:pPr>
        <w:pStyle w:val="Paragrafoelenco"/>
        <w:numPr>
          <w:ilvl w:val="0"/>
          <w:numId w:val="7"/>
        </w:numPr>
        <w:spacing w:before="1" w:line="252" w:lineRule="auto"/>
        <w:ind w:right="174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w w:val="105"/>
          <w:sz w:val="24"/>
          <w:szCs w:val="24"/>
          <w:u w:val="thick"/>
        </w:rPr>
        <w:t>di trovars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 xml:space="preserve">i in situazione debitoria e/o di contenzioso nei confronti del Comune di </w:t>
      </w:r>
      <w:r w:rsidR="00F67437">
        <w:rPr>
          <w:rFonts w:ascii="Times New Roman" w:hAnsi="Times New Roman" w:cs="Times New Roman"/>
          <w:w w:val="105"/>
          <w:sz w:val="24"/>
          <w:szCs w:val="24"/>
        </w:rPr>
        <w:t>Ramacca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 xml:space="preserve"> e che il debito e/o il contenzioso sarà interamente saldato e risolto prima della liquidazione del contributo;</w:t>
      </w:r>
    </w:p>
    <w:p w14:paraId="7069E9A5" w14:textId="77777777" w:rsidR="008D728B" w:rsidRPr="00D07EEC" w:rsidRDefault="008D728B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2A354140" w14:textId="63A16A78" w:rsidR="008D728B" w:rsidRPr="00D07EEC" w:rsidRDefault="0048724C" w:rsidP="00D2165E">
      <w:pPr>
        <w:pStyle w:val="Paragrafoelenco"/>
        <w:numPr>
          <w:ilvl w:val="0"/>
          <w:numId w:val="7"/>
        </w:numPr>
        <w:spacing w:line="259" w:lineRule="auto"/>
        <w:ind w:right="174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w w:val="110"/>
          <w:sz w:val="24"/>
          <w:szCs w:val="24"/>
        </w:rPr>
        <w:t>l’inesistenza</w:t>
      </w:r>
      <w:r w:rsidRPr="00D07EEC">
        <w:rPr>
          <w:rFonts w:ascii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D07EEC">
        <w:rPr>
          <w:rFonts w:ascii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10"/>
          <w:sz w:val="24"/>
          <w:szCs w:val="24"/>
        </w:rPr>
        <w:t>suo</w:t>
      </w:r>
      <w:r w:rsidRPr="00D07EEC">
        <w:rPr>
          <w:rFonts w:ascii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10"/>
          <w:sz w:val="24"/>
          <w:szCs w:val="24"/>
        </w:rPr>
        <w:t>carico</w:t>
      </w:r>
      <w:r w:rsidRPr="00D07EEC">
        <w:rPr>
          <w:rFonts w:ascii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10"/>
          <w:sz w:val="24"/>
          <w:szCs w:val="24"/>
        </w:rPr>
        <w:t>di</w:t>
      </w:r>
      <w:r w:rsidRPr="00D07EEC">
        <w:rPr>
          <w:rFonts w:ascii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10"/>
          <w:sz w:val="24"/>
          <w:szCs w:val="24"/>
        </w:rPr>
        <w:t>cause</w:t>
      </w:r>
      <w:r w:rsidRPr="00D07EEC">
        <w:rPr>
          <w:rFonts w:ascii="Times New Roman" w:hAnsi="Times New Roman" w:cs="Times New Roman"/>
          <w:spacing w:val="-22"/>
          <w:w w:val="110"/>
          <w:sz w:val="24"/>
          <w:szCs w:val="24"/>
        </w:rPr>
        <w:t xml:space="preserve"> </w:t>
      </w:r>
      <w:proofErr w:type="spellStart"/>
      <w:r w:rsidRPr="00D07EEC">
        <w:rPr>
          <w:rFonts w:ascii="Times New Roman" w:hAnsi="Times New Roman" w:cs="Times New Roman"/>
          <w:w w:val="110"/>
          <w:sz w:val="24"/>
          <w:szCs w:val="24"/>
        </w:rPr>
        <w:t>interdittive</w:t>
      </w:r>
      <w:proofErr w:type="spellEnd"/>
      <w:r w:rsidRPr="00D07EEC">
        <w:rPr>
          <w:rFonts w:ascii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10"/>
          <w:sz w:val="24"/>
          <w:szCs w:val="24"/>
        </w:rPr>
        <w:t>alla</w:t>
      </w:r>
      <w:r w:rsidRPr="00D07EEC">
        <w:rPr>
          <w:rFonts w:ascii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10"/>
          <w:sz w:val="24"/>
          <w:szCs w:val="24"/>
        </w:rPr>
        <w:t>stipulazione</w:t>
      </w:r>
      <w:r w:rsidRPr="00D07EEC">
        <w:rPr>
          <w:rFonts w:ascii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10"/>
          <w:sz w:val="24"/>
          <w:szCs w:val="24"/>
        </w:rPr>
        <w:t>di</w:t>
      </w:r>
      <w:r w:rsidRPr="00D07EEC">
        <w:rPr>
          <w:rFonts w:ascii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10"/>
          <w:sz w:val="24"/>
          <w:szCs w:val="24"/>
        </w:rPr>
        <w:t>contratti</w:t>
      </w:r>
      <w:r w:rsidRPr="00D07EEC">
        <w:rPr>
          <w:rFonts w:ascii="Times New Roman" w:hAnsi="Times New Roman" w:cs="Times New Roman"/>
          <w:spacing w:val="-22"/>
          <w:w w:val="110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10"/>
          <w:sz w:val="24"/>
          <w:szCs w:val="24"/>
        </w:rPr>
        <w:t>con</w:t>
      </w:r>
      <w:r w:rsidRPr="00D07EEC">
        <w:rPr>
          <w:rFonts w:ascii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10"/>
          <w:sz w:val="24"/>
          <w:szCs w:val="24"/>
        </w:rPr>
        <w:t>la</w:t>
      </w:r>
      <w:r w:rsidRPr="00D07EEC">
        <w:rPr>
          <w:rFonts w:ascii="Times New Roman" w:hAnsi="Times New Roman" w:cs="Times New Roman"/>
          <w:spacing w:val="-23"/>
          <w:w w:val="110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10"/>
          <w:sz w:val="24"/>
          <w:szCs w:val="24"/>
        </w:rPr>
        <w:t>pubblica amministrazione previste dalla</w:t>
      </w:r>
      <w:r w:rsidRPr="00D07EEC">
        <w:rPr>
          <w:rFonts w:ascii="Times New Roman" w:hAnsi="Times New Roman" w:cs="Times New Roman"/>
          <w:spacing w:val="-21"/>
          <w:w w:val="110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10"/>
          <w:sz w:val="24"/>
          <w:szCs w:val="24"/>
        </w:rPr>
        <w:t>legge;</w:t>
      </w:r>
    </w:p>
    <w:p w14:paraId="5814F3B7" w14:textId="427E71F5" w:rsidR="008D728B" w:rsidRPr="00D07EEC" w:rsidRDefault="008D728B" w:rsidP="00D2165E">
      <w:pPr>
        <w:pStyle w:val="Paragrafoelenco"/>
        <w:spacing w:line="205" w:lineRule="exact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36D6878D" w14:textId="35C39352" w:rsidR="008D728B" w:rsidRPr="00D07EEC" w:rsidRDefault="0048724C" w:rsidP="00D2165E">
      <w:pPr>
        <w:pStyle w:val="Paragrafoelenco"/>
        <w:numPr>
          <w:ilvl w:val="0"/>
          <w:numId w:val="7"/>
        </w:numPr>
        <w:tabs>
          <w:tab w:val="left" w:pos="881"/>
        </w:tabs>
        <w:spacing w:before="17" w:line="259" w:lineRule="auto"/>
        <w:ind w:right="203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w w:val="110"/>
          <w:sz w:val="24"/>
          <w:szCs w:val="24"/>
        </w:rPr>
        <w:t xml:space="preserve">che le notizie e le informazioni riportate nella presente domanda e in ogni </w:t>
      </w:r>
      <w:r w:rsidRPr="00D07EEC">
        <w:rPr>
          <w:rFonts w:ascii="Times New Roman" w:hAnsi="Times New Roman" w:cs="Times New Roman"/>
          <w:spacing w:val="-3"/>
          <w:w w:val="110"/>
          <w:sz w:val="24"/>
          <w:szCs w:val="24"/>
        </w:rPr>
        <w:t xml:space="preserve">altra </w:t>
      </w:r>
      <w:r w:rsidRPr="00D07EEC">
        <w:rPr>
          <w:rFonts w:ascii="Times New Roman" w:hAnsi="Times New Roman" w:cs="Times New Roman"/>
          <w:w w:val="110"/>
          <w:sz w:val="24"/>
          <w:szCs w:val="24"/>
        </w:rPr>
        <w:t>documentazione prodotta sono</w:t>
      </w:r>
      <w:r w:rsidRPr="00D07EEC">
        <w:rPr>
          <w:rFonts w:ascii="Times New Roman" w:hAnsi="Times New Roman" w:cs="Times New Roman"/>
          <w:spacing w:val="-28"/>
          <w:w w:val="110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10"/>
          <w:sz w:val="24"/>
          <w:szCs w:val="24"/>
        </w:rPr>
        <w:t>veritiere;</w:t>
      </w:r>
    </w:p>
    <w:p w14:paraId="5F1AFE6B" w14:textId="2AF7908D" w:rsidR="008D728B" w:rsidRPr="00D07EEC" w:rsidRDefault="008D728B" w:rsidP="00D2165E">
      <w:pPr>
        <w:pStyle w:val="Paragrafoelenco"/>
        <w:spacing w:line="205" w:lineRule="exact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299F32AD" w14:textId="6E62EFA5" w:rsidR="008D728B" w:rsidRPr="00D07EEC" w:rsidRDefault="0048724C" w:rsidP="00D2165E">
      <w:pPr>
        <w:pStyle w:val="Paragrafoelenco"/>
        <w:numPr>
          <w:ilvl w:val="0"/>
          <w:numId w:val="7"/>
        </w:numPr>
        <w:tabs>
          <w:tab w:val="left" w:pos="881"/>
        </w:tabs>
        <w:spacing w:before="18" w:line="259" w:lineRule="auto"/>
        <w:ind w:right="174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w w:val="110"/>
          <w:sz w:val="24"/>
          <w:szCs w:val="24"/>
        </w:rPr>
        <w:t xml:space="preserve">di essere a conoscenza che il contributo eventualmente concesso sarà </w:t>
      </w:r>
      <w:r w:rsidRPr="00D07EEC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rimborsabile </w:t>
      </w:r>
      <w:r w:rsidRPr="00D07EEC">
        <w:rPr>
          <w:rFonts w:ascii="Times New Roman" w:hAnsi="Times New Roman" w:cs="Times New Roman"/>
          <w:w w:val="110"/>
          <w:sz w:val="24"/>
          <w:szCs w:val="24"/>
        </w:rPr>
        <w:t>dietro</w:t>
      </w:r>
      <w:r w:rsidRPr="00D07EEC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10"/>
          <w:sz w:val="24"/>
          <w:szCs w:val="24"/>
        </w:rPr>
        <w:t>presentazione</w:t>
      </w:r>
      <w:r w:rsidRPr="00D07EEC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10"/>
          <w:sz w:val="24"/>
          <w:szCs w:val="24"/>
        </w:rPr>
        <w:t>di</w:t>
      </w:r>
      <w:r w:rsidRPr="00D07EEC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10"/>
          <w:sz w:val="24"/>
          <w:szCs w:val="24"/>
        </w:rPr>
        <w:t>pezze</w:t>
      </w:r>
      <w:r w:rsidRPr="00D07EEC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10"/>
          <w:sz w:val="24"/>
          <w:szCs w:val="24"/>
        </w:rPr>
        <w:t>giustificative</w:t>
      </w:r>
      <w:r w:rsidRPr="00D07EEC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10"/>
          <w:sz w:val="24"/>
          <w:szCs w:val="24"/>
        </w:rPr>
        <w:t>a</w:t>
      </w:r>
      <w:r w:rsidRPr="00D07EEC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10"/>
          <w:sz w:val="24"/>
          <w:szCs w:val="24"/>
        </w:rPr>
        <w:t>norma</w:t>
      </w:r>
      <w:r w:rsidRPr="00D07EEC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10"/>
          <w:sz w:val="24"/>
          <w:szCs w:val="24"/>
        </w:rPr>
        <w:t>di</w:t>
      </w:r>
      <w:r w:rsidRPr="00D07EEC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10"/>
          <w:sz w:val="24"/>
          <w:szCs w:val="24"/>
        </w:rPr>
        <w:t>legge.</w:t>
      </w:r>
    </w:p>
    <w:p w14:paraId="16D4CAAD" w14:textId="77777777" w:rsidR="008D728B" w:rsidRPr="00D07EEC" w:rsidRDefault="008D728B">
      <w:pPr>
        <w:spacing w:line="259" w:lineRule="auto"/>
        <w:rPr>
          <w:rFonts w:ascii="Times New Roman" w:eastAsia="Arial" w:hAnsi="Times New Roman" w:cs="Times New Roman"/>
          <w:w w:val="110"/>
          <w:sz w:val="24"/>
          <w:szCs w:val="24"/>
        </w:rPr>
      </w:pPr>
    </w:p>
    <w:p w14:paraId="7246829A" w14:textId="77777777" w:rsidR="00464D03" w:rsidRPr="00D07EEC" w:rsidRDefault="00464D03" w:rsidP="00464D03">
      <w:pPr>
        <w:rPr>
          <w:rFonts w:ascii="Times New Roman" w:hAnsi="Times New Roman" w:cs="Times New Roman"/>
          <w:sz w:val="24"/>
          <w:szCs w:val="24"/>
        </w:rPr>
      </w:pPr>
    </w:p>
    <w:p w14:paraId="17BB16B6" w14:textId="77777777" w:rsidR="00464D03" w:rsidRPr="00D07EEC" w:rsidRDefault="00464D03" w:rsidP="00464D03">
      <w:pPr>
        <w:rPr>
          <w:rFonts w:ascii="Times New Roman" w:hAnsi="Times New Roman" w:cs="Times New Roman"/>
          <w:sz w:val="24"/>
          <w:szCs w:val="24"/>
        </w:rPr>
      </w:pPr>
    </w:p>
    <w:p w14:paraId="11A4C0B2" w14:textId="77777777" w:rsidR="00464D03" w:rsidRPr="00D07EEC" w:rsidRDefault="00464D03" w:rsidP="00464D03">
      <w:pPr>
        <w:rPr>
          <w:rFonts w:ascii="Times New Roman" w:hAnsi="Times New Roman" w:cs="Times New Roman"/>
          <w:sz w:val="24"/>
          <w:szCs w:val="24"/>
        </w:rPr>
      </w:pPr>
    </w:p>
    <w:p w14:paraId="6C2CF8C1" w14:textId="77777777" w:rsidR="00F67437" w:rsidRDefault="00F67437" w:rsidP="00464D03">
      <w:pPr>
        <w:tabs>
          <w:tab w:val="left" w:pos="1470"/>
        </w:tabs>
        <w:jc w:val="center"/>
        <w:rPr>
          <w:rFonts w:ascii="Times New Roman" w:eastAsia="Arial" w:hAnsi="Times New Roman" w:cs="Times New Roman"/>
          <w:w w:val="110"/>
          <w:sz w:val="24"/>
          <w:szCs w:val="24"/>
        </w:rPr>
      </w:pPr>
    </w:p>
    <w:p w14:paraId="7ED950BD" w14:textId="0A38A5DB" w:rsidR="008D728B" w:rsidRPr="00D07EEC" w:rsidRDefault="008D728B" w:rsidP="00BA14CA">
      <w:pPr>
        <w:pStyle w:val="Paragrafoelenco"/>
        <w:tabs>
          <w:tab w:val="left" w:pos="457"/>
        </w:tabs>
        <w:spacing w:before="99" w:line="242" w:lineRule="auto"/>
        <w:ind w:left="177" w:right="174" w:firstLine="0"/>
        <w:rPr>
          <w:rFonts w:ascii="Times New Roman" w:hAnsi="Times New Roman" w:cs="Times New Roman"/>
          <w:sz w:val="24"/>
          <w:szCs w:val="24"/>
        </w:rPr>
      </w:pPr>
    </w:p>
    <w:p w14:paraId="71FB5094" w14:textId="77777777" w:rsidR="008D728B" w:rsidRPr="00D07EEC" w:rsidRDefault="008D728B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514F2996" w14:textId="77777777" w:rsidR="008D728B" w:rsidRPr="00D07EEC" w:rsidRDefault="0048724C">
      <w:pPr>
        <w:tabs>
          <w:tab w:val="left" w:pos="1949"/>
          <w:tab w:val="left" w:pos="5075"/>
          <w:tab w:val="left" w:pos="7641"/>
        </w:tabs>
        <w:spacing w:before="99"/>
        <w:ind w:left="177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w w:val="105"/>
          <w:sz w:val="24"/>
          <w:szCs w:val="24"/>
        </w:rPr>
        <w:t>Data</w:t>
      </w:r>
      <w:r w:rsidRPr="00D07EEC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  <w:u w:val="single"/>
        </w:rPr>
        <w:tab/>
      </w:r>
      <w:r w:rsidRPr="00D07EEC">
        <w:rPr>
          <w:rFonts w:ascii="Times New Roman" w:hAnsi="Times New Roman" w:cs="Times New Roman"/>
          <w:w w:val="105"/>
          <w:sz w:val="24"/>
          <w:szCs w:val="24"/>
        </w:rPr>
        <w:tab/>
        <w:t>Firma</w:t>
      </w:r>
      <w:r w:rsidRPr="00D07EEC">
        <w:rPr>
          <w:rFonts w:ascii="Times New Roman" w:hAnsi="Times New Roman" w:cs="Times New Roman"/>
          <w:w w:val="105"/>
          <w:sz w:val="24"/>
          <w:szCs w:val="24"/>
          <w:u w:val="single"/>
        </w:rPr>
        <w:t xml:space="preserve"> </w:t>
      </w:r>
      <w:r w:rsidRPr="00D07EEC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4FB4804" w14:textId="77777777" w:rsidR="008D728B" w:rsidRPr="00D07EEC" w:rsidRDefault="008D728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706AA35" w14:textId="77777777" w:rsidR="008D728B" w:rsidRPr="00D07EEC" w:rsidRDefault="008D728B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14:paraId="75BC642E" w14:textId="77777777" w:rsidR="008D728B" w:rsidRPr="00D07EEC" w:rsidRDefault="0048724C">
      <w:pPr>
        <w:spacing w:before="99"/>
        <w:ind w:left="177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w w:val="105"/>
          <w:sz w:val="24"/>
          <w:szCs w:val="24"/>
        </w:rPr>
        <w:t>Allega alla presente</w:t>
      </w:r>
    </w:p>
    <w:p w14:paraId="575C2A00" w14:textId="77777777" w:rsidR="008D728B" w:rsidRPr="00D07EEC" w:rsidRDefault="008D728B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05C4346B" w14:textId="77777777" w:rsidR="008D728B" w:rsidRPr="00D07EEC" w:rsidRDefault="0048724C">
      <w:pPr>
        <w:pStyle w:val="Paragrafoelenco"/>
        <w:numPr>
          <w:ilvl w:val="0"/>
          <w:numId w:val="4"/>
        </w:numPr>
        <w:tabs>
          <w:tab w:val="left" w:pos="881"/>
          <w:tab w:val="left" w:pos="882"/>
        </w:tabs>
        <w:ind w:hanging="490"/>
        <w:jc w:val="left"/>
        <w:rPr>
          <w:rFonts w:ascii="Times New Roman" w:hAnsi="Times New Roman" w:cs="Times New Roman"/>
          <w:sz w:val="24"/>
          <w:szCs w:val="24"/>
        </w:rPr>
      </w:pPr>
      <w:bookmarkStart w:id="1" w:name="_Hlk45615397"/>
      <w:r w:rsidRPr="00D07EEC">
        <w:rPr>
          <w:rFonts w:ascii="Times New Roman" w:hAnsi="Times New Roman" w:cs="Times New Roman"/>
          <w:w w:val="105"/>
          <w:sz w:val="24"/>
          <w:szCs w:val="24"/>
        </w:rPr>
        <w:t>Domanda di partecipazione - modello</w:t>
      </w:r>
      <w:r w:rsidRPr="00D07EEC">
        <w:rPr>
          <w:rFonts w:ascii="Times New Roman" w:hAnsi="Times New Roman" w:cs="Times New Roman"/>
          <w:spacing w:val="-23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A</w:t>
      </w:r>
    </w:p>
    <w:p w14:paraId="67FCCFD1" w14:textId="77777777" w:rsidR="008D728B" w:rsidRPr="00D07EEC" w:rsidRDefault="0048724C">
      <w:pPr>
        <w:pStyle w:val="Paragrafoelenco"/>
        <w:numPr>
          <w:ilvl w:val="0"/>
          <w:numId w:val="4"/>
        </w:numPr>
        <w:tabs>
          <w:tab w:val="left" w:pos="881"/>
          <w:tab w:val="left" w:pos="882"/>
        </w:tabs>
        <w:spacing w:before="130"/>
        <w:ind w:hanging="490"/>
        <w:jc w:val="left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w w:val="105"/>
          <w:sz w:val="24"/>
          <w:szCs w:val="24"/>
        </w:rPr>
        <w:t>Progetto – modello</w:t>
      </w:r>
      <w:r w:rsidRPr="00D07EE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B;</w:t>
      </w:r>
    </w:p>
    <w:p w14:paraId="68BD814E" w14:textId="19D5E795" w:rsidR="008D728B" w:rsidRPr="00D07EEC" w:rsidRDefault="0048724C">
      <w:pPr>
        <w:pStyle w:val="Paragrafoelenco"/>
        <w:numPr>
          <w:ilvl w:val="0"/>
          <w:numId w:val="4"/>
        </w:numPr>
        <w:tabs>
          <w:tab w:val="left" w:pos="881"/>
          <w:tab w:val="left" w:pos="882"/>
        </w:tabs>
        <w:spacing w:before="130"/>
        <w:ind w:hanging="490"/>
        <w:jc w:val="left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w w:val="105"/>
          <w:sz w:val="24"/>
          <w:szCs w:val="24"/>
        </w:rPr>
        <w:t>piano finanziario – modello</w:t>
      </w:r>
      <w:r w:rsidRPr="00D07EE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C</w:t>
      </w:r>
    </w:p>
    <w:p w14:paraId="3E21F441" w14:textId="08655D69" w:rsidR="002F65A7" w:rsidRPr="00D07EEC" w:rsidRDefault="00C57A20" w:rsidP="002F65A7">
      <w:pPr>
        <w:pStyle w:val="Paragrafoelenco"/>
        <w:numPr>
          <w:ilvl w:val="0"/>
          <w:numId w:val="4"/>
        </w:numPr>
        <w:tabs>
          <w:tab w:val="left" w:pos="881"/>
          <w:tab w:val="left" w:pos="882"/>
        </w:tabs>
        <w:spacing w:before="130"/>
        <w:rPr>
          <w:rFonts w:ascii="Times New Roman" w:hAnsi="Times New Roman" w:cs="Times New Roman"/>
          <w:color w:val="1E1E1E"/>
          <w:sz w:val="24"/>
          <w:szCs w:val="24"/>
        </w:rPr>
      </w:pPr>
      <w:r w:rsidRPr="00D07EEC">
        <w:rPr>
          <w:rFonts w:ascii="Times New Roman" w:hAnsi="Times New Roman" w:cs="Times New Roman"/>
          <w:color w:val="1E1E1E"/>
          <w:sz w:val="24"/>
          <w:szCs w:val="24"/>
        </w:rPr>
        <w:t>modello spese sostenute</w:t>
      </w:r>
      <w:r w:rsidR="002F65A7" w:rsidRPr="00D07EEC">
        <w:rPr>
          <w:rFonts w:ascii="Times New Roman" w:hAnsi="Times New Roman" w:cs="Times New Roman"/>
          <w:color w:val="1E1E1E"/>
          <w:sz w:val="24"/>
          <w:szCs w:val="24"/>
        </w:rPr>
        <w:t>- modello D</w:t>
      </w:r>
    </w:p>
    <w:p w14:paraId="49167B41" w14:textId="77777777" w:rsidR="008D728B" w:rsidRPr="00D07EEC" w:rsidRDefault="0048724C">
      <w:pPr>
        <w:pStyle w:val="Paragrafoelenco"/>
        <w:numPr>
          <w:ilvl w:val="0"/>
          <w:numId w:val="4"/>
        </w:numPr>
        <w:tabs>
          <w:tab w:val="left" w:pos="881"/>
          <w:tab w:val="left" w:pos="882"/>
        </w:tabs>
        <w:spacing w:before="129"/>
        <w:ind w:hanging="490"/>
        <w:jc w:val="left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w w:val="105"/>
          <w:sz w:val="24"/>
          <w:szCs w:val="24"/>
        </w:rPr>
        <w:t xml:space="preserve">Curriculum degli operatori coinvolti </w:t>
      </w:r>
      <w:r w:rsidRPr="00D07EEC">
        <w:rPr>
          <w:rFonts w:ascii="Times New Roman" w:hAnsi="Times New Roman" w:cs="Times New Roman"/>
          <w:w w:val="105"/>
          <w:sz w:val="24"/>
          <w:szCs w:val="24"/>
          <w:u w:val="thick"/>
        </w:rPr>
        <w:t>e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 xml:space="preserve"> dell'associazione</w:t>
      </w:r>
      <w:r w:rsidRPr="00D07EEC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proponente;</w:t>
      </w:r>
    </w:p>
    <w:p w14:paraId="0FE1A2E8" w14:textId="1462A7B6" w:rsidR="008D728B" w:rsidRPr="00D07EEC" w:rsidRDefault="0048724C" w:rsidP="002F65A7">
      <w:pPr>
        <w:pStyle w:val="Paragrafoelenco"/>
        <w:numPr>
          <w:ilvl w:val="0"/>
          <w:numId w:val="4"/>
        </w:numPr>
        <w:tabs>
          <w:tab w:val="left" w:pos="881"/>
          <w:tab w:val="left" w:pos="882"/>
        </w:tabs>
        <w:spacing w:before="130"/>
        <w:ind w:hanging="490"/>
        <w:jc w:val="left"/>
        <w:rPr>
          <w:rFonts w:ascii="Times New Roman" w:hAnsi="Times New Roman" w:cs="Times New Roman"/>
          <w:sz w:val="24"/>
          <w:szCs w:val="24"/>
        </w:rPr>
        <w:sectPr w:rsidR="008D728B" w:rsidRPr="00D07EEC">
          <w:pgSz w:w="12240" w:h="15840"/>
          <w:pgMar w:top="1360" w:right="1720" w:bottom="280" w:left="1720" w:header="720" w:footer="720" w:gutter="0"/>
          <w:cols w:space="720"/>
        </w:sectPr>
      </w:pPr>
      <w:r w:rsidRPr="00D07EEC">
        <w:rPr>
          <w:rFonts w:ascii="Times New Roman" w:hAnsi="Times New Roman" w:cs="Times New Roman"/>
          <w:w w:val="105"/>
          <w:sz w:val="24"/>
          <w:szCs w:val="24"/>
        </w:rPr>
        <w:t>Rendiconto</w:t>
      </w:r>
      <w:r w:rsidRPr="00D07EE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D07EE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inviare</w:t>
      </w:r>
      <w:r w:rsidRPr="00D07EE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successivamente</w:t>
      </w:r>
      <w:r w:rsidRPr="00D07EE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alla</w:t>
      </w:r>
      <w:r w:rsidRPr="00D07EE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conclusione</w:t>
      </w:r>
      <w:r w:rsidRPr="00D07EE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D07EE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progetto</w:t>
      </w:r>
      <w:r w:rsidRPr="00D07EE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modelli</w:t>
      </w:r>
      <w:r w:rsidRPr="00D07EE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2F65A7" w:rsidRPr="00D07EEC">
        <w:rPr>
          <w:rFonts w:ascii="Times New Roman" w:hAnsi="Times New Roman" w:cs="Times New Roman"/>
          <w:w w:val="105"/>
          <w:sz w:val="24"/>
          <w:szCs w:val="24"/>
        </w:rPr>
        <w:t>E</w:t>
      </w:r>
      <w:r w:rsidR="00701F57" w:rsidRPr="00D07EEC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bookmarkEnd w:id="1"/>
      <w:r w:rsidR="002F65A7" w:rsidRPr="00D07EEC">
        <w:rPr>
          <w:rFonts w:ascii="Times New Roman" w:hAnsi="Times New Roman" w:cs="Times New Roman"/>
          <w:w w:val="105"/>
          <w:sz w:val="24"/>
          <w:szCs w:val="24"/>
        </w:rPr>
        <w:t>F</w:t>
      </w:r>
    </w:p>
    <w:p w14:paraId="5E335DE5" w14:textId="0D211F0C" w:rsidR="008D728B" w:rsidRPr="00D07EEC" w:rsidRDefault="0048724C">
      <w:pPr>
        <w:pStyle w:val="Corpotesto"/>
        <w:spacing w:before="137" w:line="201" w:lineRule="exact"/>
        <w:ind w:left="2665" w:right="2665"/>
        <w:jc w:val="center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noProof/>
          <w:sz w:val="24"/>
          <w:szCs w:val="24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7382EA0" wp14:editId="3FA3E1FB">
                <wp:simplePos x="0" y="0"/>
                <wp:positionH relativeFrom="page">
                  <wp:posOffset>2804160</wp:posOffset>
                </wp:positionH>
                <wp:positionV relativeFrom="paragraph">
                  <wp:posOffset>203200</wp:posOffset>
                </wp:positionV>
                <wp:extent cx="2164715" cy="127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4715" cy="1270"/>
                        </a:xfrm>
                        <a:custGeom>
                          <a:avLst/>
                          <a:gdLst>
                            <a:gd name="T0" fmla="+- 0 4416 4416"/>
                            <a:gd name="T1" fmla="*/ T0 w 3409"/>
                            <a:gd name="T2" fmla="+- 0 7144 4416"/>
                            <a:gd name="T3" fmla="*/ T2 w 3409"/>
                            <a:gd name="T4" fmla="+- 0 7173 4416"/>
                            <a:gd name="T5" fmla="*/ T4 w 3409"/>
                            <a:gd name="T6" fmla="+- 0 7824 4416"/>
                            <a:gd name="T7" fmla="*/ T6 w 3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409">
                              <a:moveTo>
                                <a:pt x="0" y="0"/>
                              </a:moveTo>
                              <a:lnTo>
                                <a:pt x="2728" y="0"/>
                              </a:lnTo>
                              <a:moveTo>
                                <a:pt x="2757" y="0"/>
                              </a:moveTo>
                              <a:lnTo>
                                <a:pt x="3408" y="0"/>
                              </a:lnTo>
                            </a:path>
                          </a:pathLst>
                        </a:custGeom>
                        <a:noFill/>
                        <a:ln w="5770">
                          <a:solidFill>
                            <a:srgbClr val="42424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A81D76" id="AutoShape 6" o:spid="_x0000_s1026" style="position:absolute;margin-left:220.8pt;margin-top:16pt;width:170.45pt;height:.1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937AIAAP8GAAAOAAAAZHJzL2Uyb0RvYy54bWysVe1q2zAU/T/YOwj93Gj9USduQ50y2nUM&#10;uq3Q7AEUWY7NZEmTlDjt0+9KshMnS6GMYTCS7/HRuef6Xl/fbFuONkybRooCJ+cxRkxQWTZiVeCf&#10;i/uzS4yMJaIkXApW4Gdm8M38/bvrTs1YKmvJS6YRkAgz61SBa2vVLIoMrVlLzLlUTECwkrolFrZ6&#10;FZWadMDe8iiN42nUSV0qLSkzBp7ehSCee/6qYtT+qCrDLOIFBm3W37W/L909ml+T2UoTVTe0l0H+&#10;QUVLGgGH7qjuiCVorZu/qNqGamlkZc+pbCNZVQ1lPgfIJomPsnmqiWI+FzDHqJ1N5v/R0u+bR42a&#10;ssATjARpoUSf1lb6k9HU2dMpMwPUk3rULkGjHiT9ZSAQHUTcxgAGLbtvsgQaAjTekm2lW/cmJIu2&#10;3vnnnfNsaxGFh2kyzfIEJFCIJWnuCxOR2fAuXRv7hUnPQzYPxoa6lbDyrpe99gXUuGo5lPDjGYpR&#10;liVTf+vrvIMlA+xDhBYx6tBFFl8dg9IB5LnyJMtOcl0MMMeVvsKVDaCeK784yQUOBPmOK3uFazqA&#10;AtdlelpXPsAc13TEBb6uBudIPZhJt6J3E1aIuP6Nff2UNK5uC/BsKBwwAMg5/woWPHkzFnJ+MxZy&#10;OsYGLb10DQ1/3OoaI2j1ZaiuItZl7KS7JeoK7EvvHrRywxbSh+zRlwqH7KNcjFFpnsKMG6kawvsX&#10;lKdL88mh/D1geCUAQdApRtDgJEPjhYVPw2U/6g0h7xvOfXNw4ZKb5NBLLiUjeVO6oN/o1fKWa7Qh&#10;MBaz1F3OHiA7gClt7B0xdcD5UHBRy7Uo/Sk1I+Xnfm1Jw8MaiDh8Hn5CuKEQpshSls8wILQMUxj+&#10;GrCopX7BqIMJXGDze000w4h/FTDirqDh3Mj2m2ySp7DR48hyHCGCAlWBLYZv1y1vbRjza6WbVQ0n&#10;Jd4HId18qxo3Qby+oKrfwJT1NvR/BDfGx3uP2v+35n8AAAD//wMAUEsDBBQABgAIAAAAIQDpkUw1&#10;3gAAAAkBAAAPAAAAZHJzL2Rvd25yZXYueG1sTI/BTsMwDIbvSLxDZCQuiKULY5TSdEJIuyJ1ICFu&#10;WWPSisYpTbZ1PD3eaRxtf/r9/eVq8r3Y4xi7QBrmswwEUhNsR07D+9v6NgcRkyFr+kCo4YgRVtXl&#10;RWkKGw5U436TnOAQioXR0KY0FFLGpkVv4iwMSHz7CqM3icfRSTuaA4f7XqosW0pvOuIPrRnwpcXm&#10;e7PzGsJaHV2Ief1af9z8OKse/eev1fr6anp+ApFwSmcYTvqsDhU7bcOObBS9hsVivmRUw53iTgw8&#10;5OoexPa0UCCrUv5vUP0BAAD//wMAUEsBAi0AFAAGAAgAAAAhALaDOJL+AAAA4QEAABMAAAAAAAAA&#10;AAAAAAAAAAAAAFtDb250ZW50X1R5cGVzXS54bWxQSwECLQAUAAYACAAAACEAOP0h/9YAAACUAQAA&#10;CwAAAAAAAAAAAAAAAAAvAQAAX3JlbHMvLnJlbHNQSwECLQAUAAYACAAAACEAHLLfd+wCAAD/BgAA&#10;DgAAAAAAAAAAAAAAAAAuAgAAZHJzL2Uyb0RvYy54bWxQSwECLQAUAAYACAAAACEA6ZFMNd4AAAAJ&#10;AQAADwAAAAAAAAAAAAAAAABGBQAAZHJzL2Rvd25yZXYueG1sUEsFBgAAAAAEAAQA8wAAAFEGAAAA&#10;AA==&#10;" path="m,l2728,t29,l3408,e" filled="f" strokecolor="#424242" strokeweight=".16028mm">
                <v:path arrowok="t" o:connecttype="custom" o:connectlocs="0,0;1732280,0;1750695,0;2164080,0" o:connectangles="0,0,0,0"/>
                <w10:wrap anchorx="page"/>
              </v:shape>
            </w:pict>
          </mc:Fallback>
        </mc:AlternateContent>
      </w: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Informativa sul trattamento dei dati personali</w:t>
      </w:r>
    </w:p>
    <w:p w14:paraId="73A5FC32" w14:textId="77777777" w:rsidR="008D728B" w:rsidRPr="00D07EEC" w:rsidRDefault="0048724C">
      <w:pPr>
        <w:pStyle w:val="Titolo4"/>
        <w:spacing w:line="214" w:lineRule="exact"/>
        <w:ind w:left="2665" w:right="262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(Art. 13 Regolamento UE 2016/679)</w:t>
      </w:r>
    </w:p>
    <w:p w14:paraId="2135784B" w14:textId="77777777" w:rsidR="00F67437" w:rsidRPr="00F67437" w:rsidRDefault="00F67437" w:rsidP="00F67437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r w:rsidRPr="00F67437">
        <w:rPr>
          <w:rFonts w:ascii="Times New Roman" w:hAnsi="Times New Roman" w:cs="Times New Roman"/>
          <w:b/>
          <w:sz w:val="24"/>
          <w:szCs w:val="24"/>
        </w:rPr>
        <w:t>Manifestazione di interesse volta alla realizzazione di interventi per il potenziamento dei centri estivi, dei servizi socioeducativi territoriali e dei centri con funzione educativa e ricreativa destinate alle attività dei minori da attuare nel secondo semestre del 2022.</w:t>
      </w:r>
    </w:p>
    <w:p w14:paraId="1B549084" w14:textId="77777777" w:rsidR="00F67437" w:rsidRPr="00F67437" w:rsidRDefault="00F67437" w:rsidP="00F67437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r w:rsidRPr="00F67437">
        <w:rPr>
          <w:rFonts w:ascii="Times New Roman" w:hAnsi="Times New Roman" w:cs="Times New Roman"/>
          <w:b/>
          <w:sz w:val="24"/>
          <w:szCs w:val="24"/>
        </w:rPr>
        <w:t xml:space="preserve"> (art. 39 decreto legge n. 73/2022). </w:t>
      </w:r>
    </w:p>
    <w:p w14:paraId="563E2550" w14:textId="77777777" w:rsidR="008D728B" w:rsidRPr="00D07EEC" w:rsidRDefault="008D728B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292A45BB" w14:textId="43EAF67B" w:rsidR="008D728B" w:rsidRPr="00D07EEC" w:rsidRDefault="0048724C">
      <w:pPr>
        <w:pStyle w:val="Corpotesto"/>
        <w:spacing w:before="123" w:line="216" w:lineRule="auto"/>
        <w:ind w:left="177" w:right="175"/>
        <w:jc w:val="both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Il Comune di </w:t>
      </w:r>
      <w:r w:rsidR="00F67437">
        <w:rPr>
          <w:rFonts w:ascii="Times New Roman" w:hAnsi="Times New Roman" w:cs="Times New Roman"/>
          <w:color w:val="424242"/>
          <w:w w:val="105"/>
          <w:sz w:val="24"/>
          <w:szCs w:val="24"/>
        </w:rPr>
        <w:t>Ramacca</w:t>
      </w:r>
      <w:r w:rsidR="00D2165E"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tutela la riservatezza dei dati personali e garantisce ad essi la necessaria protezione da ogni evento che possa metterli a rischio di violazione.</w:t>
      </w:r>
    </w:p>
    <w:p w14:paraId="55C1DE57" w14:textId="27C6303A" w:rsidR="008D728B" w:rsidRPr="00D07EEC" w:rsidRDefault="0048724C">
      <w:pPr>
        <w:pStyle w:val="Corpotesto"/>
        <w:spacing w:line="216" w:lineRule="auto"/>
        <w:ind w:left="177" w:right="175"/>
        <w:jc w:val="both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Ai sensi del Regolamento UE 2016/679 (di seguito GDPR) </w:t>
      </w:r>
      <w:proofErr w:type="spellStart"/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nonchè</w:t>
      </w:r>
      <w:proofErr w:type="spellEnd"/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 alle normative nazionali di riferimento, ed in relazione ai dati personali riguardanti persone fisiche oggetto di trattamento, il Comune di </w:t>
      </w:r>
      <w:r w:rsidR="00F67437">
        <w:rPr>
          <w:rFonts w:ascii="Times New Roman" w:hAnsi="Times New Roman" w:cs="Times New Roman"/>
          <w:color w:val="424242"/>
          <w:w w:val="105"/>
          <w:sz w:val="24"/>
          <w:szCs w:val="24"/>
        </w:rPr>
        <w:t>Ramacca</w:t>
      </w:r>
      <w:r w:rsidR="00D2165E"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informa di quanto segue:</w:t>
      </w:r>
    </w:p>
    <w:p w14:paraId="097B8D6B" w14:textId="77777777" w:rsidR="008D728B" w:rsidRPr="00D07EEC" w:rsidRDefault="0048724C">
      <w:pPr>
        <w:pStyle w:val="Titolo4"/>
        <w:numPr>
          <w:ilvl w:val="0"/>
          <w:numId w:val="3"/>
        </w:numPr>
        <w:tabs>
          <w:tab w:val="left" w:pos="310"/>
        </w:tabs>
        <w:spacing w:before="161" w:line="213" w:lineRule="exact"/>
        <w:ind w:hanging="133"/>
        <w:jc w:val="both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- Titolare del</w:t>
      </w:r>
      <w:r w:rsidRPr="00D07EEC">
        <w:rPr>
          <w:rFonts w:ascii="Times New Roman" w:hAnsi="Times New Roman" w:cs="Times New Roman"/>
          <w:color w:val="424242"/>
          <w:spacing w:val="-4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trattamento</w:t>
      </w:r>
    </w:p>
    <w:p w14:paraId="6C5ECEFF" w14:textId="77777777" w:rsidR="00F67437" w:rsidRDefault="0048724C">
      <w:pPr>
        <w:spacing w:before="10" w:line="204" w:lineRule="auto"/>
        <w:ind w:left="177" w:right="175"/>
        <w:jc w:val="both"/>
        <w:rPr>
          <w:rFonts w:ascii="Times New Roman" w:hAnsi="Times New Roman" w:cs="Times New Roman"/>
          <w:color w:val="424242"/>
          <w:w w:val="105"/>
          <w:sz w:val="24"/>
          <w:szCs w:val="24"/>
        </w:rPr>
      </w:pP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Titolare del trattamento dei dati, è il Comune di </w:t>
      </w:r>
      <w:r w:rsidR="00F67437">
        <w:rPr>
          <w:rFonts w:ascii="Times New Roman" w:hAnsi="Times New Roman" w:cs="Times New Roman"/>
          <w:color w:val="424242"/>
          <w:w w:val="105"/>
          <w:sz w:val="24"/>
          <w:szCs w:val="24"/>
        </w:rPr>
        <w:t>Ramacca</w:t>
      </w: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, Piazza</w:t>
      </w:r>
      <w:r w:rsidR="00F67437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 Umberto 14</w:t>
      </w: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,</w:t>
      </w:r>
    </w:p>
    <w:p w14:paraId="3D83BC47" w14:textId="6DE598F0" w:rsidR="00F67437" w:rsidRDefault="0048724C">
      <w:pPr>
        <w:spacing w:before="10" w:line="204" w:lineRule="auto"/>
        <w:ind w:left="177" w:right="175"/>
        <w:jc w:val="both"/>
        <w:rPr>
          <w:rFonts w:ascii="Times New Roman" w:hAnsi="Times New Roman" w:cs="Times New Roman"/>
          <w:color w:val="424242"/>
          <w:w w:val="105"/>
          <w:sz w:val="24"/>
          <w:szCs w:val="24"/>
        </w:rPr>
      </w:pP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 </w:t>
      </w:r>
      <w:proofErr w:type="spellStart"/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pec</w:t>
      </w:r>
      <w:proofErr w:type="spellEnd"/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:</w:t>
      </w:r>
      <w:r w:rsidR="00F67437" w:rsidRPr="00F67437">
        <w:t xml:space="preserve"> </w:t>
      </w:r>
      <w:hyperlink r:id="rId6" w:history="1">
        <w:r w:rsidR="00F67437" w:rsidRPr="00D8216A">
          <w:rPr>
            <w:rStyle w:val="Collegamentoipertestuale"/>
            <w:rFonts w:ascii="Times New Roman" w:hAnsi="Times New Roman" w:cs="Times New Roman"/>
            <w:w w:val="105"/>
            <w:sz w:val="24"/>
            <w:szCs w:val="24"/>
          </w:rPr>
          <w:t>postmaster@pec.comunediramacca.it</w:t>
        </w:r>
      </w:hyperlink>
    </w:p>
    <w:p w14:paraId="63ED053B" w14:textId="5205CE5F" w:rsidR="008D728B" w:rsidRPr="00D07EEC" w:rsidRDefault="0048724C">
      <w:pPr>
        <w:spacing w:before="10" w:line="204" w:lineRule="auto"/>
        <w:ind w:left="177" w:right="17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 tel. </w:t>
      </w:r>
      <w:r w:rsidR="00F67437">
        <w:rPr>
          <w:rFonts w:ascii="Times New Roman" w:hAnsi="Times New Roman" w:cs="Times New Roman"/>
          <w:b/>
          <w:color w:val="424242"/>
          <w:w w:val="105"/>
          <w:sz w:val="24"/>
          <w:szCs w:val="24"/>
        </w:rPr>
        <w:t>095/7930121</w:t>
      </w:r>
      <w:r w:rsidR="00D2165E" w:rsidRPr="00D07EEC">
        <w:rPr>
          <w:rFonts w:ascii="Times New Roman" w:hAnsi="Times New Roman" w:cs="Times New Roman"/>
          <w:b/>
          <w:color w:val="424242"/>
          <w:w w:val="105"/>
          <w:sz w:val="24"/>
          <w:szCs w:val="24"/>
        </w:rPr>
        <w:t>.</w:t>
      </w:r>
    </w:p>
    <w:p w14:paraId="16EE8D97" w14:textId="77777777" w:rsidR="008D728B" w:rsidRPr="00D07EEC" w:rsidRDefault="008D728B">
      <w:pPr>
        <w:pStyle w:val="Corpotesto"/>
        <w:spacing w:before="12"/>
        <w:rPr>
          <w:rFonts w:ascii="Times New Roman" w:hAnsi="Times New Roman" w:cs="Times New Roman"/>
          <w:b/>
          <w:sz w:val="24"/>
          <w:szCs w:val="24"/>
        </w:rPr>
      </w:pPr>
    </w:p>
    <w:p w14:paraId="3851C596" w14:textId="77777777" w:rsidR="008D728B" w:rsidRPr="00D07EEC" w:rsidRDefault="008D728B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14:paraId="3415DC91" w14:textId="77777777" w:rsidR="008D728B" w:rsidRPr="00D07EEC" w:rsidRDefault="0048724C">
      <w:pPr>
        <w:pStyle w:val="Titolo4"/>
        <w:numPr>
          <w:ilvl w:val="0"/>
          <w:numId w:val="3"/>
        </w:numPr>
        <w:tabs>
          <w:tab w:val="left" w:pos="310"/>
        </w:tabs>
        <w:ind w:hanging="133"/>
        <w:jc w:val="both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– Base giuridica e finalità del trattamento dei</w:t>
      </w:r>
      <w:r w:rsidRPr="00D07EEC">
        <w:rPr>
          <w:rFonts w:ascii="Times New Roman" w:hAnsi="Times New Roman" w:cs="Times New Roman"/>
          <w:color w:val="424242"/>
          <w:spacing w:val="-11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dati</w:t>
      </w:r>
    </w:p>
    <w:p w14:paraId="45BB6EAF" w14:textId="5A585ABD" w:rsidR="008D728B" w:rsidRPr="00D07EEC" w:rsidRDefault="0048724C">
      <w:pPr>
        <w:pStyle w:val="Corpotesto"/>
        <w:spacing w:before="9" w:line="211" w:lineRule="auto"/>
        <w:ind w:left="177" w:right="173"/>
        <w:jc w:val="both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Il</w:t>
      </w:r>
      <w:r w:rsidRPr="00D07EEC">
        <w:rPr>
          <w:rFonts w:ascii="Times New Roman" w:hAnsi="Times New Roman" w:cs="Times New Roman"/>
          <w:color w:val="424242"/>
          <w:spacing w:val="-4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trattamento</w:t>
      </w:r>
      <w:r w:rsidRPr="00D07EEC">
        <w:rPr>
          <w:rFonts w:ascii="Times New Roman" w:hAnsi="Times New Roman" w:cs="Times New Roman"/>
          <w:color w:val="424242"/>
          <w:spacing w:val="-4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dei</w:t>
      </w:r>
      <w:r w:rsidRPr="00D07EEC">
        <w:rPr>
          <w:rFonts w:ascii="Times New Roman" w:hAnsi="Times New Roman" w:cs="Times New Roman"/>
          <w:color w:val="424242"/>
          <w:spacing w:val="-3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dati</w:t>
      </w:r>
      <w:r w:rsidRPr="00D07EEC">
        <w:rPr>
          <w:rFonts w:ascii="Times New Roman" w:hAnsi="Times New Roman" w:cs="Times New Roman"/>
          <w:color w:val="424242"/>
          <w:spacing w:val="-4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personali</w:t>
      </w:r>
      <w:r w:rsidRPr="00D07EEC">
        <w:rPr>
          <w:rFonts w:ascii="Times New Roman" w:hAnsi="Times New Roman" w:cs="Times New Roman"/>
          <w:color w:val="424242"/>
          <w:spacing w:val="-3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si</w:t>
      </w:r>
      <w:r w:rsidRPr="00D07EEC">
        <w:rPr>
          <w:rFonts w:ascii="Times New Roman" w:hAnsi="Times New Roman" w:cs="Times New Roman"/>
          <w:color w:val="424242"/>
          <w:spacing w:val="-4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fonda</w:t>
      </w:r>
      <w:r w:rsidRPr="00D07EEC">
        <w:rPr>
          <w:rFonts w:ascii="Times New Roman" w:hAnsi="Times New Roman" w:cs="Times New Roman"/>
          <w:color w:val="424242"/>
          <w:spacing w:val="-3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sulla</w:t>
      </w:r>
      <w:r w:rsidRPr="00D07EEC">
        <w:rPr>
          <w:rFonts w:ascii="Times New Roman" w:hAnsi="Times New Roman" w:cs="Times New Roman"/>
          <w:color w:val="424242"/>
          <w:spacing w:val="-4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necessità</w:t>
      </w:r>
      <w:r w:rsidRPr="00D07EEC">
        <w:rPr>
          <w:rFonts w:ascii="Times New Roman" w:hAnsi="Times New Roman" w:cs="Times New Roman"/>
          <w:color w:val="424242"/>
          <w:spacing w:val="-3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del</w:t>
      </w:r>
      <w:r w:rsidRPr="00D07EEC">
        <w:rPr>
          <w:rFonts w:ascii="Times New Roman" w:hAnsi="Times New Roman" w:cs="Times New Roman"/>
          <w:color w:val="424242"/>
          <w:spacing w:val="-4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trattamento</w:t>
      </w:r>
      <w:r w:rsidRPr="00D07EEC">
        <w:rPr>
          <w:rFonts w:ascii="Times New Roman" w:hAnsi="Times New Roman" w:cs="Times New Roman"/>
          <w:color w:val="424242"/>
          <w:spacing w:val="-3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per</w:t>
      </w:r>
      <w:r w:rsidRPr="00D07EEC">
        <w:rPr>
          <w:rFonts w:ascii="Times New Roman" w:hAnsi="Times New Roman" w:cs="Times New Roman"/>
          <w:color w:val="424242"/>
          <w:spacing w:val="-4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adempiere</w:t>
      </w:r>
      <w:r w:rsidRPr="00D07EEC">
        <w:rPr>
          <w:rFonts w:ascii="Times New Roman" w:hAnsi="Times New Roman" w:cs="Times New Roman"/>
          <w:color w:val="424242"/>
          <w:spacing w:val="-4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obblighi</w:t>
      </w:r>
      <w:r w:rsidRPr="00D07EEC">
        <w:rPr>
          <w:rFonts w:ascii="Times New Roman" w:hAnsi="Times New Roman" w:cs="Times New Roman"/>
          <w:color w:val="424242"/>
          <w:spacing w:val="-3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giuridici</w:t>
      </w:r>
      <w:r w:rsidRPr="00D07EEC">
        <w:rPr>
          <w:rFonts w:ascii="Times New Roman" w:hAnsi="Times New Roman" w:cs="Times New Roman"/>
          <w:color w:val="424242"/>
          <w:spacing w:val="-4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a</w:t>
      </w:r>
      <w:r w:rsidRPr="00D07EEC">
        <w:rPr>
          <w:rFonts w:ascii="Times New Roman" w:hAnsi="Times New Roman" w:cs="Times New Roman"/>
          <w:color w:val="424242"/>
          <w:spacing w:val="-3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cui</w:t>
      </w:r>
      <w:r w:rsidRPr="00D07EEC">
        <w:rPr>
          <w:rFonts w:ascii="Times New Roman" w:hAnsi="Times New Roman" w:cs="Times New Roman"/>
          <w:color w:val="424242"/>
          <w:spacing w:val="-4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è soggetto il Comune di </w:t>
      </w:r>
      <w:r w:rsidR="00F67437">
        <w:rPr>
          <w:rFonts w:ascii="Times New Roman" w:hAnsi="Times New Roman" w:cs="Times New Roman"/>
          <w:color w:val="424242"/>
          <w:w w:val="105"/>
          <w:sz w:val="24"/>
          <w:szCs w:val="24"/>
        </w:rPr>
        <w:t>Ramacca</w:t>
      </w: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 in qualità di Titolare del trattamento relativamente all’apertura ed espletamento del bando per </w:t>
      </w:r>
      <w:r w:rsidRPr="00D07EEC">
        <w:rPr>
          <w:rFonts w:ascii="Times New Roman" w:hAnsi="Times New Roman" w:cs="Times New Roman"/>
          <w:b/>
          <w:color w:val="424242"/>
          <w:w w:val="105"/>
          <w:sz w:val="24"/>
          <w:szCs w:val="24"/>
        </w:rPr>
        <w:t xml:space="preserve">attività nei centri estivi per minori </w:t>
      </w: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nonché allo svolgimento delle funzioni pubbliche e l’esercizio di pubblici poteri connessi alle disposizioni specifiche di riferimento oltre al raggiungimento dei fini istituzionali del Comune di </w:t>
      </w:r>
      <w:r w:rsidR="00F67437">
        <w:rPr>
          <w:rFonts w:ascii="Times New Roman" w:hAnsi="Times New Roman" w:cs="Times New Roman"/>
          <w:color w:val="424242"/>
          <w:w w:val="105"/>
          <w:sz w:val="24"/>
          <w:szCs w:val="24"/>
        </w:rPr>
        <w:t>Ramacca</w:t>
      </w: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.</w:t>
      </w:r>
    </w:p>
    <w:p w14:paraId="4291F868" w14:textId="77777777" w:rsidR="008D728B" w:rsidRPr="00D07EEC" w:rsidRDefault="0048724C">
      <w:pPr>
        <w:spacing w:before="11" w:line="204" w:lineRule="auto"/>
        <w:ind w:left="177" w:right="175"/>
        <w:jc w:val="both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I dati personali sono raccolti e trattati per le seguenti finalità ed esclusivamente per esse, rendendo noto fin d’ora che </w:t>
      </w:r>
      <w:r w:rsidRPr="00D07EEC">
        <w:rPr>
          <w:rFonts w:ascii="Times New Roman" w:hAnsi="Times New Roman" w:cs="Times New Roman"/>
          <w:b/>
          <w:color w:val="424242"/>
          <w:w w:val="105"/>
          <w:sz w:val="24"/>
          <w:szCs w:val="24"/>
        </w:rPr>
        <w:t>i dati forniti non verranno trattati per altre finalità che non siano direttamente e manifestamente connesse e consequenziali a quelle per le quali si forniscono i dati</w:t>
      </w: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:</w:t>
      </w:r>
    </w:p>
    <w:p w14:paraId="3B174DEC" w14:textId="5935B943" w:rsidR="008D728B" w:rsidRPr="00C4414B" w:rsidRDefault="008D728B" w:rsidP="00C4414B">
      <w:pPr>
        <w:widowControl/>
        <w:adjustRightInd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FE6B38" w14:textId="77777777" w:rsidR="008D728B" w:rsidRPr="00D07EEC" w:rsidRDefault="008D728B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37640428" w14:textId="77777777" w:rsidR="008D728B" w:rsidRPr="00D07EEC" w:rsidRDefault="0048724C">
      <w:pPr>
        <w:pStyle w:val="Titolo4"/>
        <w:ind w:left="177" w:firstLine="0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3 - Modalità del trattamento</w:t>
      </w:r>
    </w:p>
    <w:p w14:paraId="130050F2" w14:textId="77777777" w:rsidR="008D728B" w:rsidRPr="00D07EEC" w:rsidRDefault="0048724C">
      <w:pPr>
        <w:pStyle w:val="Corpotesto"/>
        <w:spacing w:before="6" w:line="216" w:lineRule="auto"/>
        <w:ind w:left="177" w:right="175"/>
        <w:jc w:val="both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Il trattamento dei dati è effettuato in modo da garantire sicurezza e riservatezza dei medesimi, mediante strumenti e mezzi cartacei, informatici e telematici idonei, adottando misure di sicurezza tecniche e amministrative atte a ridurre il rischio di perdita, uso non corretto, accesso non autorizzato, divulgazione e manomissione dei dati. I dati saranno trattati da personale allo scopo incaricato ed autorizzato.</w:t>
      </w:r>
    </w:p>
    <w:p w14:paraId="0E2E024C" w14:textId="77777777" w:rsidR="008D728B" w:rsidRPr="00D07EEC" w:rsidRDefault="0048724C">
      <w:pPr>
        <w:pStyle w:val="Corpotesto"/>
        <w:spacing w:line="216" w:lineRule="auto"/>
        <w:ind w:left="177" w:right="175"/>
        <w:jc w:val="both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I dati saranno trattati in conformità alle disposizioni di cui al </w:t>
      </w:r>
      <w:proofErr w:type="spellStart"/>
      <w:proofErr w:type="gramStart"/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reg.UE</w:t>
      </w:r>
      <w:proofErr w:type="spellEnd"/>
      <w:proofErr w:type="gramEnd"/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 n.679/2016 ed alle normative specifiche comunitarie e nazionali di applicazione e riferimento (</w:t>
      </w:r>
      <w:proofErr w:type="spellStart"/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D.Lgs.</w:t>
      </w:r>
      <w:proofErr w:type="spellEnd"/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 n.101/2018 - </w:t>
      </w:r>
      <w:proofErr w:type="spellStart"/>
      <w:proofErr w:type="gramStart"/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D.Lgs</w:t>
      </w:r>
      <w:proofErr w:type="gramEnd"/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.</w:t>
      </w:r>
      <w:proofErr w:type="spellEnd"/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 n.196/2003 così come successivamente modificato ed integrato).</w:t>
      </w:r>
    </w:p>
    <w:p w14:paraId="161AE1CC" w14:textId="7329F282" w:rsidR="008D728B" w:rsidRPr="00D07EEC" w:rsidRDefault="00F67437" w:rsidP="00F67437">
      <w:pPr>
        <w:pStyle w:val="Titolo4"/>
        <w:tabs>
          <w:tab w:val="left" w:pos="310"/>
        </w:tabs>
        <w:spacing w:before="1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24242"/>
          <w:w w:val="105"/>
          <w:sz w:val="24"/>
          <w:szCs w:val="24"/>
        </w:rPr>
        <w:t>4</w:t>
      </w:r>
      <w:r w:rsidR="0048724C"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- Dati oggetto di</w:t>
      </w:r>
      <w:r w:rsidR="0048724C" w:rsidRPr="00D07EEC">
        <w:rPr>
          <w:rFonts w:ascii="Times New Roman" w:hAnsi="Times New Roman" w:cs="Times New Roman"/>
          <w:color w:val="424242"/>
          <w:spacing w:val="-6"/>
          <w:w w:val="105"/>
          <w:sz w:val="24"/>
          <w:szCs w:val="24"/>
        </w:rPr>
        <w:t xml:space="preserve"> </w:t>
      </w:r>
      <w:r w:rsidR="0048724C"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trattamento</w:t>
      </w:r>
    </w:p>
    <w:p w14:paraId="20550DD4" w14:textId="77777777" w:rsidR="008D728B" w:rsidRPr="00D07EEC" w:rsidRDefault="0048724C">
      <w:pPr>
        <w:pStyle w:val="Corpotesto"/>
        <w:spacing w:line="195" w:lineRule="exact"/>
        <w:ind w:left="177"/>
        <w:jc w:val="both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Dati personali di persone fisiche oggetto di trattamento sono:</w:t>
      </w:r>
    </w:p>
    <w:p w14:paraId="7A0032C3" w14:textId="77777777" w:rsidR="008D728B" w:rsidRPr="00D07EEC" w:rsidRDefault="0048724C">
      <w:pPr>
        <w:pStyle w:val="Corpotesto"/>
        <w:spacing w:before="6" w:line="216" w:lineRule="auto"/>
        <w:ind w:left="177" w:right="175"/>
        <w:jc w:val="both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-Suoi nome e cognome, luogo e data di nascita, residenza / indirizzo, codice fiscale, e-mail, telefono, numero documento di identificazione;</w:t>
      </w:r>
    </w:p>
    <w:p w14:paraId="74A85E3E" w14:textId="77777777" w:rsidR="008D728B" w:rsidRPr="00D07EEC" w:rsidRDefault="0048724C">
      <w:pPr>
        <w:pStyle w:val="Paragrafoelenco"/>
        <w:numPr>
          <w:ilvl w:val="0"/>
          <w:numId w:val="1"/>
        </w:numPr>
        <w:tabs>
          <w:tab w:val="left" w:pos="301"/>
        </w:tabs>
        <w:spacing w:line="216" w:lineRule="auto"/>
        <w:ind w:right="175" w:firstLine="0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nome e cognome, luogo e data di nascita, residenza / indirizzo, codice fiscale, e-mail, telefono, numero documento di identificazione del</w:t>
      </w:r>
      <w:r w:rsidRPr="00D07EEC">
        <w:rPr>
          <w:rFonts w:ascii="Times New Roman" w:hAnsi="Times New Roman" w:cs="Times New Roman"/>
          <w:color w:val="424242"/>
          <w:spacing w:val="-6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Fiduciario;</w:t>
      </w:r>
    </w:p>
    <w:p w14:paraId="7A347704" w14:textId="3EB3DF4D" w:rsidR="008D728B" w:rsidRPr="00D07EEC" w:rsidRDefault="0048724C">
      <w:pPr>
        <w:pStyle w:val="Paragrafoelenco"/>
        <w:numPr>
          <w:ilvl w:val="0"/>
          <w:numId w:val="1"/>
        </w:numPr>
        <w:tabs>
          <w:tab w:val="left" w:pos="282"/>
        </w:tabs>
        <w:spacing w:line="216" w:lineRule="auto"/>
        <w:ind w:right="175" w:firstLine="0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composizione nucleo familiare, stato di necessità ed esposizione all’impatto economico, percezione o meno di altre forme di sostegno al reddito erogate da Stato, Regione o Comune e tutte le ulteriori informazioni richieste nel modulo fornito dal Comune di </w:t>
      </w:r>
      <w:r w:rsidR="00F67437">
        <w:rPr>
          <w:rFonts w:ascii="Times New Roman" w:hAnsi="Times New Roman" w:cs="Times New Roman"/>
          <w:color w:val="424242"/>
          <w:w w:val="105"/>
          <w:sz w:val="24"/>
          <w:szCs w:val="24"/>
        </w:rPr>
        <w:t>Ramacca</w:t>
      </w: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.</w:t>
      </w:r>
    </w:p>
    <w:p w14:paraId="49C6D674" w14:textId="158A702F" w:rsidR="008D728B" w:rsidRPr="00D07EEC" w:rsidRDefault="00F67437" w:rsidP="00F67437">
      <w:pPr>
        <w:pStyle w:val="Titolo4"/>
        <w:tabs>
          <w:tab w:val="left" w:pos="310"/>
        </w:tabs>
        <w:spacing w:before="159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24242"/>
          <w:w w:val="105"/>
          <w:sz w:val="24"/>
          <w:szCs w:val="24"/>
        </w:rPr>
        <w:lastRenderedPageBreak/>
        <w:t>5</w:t>
      </w:r>
      <w:r w:rsidR="0048724C"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- Comunicazione e diffusione dei</w:t>
      </w:r>
      <w:r w:rsidR="0048724C" w:rsidRPr="00D07EEC">
        <w:rPr>
          <w:rFonts w:ascii="Times New Roman" w:hAnsi="Times New Roman" w:cs="Times New Roman"/>
          <w:color w:val="424242"/>
          <w:spacing w:val="-7"/>
          <w:w w:val="105"/>
          <w:sz w:val="24"/>
          <w:szCs w:val="24"/>
        </w:rPr>
        <w:t xml:space="preserve"> </w:t>
      </w:r>
      <w:r w:rsidR="0048724C"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dati</w:t>
      </w:r>
    </w:p>
    <w:p w14:paraId="269DC4A8" w14:textId="645BEBB3" w:rsidR="008D728B" w:rsidRPr="00D07EEC" w:rsidRDefault="0048724C" w:rsidP="00A201C3">
      <w:pPr>
        <w:spacing w:before="15" w:line="204" w:lineRule="auto"/>
        <w:ind w:left="177" w:right="175"/>
        <w:jc w:val="both"/>
        <w:rPr>
          <w:rFonts w:ascii="Times New Roman" w:hAnsi="Times New Roman" w:cs="Times New Roman"/>
          <w:b/>
          <w:color w:val="424242"/>
          <w:w w:val="105"/>
          <w:sz w:val="24"/>
          <w:szCs w:val="24"/>
          <w:u w:val="single" w:color="424242"/>
        </w:rPr>
      </w:pP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I dati personali sono destinati e trattati dal Comune di </w:t>
      </w:r>
      <w:r w:rsidR="00F67437">
        <w:rPr>
          <w:rFonts w:ascii="Times New Roman" w:hAnsi="Times New Roman" w:cs="Times New Roman"/>
          <w:color w:val="424242"/>
          <w:w w:val="105"/>
          <w:sz w:val="24"/>
          <w:szCs w:val="24"/>
        </w:rPr>
        <w:t>Ramacca</w:t>
      </w: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 per le finalità di cui sopra e potranno eventualmente essere comunicati a soggetti terzi </w:t>
      </w:r>
      <w:r w:rsidRPr="00D07EEC">
        <w:rPr>
          <w:rFonts w:ascii="Times New Roman" w:hAnsi="Times New Roman" w:cs="Times New Roman"/>
          <w:b/>
          <w:color w:val="424242"/>
          <w:w w:val="105"/>
          <w:sz w:val="24"/>
          <w:szCs w:val="24"/>
          <w:u w:val="single" w:color="424242"/>
        </w:rPr>
        <w:t>specificatamente, ai so</w:t>
      </w:r>
      <w:r w:rsidRPr="00D07EEC">
        <w:rPr>
          <w:rFonts w:ascii="Times New Roman" w:hAnsi="Times New Roman" w:cs="Times New Roman"/>
          <w:b/>
          <w:color w:val="424242"/>
          <w:w w:val="105"/>
          <w:sz w:val="24"/>
          <w:szCs w:val="24"/>
        </w:rPr>
        <w:t>gg</w:t>
      </w:r>
      <w:r w:rsidRPr="00D07EEC">
        <w:rPr>
          <w:rFonts w:ascii="Times New Roman" w:hAnsi="Times New Roman" w:cs="Times New Roman"/>
          <w:b/>
          <w:color w:val="424242"/>
          <w:w w:val="105"/>
          <w:sz w:val="24"/>
          <w:szCs w:val="24"/>
          <w:u w:val="single" w:color="424242"/>
        </w:rPr>
        <w:t>etti appartenenti al Terzo Settore ovvero ad ulteriori so</w:t>
      </w:r>
      <w:r w:rsidRPr="00D07EEC">
        <w:rPr>
          <w:rFonts w:ascii="Times New Roman" w:hAnsi="Times New Roman" w:cs="Times New Roman"/>
          <w:b/>
          <w:color w:val="424242"/>
          <w:w w:val="105"/>
          <w:sz w:val="24"/>
          <w:szCs w:val="24"/>
        </w:rPr>
        <w:t>gg</w:t>
      </w:r>
      <w:r w:rsidRPr="00D07EEC">
        <w:rPr>
          <w:rFonts w:ascii="Times New Roman" w:hAnsi="Times New Roman" w:cs="Times New Roman"/>
          <w:b/>
          <w:color w:val="424242"/>
          <w:w w:val="105"/>
          <w:sz w:val="24"/>
          <w:szCs w:val="24"/>
          <w:u w:val="single" w:color="424242"/>
        </w:rPr>
        <w:t>etti che dovessero essere coinvolti nella</w:t>
      </w:r>
      <w:r w:rsidRPr="00D07EEC">
        <w:rPr>
          <w:rFonts w:ascii="Times New Roman" w:hAnsi="Times New Roman" w:cs="Times New Roman"/>
          <w:b/>
          <w:color w:val="424242"/>
          <w:w w:val="105"/>
          <w:sz w:val="24"/>
          <w:szCs w:val="24"/>
        </w:rPr>
        <w:t xml:space="preserve"> g</w:t>
      </w:r>
      <w:r w:rsidRPr="00D07EEC">
        <w:rPr>
          <w:rFonts w:ascii="Times New Roman" w:hAnsi="Times New Roman" w:cs="Times New Roman"/>
          <w:b/>
          <w:color w:val="424242"/>
          <w:w w:val="105"/>
          <w:sz w:val="24"/>
          <w:szCs w:val="24"/>
          <w:u w:val="single" w:color="424242"/>
        </w:rPr>
        <w:t>estione del procedimento in tutte le fasi d</w:t>
      </w:r>
      <w:r w:rsidRPr="00D07EEC">
        <w:rPr>
          <w:rFonts w:ascii="Times New Roman" w:hAnsi="Times New Roman" w:cs="Times New Roman"/>
          <w:b/>
          <w:color w:val="424242"/>
          <w:w w:val="105"/>
          <w:sz w:val="24"/>
          <w:szCs w:val="24"/>
        </w:rPr>
        <w:t>i</w:t>
      </w:r>
      <w:r w:rsidRPr="00D07EEC">
        <w:rPr>
          <w:rFonts w:ascii="Times New Roman" w:hAnsi="Times New Roman" w:cs="Times New Roman"/>
          <w:b/>
          <w:color w:val="424242"/>
          <w:w w:val="105"/>
          <w:sz w:val="24"/>
          <w:szCs w:val="24"/>
          <w:u w:val="single" w:color="424242"/>
        </w:rPr>
        <w:t xml:space="preserve"> esso ivi compresa quella di esecuzione di controlli previsti dalla normativa nonché quella di ero</w:t>
      </w:r>
      <w:r w:rsidRPr="00D07EEC">
        <w:rPr>
          <w:rFonts w:ascii="Times New Roman" w:hAnsi="Times New Roman" w:cs="Times New Roman"/>
          <w:b/>
          <w:color w:val="424242"/>
          <w:w w:val="105"/>
          <w:sz w:val="24"/>
          <w:szCs w:val="24"/>
        </w:rPr>
        <w:t>g</w:t>
      </w:r>
      <w:r w:rsidRPr="00D07EEC">
        <w:rPr>
          <w:rFonts w:ascii="Times New Roman" w:hAnsi="Times New Roman" w:cs="Times New Roman"/>
          <w:b/>
          <w:color w:val="424242"/>
          <w:w w:val="105"/>
          <w:sz w:val="24"/>
          <w:szCs w:val="24"/>
          <w:u w:val="single" w:color="424242"/>
        </w:rPr>
        <w:t>azione de</w:t>
      </w:r>
      <w:r w:rsidR="00A201C3" w:rsidRPr="00D07EEC">
        <w:rPr>
          <w:rFonts w:ascii="Times New Roman" w:hAnsi="Times New Roman" w:cs="Times New Roman"/>
          <w:b/>
          <w:color w:val="424242"/>
          <w:w w:val="105"/>
          <w:sz w:val="24"/>
          <w:szCs w:val="24"/>
          <w:u w:val="single" w:color="424242"/>
        </w:rPr>
        <w:t xml:space="preserve">l </w:t>
      </w:r>
      <w:proofErr w:type="gramStart"/>
      <w:r w:rsidRPr="00D07EEC">
        <w:rPr>
          <w:rFonts w:ascii="Times New Roman" w:hAnsi="Times New Roman" w:cs="Times New Roman"/>
          <w:b/>
          <w:color w:val="424242"/>
          <w:w w:val="105"/>
          <w:sz w:val="24"/>
          <w:szCs w:val="24"/>
          <w:u w:val="single" w:color="424242"/>
        </w:rPr>
        <w:t>servizio .Tali</w:t>
      </w:r>
      <w:proofErr w:type="gramEnd"/>
      <w:r w:rsidRPr="00D07EEC">
        <w:rPr>
          <w:rFonts w:ascii="Times New Roman" w:hAnsi="Times New Roman" w:cs="Times New Roman"/>
          <w:b/>
          <w:color w:val="424242"/>
          <w:w w:val="105"/>
          <w:sz w:val="24"/>
          <w:szCs w:val="24"/>
          <w:u w:val="single" w:color="424242"/>
        </w:rPr>
        <w:t xml:space="preserve"> dati non saranno, invece, soggetti a diffusione.</w:t>
      </w:r>
    </w:p>
    <w:p w14:paraId="0D8E2572" w14:textId="356E2352" w:rsidR="008D728B" w:rsidRPr="00D07EEC" w:rsidRDefault="00F67437" w:rsidP="00F67437">
      <w:pPr>
        <w:pStyle w:val="Titolo4"/>
        <w:tabs>
          <w:tab w:val="left" w:pos="310"/>
        </w:tabs>
        <w:spacing w:before="161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24242"/>
          <w:w w:val="105"/>
          <w:sz w:val="24"/>
          <w:szCs w:val="24"/>
        </w:rPr>
        <w:t>6</w:t>
      </w:r>
      <w:r w:rsidR="0048724C"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- Trasferimento dei</w:t>
      </w:r>
      <w:r w:rsidR="0048724C" w:rsidRPr="00D07EEC">
        <w:rPr>
          <w:rFonts w:ascii="Times New Roman" w:hAnsi="Times New Roman" w:cs="Times New Roman"/>
          <w:color w:val="424242"/>
          <w:spacing w:val="-4"/>
          <w:w w:val="105"/>
          <w:sz w:val="24"/>
          <w:szCs w:val="24"/>
        </w:rPr>
        <w:t xml:space="preserve"> </w:t>
      </w:r>
      <w:r w:rsidR="0048724C"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dati</w:t>
      </w:r>
    </w:p>
    <w:p w14:paraId="213F3F2D" w14:textId="68E10B05" w:rsidR="008D728B" w:rsidRPr="00D07EEC" w:rsidRDefault="0048724C">
      <w:pPr>
        <w:pStyle w:val="Corpotesto"/>
        <w:spacing w:before="5" w:line="216" w:lineRule="auto"/>
        <w:ind w:left="177" w:right="175"/>
        <w:jc w:val="both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Il Comune di </w:t>
      </w:r>
      <w:proofErr w:type="gramStart"/>
      <w:r w:rsidR="00F67437">
        <w:rPr>
          <w:rFonts w:ascii="Times New Roman" w:hAnsi="Times New Roman" w:cs="Times New Roman"/>
          <w:color w:val="424242"/>
          <w:w w:val="105"/>
          <w:sz w:val="24"/>
          <w:szCs w:val="24"/>
        </w:rPr>
        <w:t>Ramacca</w:t>
      </w:r>
      <w:r w:rsidR="00A201C3"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 non</w:t>
      </w:r>
      <w:proofErr w:type="gramEnd"/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 trasferirà i dati personali in Stati terzi non appartenenti all’Unione Europea né ad organizzazioni internazionali.</w:t>
      </w:r>
    </w:p>
    <w:p w14:paraId="12675863" w14:textId="77777777" w:rsidR="008D728B" w:rsidRPr="00D07EEC" w:rsidRDefault="008D728B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p w14:paraId="21B67E2F" w14:textId="1C70A1A6" w:rsidR="008D728B" w:rsidRPr="00D07EEC" w:rsidRDefault="00F67437" w:rsidP="00F67437">
      <w:pPr>
        <w:pStyle w:val="Titolo4"/>
        <w:tabs>
          <w:tab w:val="left" w:pos="310"/>
        </w:tabs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24242"/>
          <w:w w:val="105"/>
          <w:sz w:val="24"/>
          <w:szCs w:val="24"/>
        </w:rPr>
        <w:t>7</w:t>
      </w:r>
      <w:r w:rsidR="0048724C"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- Periodo di conservazione dei</w:t>
      </w:r>
      <w:r w:rsidR="0048724C" w:rsidRPr="00D07EEC">
        <w:rPr>
          <w:rFonts w:ascii="Times New Roman" w:hAnsi="Times New Roman" w:cs="Times New Roman"/>
          <w:color w:val="424242"/>
          <w:spacing w:val="-7"/>
          <w:w w:val="105"/>
          <w:sz w:val="24"/>
          <w:szCs w:val="24"/>
        </w:rPr>
        <w:t xml:space="preserve"> </w:t>
      </w:r>
      <w:r w:rsidR="0048724C"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dati</w:t>
      </w:r>
    </w:p>
    <w:p w14:paraId="71139358" w14:textId="0BDAC43E" w:rsidR="008D728B" w:rsidRPr="00D07EEC" w:rsidRDefault="0048724C">
      <w:pPr>
        <w:pStyle w:val="Corpotesto"/>
        <w:spacing w:before="5" w:line="216" w:lineRule="auto"/>
        <w:ind w:left="177" w:right="175"/>
        <w:jc w:val="both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Il Comune di </w:t>
      </w:r>
      <w:r w:rsidR="00F67437">
        <w:rPr>
          <w:rFonts w:ascii="Times New Roman" w:hAnsi="Times New Roman" w:cs="Times New Roman"/>
          <w:color w:val="424242"/>
          <w:w w:val="105"/>
          <w:sz w:val="24"/>
          <w:szCs w:val="24"/>
        </w:rPr>
        <w:t>Ramacca</w:t>
      </w: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 conserverà i dati personal</w:t>
      </w:r>
      <w:r w:rsidR="00F67437">
        <w:rPr>
          <w:rFonts w:ascii="Times New Roman" w:hAnsi="Times New Roman" w:cs="Times New Roman"/>
          <w:color w:val="424242"/>
          <w:w w:val="105"/>
          <w:sz w:val="24"/>
          <w:szCs w:val="24"/>
        </w:rPr>
        <w:t>i indicati al precedente punto 4</w:t>
      </w: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 per il periodo occorrente allo svolgimento e smaltimento della procedura del servizio e comunque per il tempo non eccedente due anni.</w:t>
      </w:r>
    </w:p>
    <w:p w14:paraId="17089D5B" w14:textId="77777777" w:rsidR="008D728B" w:rsidRPr="00D07EEC" w:rsidRDefault="008D728B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40896A06" w14:textId="62A722F0" w:rsidR="008D728B" w:rsidRPr="00D07EEC" w:rsidRDefault="00F67437" w:rsidP="00F67437">
      <w:pPr>
        <w:pStyle w:val="Titolo4"/>
        <w:tabs>
          <w:tab w:val="left" w:pos="310"/>
        </w:tabs>
        <w:spacing w:before="1"/>
        <w:ind w:left="177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24242"/>
          <w:w w:val="105"/>
          <w:sz w:val="24"/>
          <w:szCs w:val="24"/>
        </w:rPr>
        <w:t>8</w:t>
      </w:r>
      <w:r w:rsidR="0048724C"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- Diritti</w:t>
      </w:r>
      <w:r w:rsidR="0048724C" w:rsidRPr="00D07EEC">
        <w:rPr>
          <w:rFonts w:ascii="Times New Roman" w:hAnsi="Times New Roman" w:cs="Times New Roman"/>
          <w:color w:val="424242"/>
          <w:spacing w:val="-3"/>
          <w:w w:val="105"/>
          <w:sz w:val="24"/>
          <w:szCs w:val="24"/>
        </w:rPr>
        <w:t xml:space="preserve"> </w:t>
      </w:r>
      <w:r w:rsidR="0048724C"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dell’interessato</w:t>
      </w:r>
    </w:p>
    <w:p w14:paraId="72B54A55" w14:textId="77777777" w:rsidR="008D728B" w:rsidRPr="00D07EEC" w:rsidRDefault="0048724C">
      <w:pPr>
        <w:pStyle w:val="Corpotesto"/>
        <w:spacing w:before="5" w:line="216" w:lineRule="auto"/>
        <w:ind w:left="177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Il Disponente nonché il Fiduciario potranno esercitare i diritti specificati negli articoli da 15 a 21 del GDPR, di seguito indicati:</w:t>
      </w:r>
    </w:p>
    <w:p w14:paraId="2FF19D22" w14:textId="77777777" w:rsidR="008D728B" w:rsidRPr="00D07EEC" w:rsidRDefault="0048724C">
      <w:pPr>
        <w:pStyle w:val="Paragrafoelenco"/>
        <w:numPr>
          <w:ilvl w:val="1"/>
          <w:numId w:val="2"/>
        </w:numPr>
        <w:tabs>
          <w:tab w:val="left" w:pos="881"/>
          <w:tab w:val="left" w:pos="882"/>
        </w:tabs>
        <w:spacing w:line="188" w:lineRule="exact"/>
        <w:ind w:hanging="490"/>
        <w:jc w:val="left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Diritto</w:t>
      </w:r>
      <w:r w:rsidRPr="00D07EEC">
        <w:rPr>
          <w:rFonts w:ascii="Times New Roman" w:hAnsi="Times New Roman" w:cs="Times New Roman"/>
          <w:b/>
          <w:spacing w:val="6"/>
          <w:w w:val="105"/>
          <w:sz w:val="24"/>
          <w:szCs w:val="24"/>
          <w:u w:val="single"/>
        </w:rPr>
        <w:t xml:space="preserve"> </w:t>
      </w:r>
      <w:r w:rsidRPr="00D07EEC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di</w:t>
      </w:r>
      <w:r w:rsidRPr="00D07EEC">
        <w:rPr>
          <w:rFonts w:ascii="Times New Roman" w:hAnsi="Times New Roman" w:cs="Times New Roman"/>
          <w:b/>
          <w:spacing w:val="6"/>
          <w:w w:val="105"/>
          <w:sz w:val="24"/>
          <w:szCs w:val="24"/>
          <w:u w:val="single"/>
        </w:rPr>
        <w:t xml:space="preserve"> </w:t>
      </w:r>
      <w:r w:rsidRPr="00D07EEC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accesso</w:t>
      </w:r>
      <w:r w:rsidRPr="00D07EEC">
        <w:rPr>
          <w:rFonts w:ascii="Times New Roman" w:hAnsi="Times New Roman" w:cs="Times New Roman"/>
          <w:b/>
          <w:spacing w:val="5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ai</w:t>
      </w:r>
      <w:r w:rsidRPr="00D07EEC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dati</w:t>
      </w:r>
      <w:r w:rsidRPr="00D07EEC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personali</w:t>
      </w:r>
      <w:r w:rsidRPr="00D07EEC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ovvero</w:t>
      </w:r>
      <w:r w:rsidRPr="00D07EEC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D07EEC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conoscere</w:t>
      </w:r>
      <w:r w:rsidRPr="00D07EEC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se</w:t>
      </w:r>
      <w:r w:rsidRPr="00D07EEC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sia</w:t>
      </w:r>
      <w:r w:rsidRPr="00D07EEC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o</w:t>
      </w:r>
      <w:r w:rsidRPr="00D07EEC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meno</w:t>
      </w:r>
      <w:r w:rsidRPr="00D07EEC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D07EEC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corso</w:t>
      </w:r>
      <w:r w:rsidRPr="00D07EEC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il</w:t>
      </w:r>
      <w:r w:rsidRPr="00D07EEC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trattamento</w:t>
      </w:r>
      <w:r w:rsidRPr="00D07EEC">
        <w:rPr>
          <w:rFonts w:ascii="Times New Roman" w:hAnsi="Times New Roman" w:cs="Times New Roman"/>
          <w:spacing w:val="7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dei</w:t>
      </w:r>
      <w:r w:rsidRPr="00D07EEC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dati,</w:t>
      </w:r>
    </w:p>
    <w:p w14:paraId="6325FDBC" w14:textId="77777777" w:rsidR="008D728B" w:rsidRPr="00D07EEC" w:rsidRDefault="0048724C">
      <w:pPr>
        <w:pStyle w:val="Corpotesto"/>
        <w:spacing w:before="6" w:line="216" w:lineRule="auto"/>
        <w:ind w:left="881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w w:val="105"/>
          <w:sz w:val="24"/>
          <w:szCs w:val="24"/>
        </w:rPr>
        <w:t>per quali finalità e per quali tipologie di dati nonché i destinatari ed il tempo di conservazione dei medesimi (art.15);</w:t>
      </w:r>
    </w:p>
    <w:p w14:paraId="43841413" w14:textId="77777777" w:rsidR="008D728B" w:rsidRPr="00D07EEC" w:rsidRDefault="0048724C">
      <w:pPr>
        <w:pStyle w:val="Paragrafoelenco"/>
        <w:numPr>
          <w:ilvl w:val="1"/>
          <w:numId w:val="2"/>
        </w:numPr>
        <w:tabs>
          <w:tab w:val="left" w:pos="881"/>
          <w:tab w:val="left" w:pos="882"/>
        </w:tabs>
        <w:spacing w:line="188" w:lineRule="exact"/>
        <w:ind w:hanging="490"/>
        <w:jc w:val="left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Diritto</w:t>
      </w:r>
      <w:r w:rsidRPr="00D07EEC">
        <w:rPr>
          <w:rFonts w:ascii="Times New Roman" w:hAnsi="Times New Roman" w:cs="Times New Roman"/>
          <w:b/>
          <w:spacing w:val="12"/>
          <w:w w:val="105"/>
          <w:sz w:val="24"/>
          <w:szCs w:val="24"/>
          <w:u w:val="single"/>
        </w:rPr>
        <w:t xml:space="preserve"> </w:t>
      </w:r>
      <w:r w:rsidRPr="00D07EEC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alla</w:t>
      </w:r>
      <w:r w:rsidRPr="00D07EEC">
        <w:rPr>
          <w:rFonts w:ascii="Times New Roman" w:hAnsi="Times New Roman" w:cs="Times New Roman"/>
          <w:b/>
          <w:spacing w:val="13"/>
          <w:w w:val="105"/>
          <w:sz w:val="24"/>
          <w:szCs w:val="24"/>
          <w:u w:val="single"/>
        </w:rPr>
        <w:t xml:space="preserve"> </w:t>
      </w:r>
      <w:r w:rsidRPr="00D07EEC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rettifica</w:t>
      </w:r>
      <w:r w:rsidRPr="00D07EEC">
        <w:rPr>
          <w:rFonts w:ascii="Times New Roman" w:hAnsi="Times New Roman" w:cs="Times New Roman"/>
          <w:b/>
          <w:spacing w:val="12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ovvero</w:t>
      </w:r>
      <w:r w:rsidRPr="00D07EEC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il</w:t>
      </w:r>
      <w:r w:rsidRPr="00D07EEC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diritto</w:t>
      </w:r>
      <w:r w:rsidRPr="00D07EEC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ad</w:t>
      </w:r>
      <w:r w:rsidRPr="00D07EEC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ottenere,</w:t>
      </w:r>
      <w:r w:rsidRPr="00D07EEC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senza</w:t>
      </w:r>
      <w:r w:rsidRPr="00D07EEC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ingiustificato</w:t>
      </w:r>
      <w:r w:rsidRPr="00D07EEC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ritardo,</w:t>
      </w:r>
      <w:r w:rsidRPr="00D07EEC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dal</w:t>
      </w:r>
      <w:r w:rsidRPr="00D07EEC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titolare</w:t>
      </w:r>
      <w:r w:rsidRPr="00D07EEC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D07EEC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rettifica</w:t>
      </w:r>
      <w:r w:rsidRPr="00D07EEC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dei</w:t>
      </w:r>
    </w:p>
    <w:p w14:paraId="3D0303A1" w14:textId="77777777" w:rsidR="008D728B" w:rsidRPr="00D07EEC" w:rsidRDefault="0048724C">
      <w:pPr>
        <w:pStyle w:val="Corpotesto"/>
        <w:spacing w:line="189" w:lineRule="exact"/>
        <w:ind w:left="881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w w:val="105"/>
          <w:sz w:val="24"/>
          <w:szCs w:val="24"/>
        </w:rPr>
        <w:t>dati inesatti (art.16);</w:t>
      </w:r>
    </w:p>
    <w:p w14:paraId="37AF1274" w14:textId="77777777" w:rsidR="008D728B" w:rsidRPr="00D07EEC" w:rsidRDefault="0048724C">
      <w:pPr>
        <w:pStyle w:val="Paragrafoelenco"/>
        <w:numPr>
          <w:ilvl w:val="1"/>
          <w:numId w:val="2"/>
        </w:numPr>
        <w:tabs>
          <w:tab w:val="left" w:pos="882"/>
        </w:tabs>
        <w:spacing w:before="3" w:line="213" w:lineRule="auto"/>
        <w:ind w:right="175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Diritto</w:t>
      </w:r>
      <w:r w:rsidRPr="00D07EEC">
        <w:rPr>
          <w:rFonts w:ascii="Times New Roman" w:hAnsi="Times New Roman" w:cs="Times New Roman"/>
          <w:b/>
          <w:spacing w:val="-4"/>
          <w:w w:val="105"/>
          <w:sz w:val="24"/>
          <w:szCs w:val="24"/>
          <w:u w:val="single"/>
        </w:rPr>
        <w:t xml:space="preserve"> </w:t>
      </w:r>
      <w:r w:rsidRPr="00D07EEC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alla</w:t>
      </w:r>
      <w:r w:rsidRPr="00D07EEC">
        <w:rPr>
          <w:rFonts w:ascii="Times New Roman" w:hAnsi="Times New Roman" w:cs="Times New Roman"/>
          <w:b/>
          <w:spacing w:val="-4"/>
          <w:w w:val="105"/>
          <w:sz w:val="24"/>
          <w:szCs w:val="24"/>
          <w:u w:val="single"/>
        </w:rPr>
        <w:t xml:space="preserve"> </w:t>
      </w:r>
      <w:r w:rsidRPr="00D07EEC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cancellazione</w:t>
      </w:r>
      <w:r w:rsidRPr="00D07EEC">
        <w:rPr>
          <w:rFonts w:ascii="Times New Roman" w:hAnsi="Times New Roman" w:cs="Times New Roman"/>
          <w:b/>
          <w:spacing w:val="-3"/>
          <w:w w:val="105"/>
          <w:sz w:val="24"/>
          <w:szCs w:val="24"/>
          <w:u w:val="single"/>
        </w:rPr>
        <w:t xml:space="preserve"> </w:t>
      </w:r>
      <w:r w:rsidRPr="00D07EEC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(“diritto</w:t>
      </w:r>
      <w:r w:rsidRPr="00D07EEC">
        <w:rPr>
          <w:rFonts w:ascii="Times New Roman" w:hAnsi="Times New Roman" w:cs="Times New Roman"/>
          <w:b/>
          <w:spacing w:val="-4"/>
          <w:w w:val="105"/>
          <w:sz w:val="24"/>
          <w:szCs w:val="24"/>
          <w:u w:val="single"/>
        </w:rPr>
        <w:t xml:space="preserve"> </w:t>
      </w:r>
      <w:r w:rsidRPr="00D07EEC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all’oblio”)</w:t>
      </w:r>
      <w:r w:rsidRPr="00D07EEC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ovvero</w:t>
      </w:r>
      <w:r w:rsidRPr="00D07EE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il</w:t>
      </w:r>
      <w:r w:rsidRPr="00D07EE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diritto</w:t>
      </w:r>
      <w:r w:rsidRPr="00D07EE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di</w:t>
      </w:r>
      <w:r w:rsidRPr="00D07EE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ottenere</w:t>
      </w:r>
      <w:r w:rsidRPr="00D07EE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dal</w:t>
      </w:r>
      <w:r w:rsidRPr="00D07EE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Titolare</w:t>
      </w:r>
      <w:r w:rsidRPr="00D07EE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la</w:t>
      </w:r>
      <w:r w:rsidRPr="00D07EE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cancellazione</w:t>
      </w:r>
      <w:r w:rsidRPr="00D07EE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dei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dati personali che lo riguardano senza ingiustificato ritardo per i motivi di cui alla relativa disposizione del GDPR ivi specificamente inclusa la possibilità di revoca del consenso</w:t>
      </w:r>
      <w:r w:rsidRPr="00D07EEC">
        <w:rPr>
          <w:rFonts w:ascii="Times New Roman" w:hAnsi="Times New Roman" w:cs="Times New Roman"/>
          <w:spacing w:val="-22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(art.17)</w:t>
      </w:r>
    </w:p>
    <w:p w14:paraId="5263B33F" w14:textId="77777777" w:rsidR="008D728B" w:rsidRPr="00D07EEC" w:rsidRDefault="0048724C">
      <w:pPr>
        <w:pStyle w:val="Paragrafoelenco"/>
        <w:numPr>
          <w:ilvl w:val="1"/>
          <w:numId w:val="2"/>
        </w:numPr>
        <w:tabs>
          <w:tab w:val="left" w:pos="882"/>
        </w:tabs>
        <w:spacing w:line="213" w:lineRule="auto"/>
        <w:ind w:right="175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Diritto di limitazione</w:t>
      </w:r>
      <w:r w:rsidRPr="00D07EEC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 xml:space="preserve">del trattamento in caso di contestazione dell’esattezza dei dati, opposizione </w:t>
      </w:r>
      <w:r w:rsidRPr="00D07EE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al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trattamento di essi in caso di trattamento illecito, utilizzo per fini di esercizio di diritti in sede giudiziaria e</w:t>
      </w:r>
      <w:r w:rsidRPr="00D07EE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contestuale</w:t>
      </w:r>
      <w:r w:rsidRPr="00D07EE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non</w:t>
      </w:r>
      <w:r w:rsidRPr="00D07EE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necessità</w:t>
      </w:r>
      <w:r w:rsidRPr="00D07EE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per</w:t>
      </w:r>
      <w:r w:rsidRPr="00D07EE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il</w:t>
      </w:r>
      <w:r w:rsidRPr="00D07EE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trattamento</w:t>
      </w:r>
      <w:r w:rsidRPr="00D07EE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da</w:t>
      </w:r>
      <w:r w:rsidRPr="00D07EE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parte</w:t>
      </w:r>
      <w:r w:rsidRPr="00D07EE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del</w:t>
      </w:r>
      <w:r w:rsidRPr="00D07EE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titolare</w:t>
      </w:r>
      <w:r w:rsidRPr="00D07EE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proofErr w:type="gramStart"/>
      <w:r w:rsidRPr="00D07EEC">
        <w:rPr>
          <w:rFonts w:ascii="Times New Roman" w:hAnsi="Times New Roman" w:cs="Times New Roman"/>
          <w:w w:val="105"/>
          <w:sz w:val="24"/>
          <w:szCs w:val="24"/>
        </w:rPr>
        <w:t>ed</w:t>
      </w:r>
      <w:proofErr w:type="gramEnd"/>
      <w:r w:rsidRPr="00D07EEC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D07EE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infine,</w:t>
      </w:r>
      <w:r w:rsidRPr="00D07EE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nelle</w:t>
      </w:r>
      <w:r w:rsidRPr="00D07EE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more</w:t>
      </w:r>
      <w:r w:rsidRPr="00D07EE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della</w:t>
      </w:r>
      <w:r w:rsidRPr="00D07EE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verifica sulla prevalenza degli interessi legittimi del titolare rispetto a quelli dell’interessato (art.</w:t>
      </w:r>
      <w:r w:rsidRPr="00D07EEC">
        <w:rPr>
          <w:rFonts w:ascii="Times New Roman" w:hAnsi="Times New Roman" w:cs="Times New Roman"/>
          <w:spacing w:val="-30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18);</w:t>
      </w:r>
    </w:p>
    <w:p w14:paraId="55E06030" w14:textId="77777777" w:rsidR="008D728B" w:rsidRPr="00D07EEC" w:rsidRDefault="0048724C">
      <w:pPr>
        <w:pStyle w:val="Paragrafoelenco"/>
        <w:numPr>
          <w:ilvl w:val="1"/>
          <w:numId w:val="2"/>
        </w:numPr>
        <w:tabs>
          <w:tab w:val="left" w:pos="882"/>
        </w:tabs>
        <w:spacing w:line="213" w:lineRule="auto"/>
        <w:ind w:right="175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Diritto alla portabilità</w:t>
      </w:r>
      <w:r w:rsidRPr="00D07EEC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dei dati ovvero il diritto di ricevere in un formato strutturato di uso comune e leggibile da dispositivo automatico su cui trasferirli verso altro titolare nel caso in cui il trattamento avvenga sulla base del consenso ovvero sia eseguito con mezzi automatizzati</w:t>
      </w:r>
      <w:r w:rsidRPr="00D07EEC">
        <w:rPr>
          <w:rFonts w:ascii="Times New Roman" w:hAnsi="Times New Roman" w:cs="Times New Roman"/>
          <w:spacing w:val="-25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(art.20);</w:t>
      </w:r>
    </w:p>
    <w:p w14:paraId="1BD6E549" w14:textId="77777777" w:rsidR="008D728B" w:rsidRPr="00D07EEC" w:rsidRDefault="0048724C">
      <w:pPr>
        <w:pStyle w:val="Paragrafoelenco"/>
        <w:numPr>
          <w:ilvl w:val="1"/>
          <w:numId w:val="2"/>
        </w:numPr>
        <w:tabs>
          <w:tab w:val="left" w:pos="882"/>
        </w:tabs>
        <w:spacing w:line="203" w:lineRule="exact"/>
        <w:ind w:hanging="490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b/>
          <w:w w:val="105"/>
          <w:sz w:val="24"/>
          <w:szCs w:val="24"/>
          <w:u w:val="single"/>
        </w:rPr>
        <w:t>Diritto di opposizione</w:t>
      </w:r>
      <w:r w:rsidRPr="00D07EEC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al trattamento (art.</w:t>
      </w:r>
      <w:r w:rsidRPr="00D07EE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>21).</w:t>
      </w:r>
    </w:p>
    <w:p w14:paraId="1E26DED0" w14:textId="77777777" w:rsidR="008D728B" w:rsidRPr="00D07EEC" w:rsidRDefault="008D728B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543E9B5E" w14:textId="0B05FF46" w:rsidR="008D728B" w:rsidRPr="00D07EEC" w:rsidRDefault="0048724C">
      <w:pPr>
        <w:pStyle w:val="Corpotesto"/>
        <w:spacing w:line="216" w:lineRule="auto"/>
        <w:ind w:left="177" w:right="175"/>
        <w:jc w:val="both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L'interessato può esercitare questi diritti inviando una richiesta alla </w:t>
      </w:r>
      <w:proofErr w:type="spellStart"/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pec</w:t>
      </w:r>
      <w:proofErr w:type="spellEnd"/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 del Comune di </w:t>
      </w:r>
      <w:r w:rsidR="00956BC1">
        <w:rPr>
          <w:rFonts w:ascii="Times New Roman" w:hAnsi="Times New Roman" w:cs="Times New Roman"/>
          <w:color w:val="424242"/>
          <w:w w:val="105"/>
          <w:sz w:val="24"/>
          <w:szCs w:val="24"/>
        </w:rPr>
        <w:t>Ramacca</w:t>
      </w:r>
      <w:r w:rsidR="00A201C3"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.</w:t>
      </w:r>
    </w:p>
    <w:p w14:paraId="00DB3BC5" w14:textId="5D81BB4E" w:rsidR="008D728B" w:rsidRPr="00D07EEC" w:rsidRDefault="0048724C">
      <w:pPr>
        <w:pStyle w:val="Corpotesto"/>
        <w:spacing w:line="216" w:lineRule="auto"/>
        <w:ind w:left="177" w:right="175"/>
        <w:jc w:val="both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Nell'oggetto l’interessato dovrà specificare il diritto che si intende esercitare, per quale finalità sa o si suppone che i suoi dati siano stati raccolti dal Comune di </w:t>
      </w:r>
      <w:proofErr w:type="gramStart"/>
      <w:r w:rsidR="00956BC1">
        <w:rPr>
          <w:rFonts w:ascii="Times New Roman" w:hAnsi="Times New Roman" w:cs="Times New Roman"/>
          <w:color w:val="424242"/>
          <w:w w:val="105"/>
          <w:sz w:val="24"/>
          <w:szCs w:val="24"/>
        </w:rPr>
        <w:t>Ramacca</w:t>
      </w:r>
      <w:r w:rsidR="00A201C3"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 e</w:t>
      </w:r>
      <w:proofErr w:type="gramEnd"/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 dovrà allegare, se la richiesta non proviene da casella </w:t>
      </w:r>
      <w:proofErr w:type="spellStart"/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pec</w:t>
      </w:r>
      <w:proofErr w:type="spellEnd"/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 intestata all'interessato, un proprio documento di identità.</w:t>
      </w:r>
    </w:p>
    <w:p w14:paraId="7590A724" w14:textId="54FB74E7" w:rsidR="008D728B" w:rsidRPr="00D07EEC" w:rsidRDefault="00956BC1" w:rsidP="00956BC1">
      <w:pPr>
        <w:pStyle w:val="Titolo4"/>
        <w:tabs>
          <w:tab w:val="left" w:pos="397"/>
        </w:tabs>
        <w:spacing w:before="161"/>
        <w:ind w:left="39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24242"/>
          <w:w w:val="105"/>
          <w:sz w:val="24"/>
          <w:szCs w:val="24"/>
        </w:rPr>
        <w:t>9</w:t>
      </w:r>
      <w:r w:rsidR="0048724C"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- Diritto di</w:t>
      </w:r>
      <w:r w:rsidR="0048724C" w:rsidRPr="00D07EEC">
        <w:rPr>
          <w:rFonts w:ascii="Times New Roman" w:hAnsi="Times New Roman" w:cs="Times New Roman"/>
          <w:color w:val="424242"/>
          <w:spacing w:val="-4"/>
          <w:w w:val="105"/>
          <w:sz w:val="24"/>
          <w:szCs w:val="24"/>
        </w:rPr>
        <w:t xml:space="preserve"> </w:t>
      </w:r>
      <w:r w:rsidR="0048724C"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reclamo</w:t>
      </w:r>
    </w:p>
    <w:p w14:paraId="49690139" w14:textId="45C85C65" w:rsidR="008D728B" w:rsidRPr="00D07EEC" w:rsidRDefault="0048724C">
      <w:pPr>
        <w:pStyle w:val="Corpotesto"/>
        <w:spacing w:before="5" w:line="216" w:lineRule="auto"/>
        <w:ind w:left="177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L’interessato potrà proporre reclamo al Garante della privacy - Piazza Venezia </w:t>
      </w:r>
      <w:r w:rsidRPr="00D07EEC">
        <w:rPr>
          <w:rFonts w:ascii="Times New Roman" w:hAnsi="Times New Roman" w:cs="Times New Roman"/>
          <w:w w:val="105"/>
          <w:sz w:val="24"/>
          <w:szCs w:val="24"/>
        </w:rPr>
        <w:t xml:space="preserve">n.11 - 00186 - Roma </w:t>
      </w:r>
      <w:hyperlink r:id="rId7" w:history="1">
        <w:r w:rsidR="00F67437" w:rsidRPr="00D8216A">
          <w:rPr>
            <w:rStyle w:val="Collegamentoipertestuale"/>
            <w:rFonts w:ascii="Times New Roman" w:hAnsi="Times New Roman" w:cs="Times New Roman"/>
            <w:w w:val="105"/>
            <w:sz w:val="24"/>
            <w:szCs w:val="24"/>
            <w:u w:color="011893"/>
          </w:rPr>
          <w:t>www.</w:t>
        </w:r>
        <w:r w:rsidR="00F67437" w:rsidRPr="00D8216A">
          <w:rPr>
            <w:rStyle w:val="Collegamentoipertestuale"/>
            <w:rFonts w:ascii="Times New Roman" w:hAnsi="Times New Roman" w:cs="Times New Roman"/>
            <w:w w:val="105"/>
            <w:sz w:val="24"/>
            <w:szCs w:val="24"/>
          </w:rPr>
          <w:t>g</w:t>
        </w:r>
        <w:r w:rsidR="00F67437" w:rsidRPr="00D8216A">
          <w:rPr>
            <w:rStyle w:val="Collegamentoipertestuale"/>
            <w:rFonts w:ascii="Times New Roman" w:hAnsi="Times New Roman" w:cs="Times New Roman"/>
            <w:w w:val="105"/>
            <w:sz w:val="24"/>
            <w:szCs w:val="24"/>
            <w:u w:color="011893"/>
          </w:rPr>
          <w:t>aranteprivacy.i</w:t>
        </w:r>
        <w:r w:rsidR="00F67437" w:rsidRPr="00D8216A">
          <w:rPr>
            <w:rStyle w:val="Collegamentoipertestuale"/>
            <w:rFonts w:ascii="Times New Roman" w:hAnsi="Times New Roman" w:cs="Times New Roman"/>
            <w:w w:val="105"/>
            <w:sz w:val="24"/>
            <w:szCs w:val="24"/>
          </w:rPr>
          <w:t>t.</w:t>
        </w:r>
      </w:hyperlink>
    </w:p>
    <w:p w14:paraId="5C60B15C" w14:textId="77777777" w:rsidR="008D728B" w:rsidRPr="00D07EEC" w:rsidRDefault="008D728B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p w14:paraId="04810578" w14:textId="29B3637B" w:rsidR="008D728B" w:rsidRPr="00D07EEC" w:rsidRDefault="00956BC1" w:rsidP="00956BC1">
      <w:pPr>
        <w:pStyle w:val="Titolo4"/>
        <w:tabs>
          <w:tab w:val="left" w:pos="397"/>
        </w:tabs>
        <w:ind w:left="396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24242"/>
          <w:w w:val="105"/>
          <w:sz w:val="24"/>
          <w:szCs w:val="24"/>
        </w:rPr>
        <w:t>10</w:t>
      </w:r>
      <w:r w:rsidR="0048724C"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- Fonte di provenienza dei</w:t>
      </w:r>
      <w:r w:rsidR="0048724C" w:rsidRPr="00D07EEC">
        <w:rPr>
          <w:rFonts w:ascii="Times New Roman" w:hAnsi="Times New Roman" w:cs="Times New Roman"/>
          <w:color w:val="424242"/>
          <w:spacing w:val="-6"/>
          <w:w w:val="105"/>
          <w:sz w:val="24"/>
          <w:szCs w:val="24"/>
        </w:rPr>
        <w:t xml:space="preserve"> </w:t>
      </w:r>
      <w:r w:rsidR="0048724C"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dati</w:t>
      </w:r>
    </w:p>
    <w:p w14:paraId="64BB8769" w14:textId="77777777" w:rsidR="008D728B" w:rsidRPr="00D07EEC" w:rsidRDefault="0048724C">
      <w:pPr>
        <w:pStyle w:val="Corpotesto"/>
        <w:spacing w:line="206" w:lineRule="exact"/>
        <w:ind w:left="177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I dati personali sono conferiti dall’interessato.</w:t>
      </w:r>
    </w:p>
    <w:p w14:paraId="0946B78A" w14:textId="21DF0EBB" w:rsidR="008D728B" w:rsidRPr="00D07EEC" w:rsidRDefault="00956BC1" w:rsidP="00956BC1">
      <w:pPr>
        <w:pStyle w:val="Titolo4"/>
        <w:tabs>
          <w:tab w:val="left" w:pos="397"/>
        </w:tabs>
        <w:spacing w:before="161" w:line="213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24242"/>
          <w:w w:val="105"/>
          <w:sz w:val="24"/>
          <w:szCs w:val="24"/>
        </w:rPr>
        <w:t>11</w:t>
      </w:r>
      <w:r w:rsidR="0048724C"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- Conferimento dei</w:t>
      </w:r>
      <w:r w:rsidR="0048724C" w:rsidRPr="00D07EEC">
        <w:rPr>
          <w:rFonts w:ascii="Times New Roman" w:hAnsi="Times New Roman" w:cs="Times New Roman"/>
          <w:color w:val="424242"/>
          <w:spacing w:val="-4"/>
          <w:w w:val="105"/>
          <w:sz w:val="24"/>
          <w:szCs w:val="24"/>
        </w:rPr>
        <w:t xml:space="preserve"> </w:t>
      </w:r>
      <w:r w:rsidR="0048724C"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dati</w:t>
      </w:r>
    </w:p>
    <w:p w14:paraId="78FBEE4A" w14:textId="77777777" w:rsidR="008D728B" w:rsidRPr="00D07EEC" w:rsidRDefault="0048724C">
      <w:pPr>
        <w:spacing w:before="10" w:line="204" w:lineRule="auto"/>
        <w:ind w:left="177"/>
        <w:rPr>
          <w:rFonts w:ascii="Times New Roman" w:hAnsi="Times New Roman" w:cs="Times New Roman"/>
          <w:b/>
          <w:sz w:val="24"/>
          <w:szCs w:val="24"/>
        </w:rPr>
      </w:pPr>
      <w:r w:rsidRPr="00D07EEC">
        <w:rPr>
          <w:rFonts w:ascii="Times New Roman" w:hAnsi="Times New Roman" w:cs="Times New Roman"/>
          <w:b/>
          <w:color w:val="424242"/>
          <w:w w:val="105"/>
          <w:sz w:val="24"/>
          <w:szCs w:val="24"/>
          <w:u w:val="single" w:color="424242"/>
        </w:rPr>
        <w:t xml:space="preserve">Il rifiuto di fornire i dati richiesti ovvero il consenso al trattamento dei </w:t>
      </w:r>
      <w:r w:rsidRPr="00D07EEC">
        <w:rPr>
          <w:rFonts w:ascii="Times New Roman" w:hAnsi="Times New Roman" w:cs="Times New Roman"/>
          <w:b/>
          <w:color w:val="424242"/>
          <w:w w:val="105"/>
          <w:sz w:val="24"/>
          <w:szCs w:val="24"/>
          <w:u w:val="single" w:color="424242"/>
        </w:rPr>
        <w:lastRenderedPageBreak/>
        <w:t>medesimi non consentirà la possibilità d</w:t>
      </w:r>
      <w:r w:rsidRPr="00D07EEC">
        <w:rPr>
          <w:rFonts w:ascii="Times New Roman" w:hAnsi="Times New Roman" w:cs="Times New Roman"/>
          <w:b/>
          <w:color w:val="424242"/>
          <w:w w:val="105"/>
          <w:sz w:val="24"/>
          <w:szCs w:val="24"/>
        </w:rPr>
        <w:t xml:space="preserve">i </w:t>
      </w:r>
      <w:r w:rsidRPr="00D07EEC">
        <w:rPr>
          <w:rFonts w:ascii="Times New Roman" w:hAnsi="Times New Roman" w:cs="Times New Roman"/>
          <w:b/>
          <w:color w:val="424242"/>
          <w:w w:val="105"/>
          <w:sz w:val="24"/>
          <w:szCs w:val="24"/>
          <w:u w:val="single" w:color="424242"/>
        </w:rPr>
        <w:t>adempiere a quanto rappresentato nella presente informativa ed impedirà l’ero</w:t>
      </w:r>
      <w:r w:rsidRPr="00D07EEC">
        <w:rPr>
          <w:rFonts w:ascii="Times New Roman" w:hAnsi="Times New Roman" w:cs="Times New Roman"/>
          <w:b/>
          <w:color w:val="424242"/>
          <w:w w:val="105"/>
          <w:sz w:val="24"/>
          <w:szCs w:val="24"/>
        </w:rPr>
        <w:t>g</w:t>
      </w:r>
      <w:r w:rsidRPr="00D07EEC">
        <w:rPr>
          <w:rFonts w:ascii="Times New Roman" w:hAnsi="Times New Roman" w:cs="Times New Roman"/>
          <w:b/>
          <w:color w:val="424242"/>
          <w:w w:val="105"/>
          <w:sz w:val="24"/>
          <w:szCs w:val="24"/>
          <w:u w:val="single" w:color="424242"/>
        </w:rPr>
        <w:t>azione dei servizi richiesti.</w:t>
      </w:r>
    </w:p>
    <w:p w14:paraId="73F17FD2" w14:textId="77777777" w:rsidR="008D728B" w:rsidRPr="00D07EEC" w:rsidRDefault="008D728B">
      <w:pPr>
        <w:pStyle w:val="Corpotesto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3C069E9E" w14:textId="77777777" w:rsidR="00956BC1" w:rsidRDefault="00956BC1" w:rsidP="00956BC1">
      <w:pPr>
        <w:pStyle w:val="Paragrafoelenco"/>
        <w:tabs>
          <w:tab w:val="left" w:pos="397"/>
        </w:tabs>
        <w:spacing w:before="1" w:line="219" w:lineRule="exact"/>
        <w:ind w:left="396" w:firstLine="0"/>
        <w:jc w:val="left"/>
        <w:rPr>
          <w:rFonts w:ascii="Times New Roman" w:hAnsi="Times New Roman" w:cs="Times New Roman"/>
          <w:b/>
          <w:color w:val="424242"/>
          <w:w w:val="105"/>
          <w:sz w:val="24"/>
          <w:szCs w:val="24"/>
        </w:rPr>
      </w:pPr>
    </w:p>
    <w:p w14:paraId="12C18DB5" w14:textId="4A2BA419" w:rsidR="008D728B" w:rsidRPr="00D07EEC" w:rsidRDefault="00956BC1" w:rsidP="00956BC1">
      <w:pPr>
        <w:pStyle w:val="Paragrafoelenco"/>
        <w:tabs>
          <w:tab w:val="left" w:pos="397"/>
        </w:tabs>
        <w:spacing w:before="1" w:line="219" w:lineRule="exact"/>
        <w:ind w:left="396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424242"/>
          <w:w w:val="105"/>
          <w:sz w:val="24"/>
          <w:szCs w:val="24"/>
        </w:rPr>
        <w:t>12</w:t>
      </w:r>
      <w:r w:rsidR="0048724C" w:rsidRPr="00D07EEC">
        <w:rPr>
          <w:rFonts w:ascii="Times New Roman" w:hAnsi="Times New Roman" w:cs="Times New Roman"/>
          <w:b/>
          <w:color w:val="424242"/>
          <w:w w:val="105"/>
          <w:sz w:val="24"/>
          <w:szCs w:val="24"/>
        </w:rPr>
        <w:t>- Inesistenza di un processo decisionale</w:t>
      </w:r>
      <w:r w:rsidR="0048724C" w:rsidRPr="00D07EEC">
        <w:rPr>
          <w:rFonts w:ascii="Times New Roman" w:hAnsi="Times New Roman" w:cs="Times New Roman"/>
          <w:b/>
          <w:color w:val="424242"/>
          <w:spacing w:val="-9"/>
          <w:w w:val="105"/>
          <w:sz w:val="24"/>
          <w:szCs w:val="24"/>
        </w:rPr>
        <w:t xml:space="preserve"> </w:t>
      </w:r>
      <w:r w:rsidR="0048724C" w:rsidRPr="00D07EEC">
        <w:rPr>
          <w:rFonts w:ascii="Times New Roman" w:hAnsi="Times New Roman" w:cs="Times New Roman"/>
          <w:b/>
          <w:color w:val="424242"/>
          <w:w w:val="105"/>
          <w:sz w:val="24"/>
          <w:szCs w:val="24"/>
        </w:rPr>
        <w:t>automatizzato</w:t>
      </w:r>
    </w:p>
    <w:p w14:paraId="26661A51" w14:textId="63C5ADB8" w:rsidR="008D728B" w:rsidRPr="00D07EEC" w:rsidRDefault="0048724C">
      <w:pPr>
        <w:pStyle w:val="Corpotesto"/>
        <w:spacing w:before="5" w:line="216" w:lineRule="auto"/>
        <w:ind w:left="177" w:right="203"/>
        <w:rPr>
          <w:rFonts w:ascii="Times New Roman" w:hAnsi="Times New Roman" w:cs="Times New Roman"/>
          <w:sz w:val="24"/>
          <w:szCs w:val="24"/>
        </w:rPr>
      </w:pP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Il Comune di </w:t>
      </w:r>
      <w:proofErr w:type="gramStart"/>
      <w:r w:rsidR="00956BC1">
        <w:rPr>
          <w:rFonts w:ascii="Times New Roman" w:hAnsi="Times New Roman" w:cs="Times New Roman"/>
          <w:color w:val="424242"/>
          <w:w w:val="105"/>
          <w:sz w:val="24"/>
          <w:szCs w:val="24"/>
        </w:rPr>
        <w:t>Ramacca</w:t>
      </w:r>
      <w:r w:rsidR="00A201C3"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 </w:t>
      </w:r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 non</w:t>
      </w:r>
      <w:proofErr w:type="gramEnd"/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 adotta alcun processo automatizzato, ivi inclusa la </w:t>
      </w:r>
      <w:proofErr w:type="spellStart"/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profilazione</w:t>
      </w:r>
      <w:proofErr w:type="spellEnd"/>
      <w:r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 xml:space="preserve"> di cui all'art. 22, paragrafi 1 e 4, GDPR</w:t>
      </w:r>
      <w:r w:rsidR="007301F9" w:rsidRPr="00D07EEC">
        <w:rPr>
          <w:rFonts w:ascii="Times New Roman" w:hAnsi="Times New Roman" w:cs="Times New Roman"/>
          <w:color w:val="424242"/>
          <w:w w:val="105"/>
          <w:sz w:val="24"/>
          <w:szCs w:val="24"/>
        </w:rPr>
        <w:t>.</w:t>
      </w:r>
    </w:p>
    <w:p w14:paraId="360C6CCB" w14:textId="77777777" w:rsidR="008D728B" w:rsidRPr="00D07EEC" w:rsidRDefault="008D728B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</w:p>
    <w:p w14:paraId="1DCC6F06" w14:textId="77777777" w:rsidR="007301F9" w:rsidRPr="00D07EEC" w:rsidRDefault="007301F9" w:rsidP="007301F9">
      <w:pPr>
        <w:rPr>
          <w:rFonts w:ascii="Times New Roman" w:hAnsi="Times New Roman" w:cs="Times New Roman"/>
          <w:sz w:val="24"/>
          <w:szCs w:val="24"/>
        </w:rPr>
      </w:pPr>
    </w:p>
    <w:p w14:paraId="1A989FCE" w14:textId="77777777" w:rsidR="007301F9" w:rsidRPr="00D07EEC" w:rsidRDefault="007301F9" w:rsidP="007301F9">
      <w:pPr>
        <w:rPr>
          <w:rFonts w:ascii="Times New Roman" w:hAnsi="Times New Roman" w:cs="Times New Roman"/>
          <w:sz w:val="24"/>
          <w:szCs w:val="24"/>
        </w:rPr>
      </w:pPr>
    </w:p>
    <w:p w14:paraId="2585450F" w14:textId="77777777" w:rsidR="007301F9" w:rsidRPr="00D07EEC" w:rsidRDefault="007301F9" w:rsidP="007301F9">
      <w:pPr>
        <w:rPr>
          <w:rFonts w:ascii="Times New Roman" w:hAnsi="Times New Roman" w:cs="Times New Roman"/>
          <w:sz w:val="24"/>
          <w:szCs w:val="24"/>
        </w:rPr>
      </w:pPr>
    </w:p>
    <w:bookmarkStart w:id="2" w:name="_GoBack"/>
    <w:p w14:paraId="5103BE09" w14:textId="6F96C2B7" w:rsidR="007301F9" w:rsidRPr="00D07EEC" w:rsidRDefault="007301F9" w:rsidP="007301F9">
      <w:pPr>
        <w:rPr>
          <w:rFonts w:ascii="Times New Roman" w:hAnsi="Times New Roman" w:cs="Times New Roman"/>
          <w:sz w:val="24"/>
          <w:szCs w:val="24"/>
        </w:rPr>
        <w:sectPr w:rsidR="007301F9" w:rsidRPr="00D07EEC">
          <w:pgSz w:w="12240" w:h="15840"/>
          <w:pgMar w:top="1360" w:right="1720" w:bottom="280" w:left="1720" w:header="720" w:footer="720" w:gutter="0"/>
          <w:cols w:space="720"/>
        </w:sectPr>
      </w:pPr>
      <w:r w:rsidRPr="00D07EEC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g">
            <w:drawing>
              <wp:inline distT="0" distB="0" distL="0" distR="0" wp14:anchorId="05B8D0BC" wp14:editId="1E2C5F4A">
                <wp:extent cx="5362575" cy="2637790"/>
                <wp:effectExtent l="4445" t="0" r="0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2575" cy="2637790"/>
                          <a:chOff x="0" y="0"/>
                          <a:chExt cx="8445" cy="4154"/>
                        </a:xfrm>
                      </wpg:grpSpPr>
                      <wps:wsp>
                        <wps:cNvPr id="20" name="Freeform 5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8445" cy="4154"/>
                          </a:xfrm>
                          <a:custGeom>
                            <a:avLst/>
                            <a:gdLst>
                              <a:gd name="T0" fmla="*/ 8445 w 8445"/>
                              <a:gd name="T1" fmla="*/ 0 h 4154"/>
                              <a:gd name="T2" fmla="*/ 8425 w 8445"/>
                              <a:gd name="T3" fmla="*/ 0 h 4154"/>
                              <a:gd name="T4" fmla="*/ 8425 w 8445"/>
                              <a:gd name="T5" fmla="*/ 10 h 4154"/>
                              <a:gd name="T6" fmla="*/ 8425 w 8445"/>
                              <a:gd name="T7" fmla="*/ 4134 h 4154"/>
                              <a:gd name="T8" fmla="*/ 20 w 8445"/>
                              <a:gd name="T9" fmla="*/ 4134 h 4154"/>
                              <a:gd name="T10" fmla="*/ 20 w 8445"/>
                              <a:gd name="T11" fmla="*/ 10 h 4154"/>
                              <a:gd name="T12" fmla="*/ 8425 w 8445"/>
                              <a:gd name="T13" fmla="*/ 10 h 4154"/>
                              <a:gd name="T14" fmla="*/ 8425 w 8445"/>
                              <a:gd name="T15" fmla="*/ 0 h 4154"/>
                              <a:gd name="T16" fmla="*/ 20 w 8445"/>
                              <a:gd name="T17" fmla="*/ 0 h 4154"/>
                              <a:gd name="T18" fmla="*/ 0 w 8445"/>
                              <a:gd name="T19" fmla="*/ 0 h 4154"/>
                              <a:gd name="T20" fmla="*/ 0 w 8445"/>
                              <a:gd name="T21" fmla="*/ 4154 h 4154"/>
                              <a:gd name="T22" fmla="*/ 20 w 8445"/>
                              <a:gd name="T23" fmla="*/ 4154 h 4154"/>
                              <a:gd name="T24" fmla="*/ 8425 w 8445"/>
                              <a:gd name="T25" fmla="*/ 4154 h 4154"/>
                              <a:gd name="T26" fmla="*/ 8445 w 8445"/>
                              <a:gd name="T27" fmla="*/ 4154 h 4154"/>
                              <a:gd name="T28" fmla="*/ 8445 w 8445"/>
                              <a:gd name="T29" fmla="*/ 0 h 4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8445" h="4154">
                                <a:moveTo>
                                  <a:pt x="8445" y="0"/>
                                </a:moveTo>
                                <a:lnTo>
                                  <a:pt x="8425" y="0"/>
                                </a:lnTo>
                                <a:lnTo>
                                  <a:pt x="8425" y="10"/>
                                </a:lnTo>
                                <a:lnTo>
                                  <a:pt x="8425" y="4134"/>
                                </a:lnTo>
                                <a:lnTo>
                                  <a:pt x="20" y="4134"/>
                                </a:lnTo>
                                <a:lnTo>
                                  <a:pt x="20" y="10"/>
                                </a:lnTo>
                                <a:lnTo>
                                  <a:pt x="8425" y="10"/>
                                </a:lnTo>
                                <a:lnTo>
                                  <a:pt x="8425" y="0"/>
                                </a:lnTo>
                                <a:lnTo>
                                  <a:pt x="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54"/>
                                </a:lnTo>
                                <a:lnTo>
                                  <a:pt x="20" y="4154"/>
                                </a:lnTo>
                                <a:lnTo>
                                  <a:pt x="8425" y="4154"/>
                                </a:lnTo>
                                <a:lnTo>
                                  <a:pt x="8445" y="4154"/>
                                </a:lnTo>
                                <a:lnTo>
                                  <a:pt x="84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CB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269" y="3855"/>
                            <a:ext cx="2600" cy="0"/>
                          </a:xfrm>
                          <a:prstGeom prst="line">
                            <a:avLst/>
                          </a:prstGeom>
                          <a:noFill/>
                          <a:ln w="4344">
                            <a:solidFill>
                              <a:srgbClr val="41414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9"/>
                            <a:ext cx="8406" cy="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4DD097" w14:textId="77777777" w:rsidR="007301F9" w:rsidRDefault="007301F9" w:rsidP="007301F9">
                              <w:pPr>
                                <w:spacing w:before="6"/>
                                <w:rPr>
                                  <w:sz w:val="10"/>
                                </w:rPr>
                              </w:pPr>
                            </w:p>
                            <w:p w14:paraId="04481364" w14:textId="77777777" w:rsidR="007301F9" w:rsidRDefault="007301F9" w:rsidP="007301F9">
                              <w:pPr>
                                <w:ind w:left="3807" w:right="3807"/>
                                <w:jc w:val="center"/>
                                <w:rPr>
                                  <w:b/>
                                  <w:sz w:val="13"/>
                                </w:rPr>
                              </w:pPr>
                              <w:r>
                                <w:rPr>
                                  <w:b/>
                                  <w:color w:val="424242"/>
                                  <w:w w:val="105"/>
                                  <w:sz w:val="13"/>
                                </w:rPr>
                                <w:t>CONSENSO</w:t>
                              </w:r>
                            </w:p>
                            <w:p w14:paraId="5C1C9155" w14:textId="77777777" w:rsidR="007301F9" w:rsidRDefault="007301F9" w:rsidP="007301F9">
                              <w:pPr>
                                <w:spacing w:before="3"/>
                                <w:rPr>
                                  <w:b/>
                                  <w:sz w:val="11"/>
                                </w:rPr>
                              </w:pPr>
                            </w:p>
                            <w:p w14:paraId="4F0057F3" w14:textId="77777777" w:rsidR="007301F9" w:rsidRDefault="007301F9" w:rsidP="007301F9">
                              <w:pPr>
                                <w:tabs>
                                  <w:tab w:val="left" w:pos="2109"/>
                                  <w:tab w:val="left" w:pos="2467"/>
                                  <w:tab w:val="left" w:pos="3661"/>
                                  <w:tab w:val="left" w:pos="4375"/>
                                  <w:tab w:val="left" w:pos="5545"/>
                                  <w:tab w:val="left" w:pos="6083"/>
                                  <w:tab w:val="left" w:pos="7800"/>
                                  <w:tab w:val="left" w:pos="8127"/>
                                </w:tabs>
                                <w:spacing w:line="223" w:lineRule="auto"/>
                                <w:ind w:left="97" w:right="95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424242"/>
                                  <w:w w:val="105"/>
                                  <w:sz w:val="13"/>
                                </w:rPr>
                                <w:t>Il</w:t>
                              </w:r>
                              <w:r>
                                <w:rPr>
                                  <w:color w:val="424242"/>
                                  <w:spacing w:val="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</w:rPr>
                                <w:t>sottoscritto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  <w:u w:val="single" w:color="414141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  <w:u w:val="single" w:color="414141"/>
                                </w:rPr>
                                <w:tab/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  <w:u w:val="single" w:color="414141"/>
                                </w:rPr>
                                <w:tab/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</w:rPr>
                                <w:t>nato/a</w:t>
                              </w:r>
                              <w:r>
                                <w:rPr>
                                  <w:color w:val="424242"/>
                                  <w:spacing w:val="7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424242"/>
                                  <w:w w:val="105"/>
                                  <w:sz w:val="13"/>
                                </w:rPr>
                                <w:t>a</w:t>
                              </w:r>
                              <w:proofErr w:type="spellEnd"/>
                              <w:r>
                                <w:rPr>
                                  <w:color w:val="424242"/>
                                  <w:w w:val="105"/>
                                  <w:sz w:val="13"/>
                                  <w:u w:val="single" w:color="414141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  <w:u w:val="single" w:color="414141"/>
                                </w:rPr>
                                <w:tab/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  <w:u w:val="single" w:color="414141"/>
                                </w:rPr>
                                <w:tab/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</w:rPr>
                                <w:t>il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  <w:u w:val="single" w:color="414141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  <w:u w:val="single" w:color="414141"/>
                                </w:rPr>
                                <w:tab/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color w:val="424242"/>
                                  <w:spacing w:val="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</w:rPr>
                                <w:t>residente</w:t>
                              </w:r>
                              <w:r>
                                <w:rPr>
                                  <w:color w:val="424242"/>
                                  <w:spacing w:val="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</w:rPr>
                                <w:t>a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  <w:u w:val="single" w:color="414141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  <w:u w:val="single" w:color="414141"/>
                                </w:rPr>
                                <w:tab/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</w:rPr>
                                <w:t xml:space="preserve">in </w:t>
                              </w:r>
                              <w:r>
                                <w:rPr>
                                  <w:color w:val="424242"/>
                                  <w:spacing w:val="-4"/>
                                  <w:w w:val="105"/>
                                  <w:sz w:val="13"/>
                                </w:rPr>
                                <w:t xml:space="preserve">via/ 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</w:rPr>
                                <w:t>piazza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  <w:u w:val="single" w:color="414141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  <w:u w:val="single" w:color="414141"/>
                                </w:rPr>
                                <w:tab/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</w:rPr>
                                <w:t>n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  <w:u w:val="single" w:color="414141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424242"/>
                                  <w:spacing w:val="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</w:rPr>
                                <w:t>-</w:t>
                              </w:r>
                              <w:r>
                                <w:rPr>
                                  <w:color w:val="424242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</w:rPr>
                                <w:t>(CAP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  <w:u w:val="single" w:color="414141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  <w:u w:val="single" w:color="414141"/>
                                </w:rPr>
                                <w:tab/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</w:rPr>
                                <w:t>- luogo di</w:t>
                              </w:r>
                              <w:r>
                                <w:rPr>
                                  <w:color w:val="424242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</w:rPr>
                                <w:t>residenza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  <w:u w:val="single" w:color="414141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  <w:u w:val="single" w:color="414141"/>
                                </w:rPr>
                                <w:tab/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  <w:u w:val="single" w:color="414141"/>
                                </w:rPr>
                                <w:tab/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</w:rPr>
                                <w:t xml:space="preserve">) </w:t>
                              </w:r>
                              <w:proofErr w:type="spellStart"/>
                              <w:r>
                                <w:rPr>
                                  <w:color w:val="424242"/>
                                  <w:w w:val="105"/>
                                  <w:sz w:val="13"/>
                                </w:rPr>
                                <w:t>c.f.</w:t>
                              </w:r>
                              <w:proofErr w:type="spellEnd"/>
                              <w:r>
                                <w:rPr>
                                  <w:color w:val="424242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  <w:u w:val="single" w:color="414141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sz w:val="13"/>
                                  <w:u w:val="single" w:color="414141"/>
                                </w:rPr>
                                <w:tab/>
                              </w:r>
                              <w:r>
                                <w:rPr>
                                  <w:color w:val="424242"/>
                                  <w:sz w:val="13"/>
                                  <w:u w:val="single" w:color="414141"/>
                                </w:rPr>
                                <w:tab/>
                              </w:r>
                            </w:p>
                            <w:p w14:paraId="5B3AD899" w14:textId="77777777" w:rsidR="007301F9" w:rsidRDefault="007301F9" w:rsidP="007301F9">
                              <w:pPr>
                                <w:spacing w:before="5"/>
                                <w:rPr>
                                  <w:sz w:val="11"/>
                                </w:rPr>
                              </w:pPr>
                            </w:p>
                            <w:p w14:paraId="7B943ED1" w14:textId="77777777" w:rsidR="007301F9" w:rsidRDefault="007301F9" w:rsidP="007301F9">
                              <w:pPr>
                                <w:spacing w:before="1"/>
                                <w:ind w:left="3807" w:right="3807"/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424242"/>
                                  <w:w w:val="105"/>
                                  <w:sz w:val="13"/>
                                </w:rPr>
                                <w:t>dichiara</w:t>
                              </w:r>
                            </w:p>
                            <w:p w14:paraId="013AE4F2" w14:textId="77777777" w:rsidR="007301F9" w:rsidRDefault="007301F9" w:rsidP="007301F9">
                              <w:pPr>
                                <w:spacing w:before="3"/>
                                <w:rPr>
                                  <w:sz w:val="12"/>
                                </w:rPr>
                              </w:pPr>
                            </w:p>
                            <w:p w14:paraId="4B6DC5B2" w14:textId="77777777" w:rsidR="007301F9" w:rsidRDefault="007301F9" w:rsidP="007301F9">
                              <w:pPr>
                                <w:spacing w:line="216" w:lineRule="auto"/>
                                <w:ind w:left="97" w:right="92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424242"/>
                                  <w:w w:val="105"/>
                                  <w:sz w:val="13"/>
                                </w:rPr>
                                <w:t xml:space="preserve">di avere letto ed approvato l’informativa in materia di trattamento dei dati personali qui di sopra riportata, di averne recepito i principi nonché di aver appreso i propri diritti e la modalità con cui potranno essere fatti valere nell’ambito del trattamento dei propri dati personali e con la sottoscrizione </w:t>
                              </w:r>
                              <w:r>
                                <w:rPr>
                                  <w:b/>
                                  <w:color w:val="424242"/>
                                  <w:w w:val="105"/>
                                  <w:sz w:val="13"/>
                                </w:rPr>
                                <w:t>esprime liberamente, manifestamente ed inequivocabilmente il proprio consenso al trattamento medesimo con le modalità e per le finalità di cui all’ informativa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</w:rPr>
                                <w:t>.</w:t>
                              </w:r>
                            </w:p>
                            <w:p w14:paraId="4D4616D4" w14:textId="77777777" w:rsidR="007301F9" w:rsidRDefault="007301F9" w:rsidP="007301F9">
                              <w:pPr>
                                <w:spacing w:line="223" w:lineRule="auto"/>
                                <w:ind w:left="97" w:right="95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424242"/>
                                  <w:w w:val="105"/>
                                  <w:sz w:val="13"/>
                                </w:rPr>
                                <w:t>Espressamente, altresì, si conferma di voler acconsentire all’utilizzazione dei seguenti recapiti (utenza mobile) (indirizzo email) per l’attivazione dei servizi necessari all’espletamento della richiesta allegata alla presente</w:t>
                              </w:r>
                              <w:r>
                                <w:rPr>
                                  <w:color w:val="424242"/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</w:rPr>
                                <w:t>informativa.</w:t>
                              </w:r>
                            </w:p>
                            <w:p w14:paraId="14E6AE2B" w14:textId="77777777" w:rsidR="007301F9" w:rsidRDefault="007301F9" w:rsidP="007301F9">
                              <w:pPr>
                                <w:spacing w:before="3"/>
                                <w:rPr>
                                  <w:sz w:val="11"/>
                                </w:rPr>
                              </w:pPr>
                            </w:p>
                            <w:p w14:paraId="70B4515A" w14:textId="77777777" w:rsidR="007301F9" w:rsidRDefault="007301F9" w:rsidP="007301F9">
                              <w:pPr>
                                <w:tabs>
                                  <w:tab w:val="left" w:pos="2105"/>
                                  <w:tab w:val="left" w:pos="2244"/>
                                </w:tabs>
                                <w:spacing w:before="1" w:line="446" w:lineRule="auto"/>
                                <w:ind w:left="97" w:right="6158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424242"/>
                                  <w:w w:val="105"/>
                                  <w:sz w:val="13"/>
                                </w:rPr>
                                <w:t xml:space="preserve">utenza </w:t>
                              </w:r>
                              <w:proofErr w:type="gramStart"/>
                              <w:r>
                                <w:rPr>
                                  <w:color w:val="424242"/>
                                  <w:w w:val="105"/>
                                  <w:sz w:val="13"/>
                                </w:rPr>
                                <w:t>mobile</w:t>
                              </w:r>
                              <w:r>
                                <w:rPr>
                                  <w:color w:val="424242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  <w:u w:val="single" w:color="414141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sz w:val="13"/>
                                  <w:u w:val="single" w:color="414141"/>
                                </w:rPr>
                                <w:tab/>
                              </w:r>
                              <w:proofErr w:type="gramEnd"/>
                              <w:r>
                                <w:rPr>
                                  <w:color w:val="424242"/>
                                  <w:sz w:val="13"/>
                                  <w:u w:val="single" w:color="414141"/>
                                </w:rPr>
                                <w:tab/>
                              </w:r>
                              <w:r>
                                <w:rPr>
                                  <w:color w:val="424242"/>
                                  <w:sz w:val="13"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</w:rPr>
                                <w:t>email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  <w:u w:val="single" w:color="414141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sz w:val="13"/>
                                  <w:u w:val="single" w:color="414141"/>
                                </w:rPr>
                                <w:tab/>
                              </w:r>
                            </w:p>
                            <w:p w14:paraId="50A1F091" w14:textId="77777777" w:rsidR="007301F9" w:rsidRDefault="007301F9" w:rsidP="007301F9">
                              <w:pPr>
                                <w:tabs>
                                  <w:tab w:val="left" w:pos="850"/>
                                  <w:tab w:val="left" w:pos="1634"/>
                                </w:tabs>
                                <w:ind w:left="97"/>
                                <w:jc w:val="both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424242"/>
                                  <w:w w:val="105"/>
                                  <w:sz w:val="13"/>
                                  <w:u w:val="single" w:color="414141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sz w:val="13"/>
                                  <w:u w:val="single" w:color="414141"/>
                                </w:rPr>
                                <w:tab/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</w:rPr>
                                <w:t>,</w:t>
                              </w:r>
                              <w:r>
                                <w:rPr>
                                  <w:color w:val="424242"/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</w:rPr>
                                <w:t>li</w:t>
                              </w:r>
                              <w:r>
                                <w:rPr>
                                  <w:color w:val="424242"/>
                                  <w:spacing w:val="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w w:val="105"/>
                                  <w:sz w:val="13"/>
                                  <w:u w:val="single" w:color="414141"/>
                                </w:rPr>
                                <w:t xml:space="preserve"> </w:t>
                              </w:r>
                              <w:r>
                                <w:rPr>
                                  <w:color w:val="424242"/>
                                  <w:sz w:val="13"/>
                                  <w:u w:val="single" w:color="414141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5B8D0BC" id="Group 2" o:spid="_x0000_s1027" style="width:422.25pt;height:207.7pt;mso-position-horizontal-relative:char;mso-position-vertical-relative:line" coordsize="8445,4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UPLKwUAAE0TAAAOAAAAZHJzL2Uyb0RvYy54bWy8WO1u2zYU/T9g70Do54DGlizHiRCnaJMm&#10;GJBtBeo9AC3RljBZ1Eg5dvr0O5ekFDqpFK0bCgMSZR5d3nvuB3l19f64K9mjULqQ1TIIz6YBE1Uq&#10;s6LaLoM/V3fvLgKmG15lvJSVWAZPQgfvr3/+6epQJyKSuSwzoRiEVDo51Msgb5o6mUx0mosd12ey&#10;FhUmN1LteINHtZ1kih8gfVdOoun0fHKQKquVTIXW+PfWTgbXRv5mI9Lmj81Gi4aVywC6NeaqzHVN&#10;18n1FU+2itd5kTo1+HdoseNFhUU7Ube84WyvileidkWqpJab5iyVu4ncbIpUGBtgTTh9Yc29kvva&#10;2LJNDtu6ownUvuDpu8Wmvz9+VqzI4LuAVXwHF5lVWUTUHOptAsS9qr/Un5W1D8MHmf6lMT15OU/P&#10;Wwtm68NvMoM4vm+koea4UTsSAaPZ0XjgqfOAODYsxZ/z2Xk0X8wDlmIuOp8tFpfOR2kOR756L80/&#10;uTcv4ti9FofzmJSf8MQuadR0apFNiDT9TKb+b2R+yXktjI80UeXIjBBrls07JQSFL5tbQg2qZVP7&#10;VHozpKMG42+S+A5ee83iABc8Sfe6uRfSuII/PujGpkCGkXFw5hRfwYTNrkQ2/DJhJJEdzM2lTAeD&#10;Bh1synLW0o9c6DCRh7mIoz5RMw/WJyr2MAOiEAudVmGfrHMPNCBr4cHicBb3GIlK1y0ZTXvYuvRA&#10;A7JCn/xeYaHPfa+V4Uj2Q5/+fmkjHRD6HuhzQOh7oN9M3wG9onz6+9gPffr7JFHudo7skxT51FPI&#10;9wRF5JPfa2HkUz8kbST5kU/+kDyf/4Ecj3wPDMnznTAkr88PqNnbthLxvC1O6bFy1QkjxuloMTVb&#10;Si01bQlUqlAFV6Er+0BRKesBwyMEno0Cg3ACm+IN5YYlg00CL0ZJBlUEvhwFpnpAaGS83dmGFaGU&#10;N/BxRobOSuTsKOnOznCcoaGzFMk3RjqlH+mODBsFd6YihUbBnanIkFFwZyoSYBTcmRqdmGrjxkWw&#10;wpH05WFUBQyH0TUtwZOaNxT47ZAdloHdz/NlQKlnAn8nH8VKGkxDGWARoM2clrDgM6CsToFUGzxg&#10;O93eayfPwRB41vB2vr2/wNFeNoh0bh2LG7vuWNywGU65YZCNyzEY46Yh2joyupNqS2t7f0Xvm0g6&#10;/sKvb679KlTaJdNSamG1phg0B+guGCmGvYOjlmWR3RVlSSGo1XZ9Uyr2yNFk3XyknwuFE1hpinIl&#10;6bWWHNND2LOuPZmvZfaEc6+StlNDZ4lBLtXXgB3QpS0D/feeKxGw8tcKJ/fLMI7hl8Y8xPMFEav8&#10;mbU/w6sUopZBE2AToeFNY1vBfa2KbY6VQpNdlfyApmVT0NEYzYNOrFbuAc3Dj+oicMiwXcRDUQlm&#10;EozUQZ9xU9l+DPuA68dYJW9y7I3CdCSrpxq9ly2hJ6+Mbi3i6By7NCJqdjE3xZInbZcWnU/BM7Vo&#10;bTa0vV2tbHPBaLAMSqhtGG0bDYRRC6HI6YKBJ2VFlS6exbbAnUTOSYDFIf2+FWAk+Zbr3AaikUAw&#10;nqCNrjIzygXPPrlxw4vSjqEVBadxNbVdfii2IfADvY4dzXp9RYR/lEdm9jbnRuodWXPE3224ui6y&#10;C4APSskDWYoEOYkA23aOjgA6LcPHZi97dv5FPMWmSM6Pw24X7fE/bXaj/X8SEN92SXNcH93HCviF&#10;DPmX9aKrFV2dwMDWCAz+x/pgvjngmw2i6uSjkP9sIu75K9j1PwAAAP//AwBQSwMEFAAGAAgAAAAh&#10;ALtOMuLdAAAABQEAAA8AAABkcnMvZG93bnJldi54bWxMj0FLw0AQhe+C/2EZoTe7iSZSYjalFO2p&#10;FGwF8TbNTpPQ7GzIbpP033f1opeBx3u8902+nEwrBupdY1lBPI9AEJdWN1wp+Dy8Py5AOI+ssbVM&#10;Cq7kYFnc3+WYaTvyBw17X4lQwi5DBbX3XSalK2sy6Oa2Iw7eyfYGfZB9JXWPYyg3rXyKohdpsOGw&#10;UGNH65rK8/5iFGxGHFfP8duwPZ/W1+9DuvvaxqTU7GFavYLwNPm/MPzgB3QoAtPRXlg70SoIj/jf&#10;G7xFkqQgjgqSOE1AFrn8T1/cAAAA//8DAFBLAQItABQABgAIAAAAIQC2gziS/gAAAOEBAAATAAAA&#10;AAAAAAAAAAAAAAAAAABbQ29udGVudF9UeXBlc10ueG1sUEsBAi0AFAAGAAgAAAAhADj9If/WAAAA&#10;lAEAAAsAAAAAAAAAAAAAAAAALwEAAF9yZWxzLy5yZWxzUEsBAi0AFAAGAAgAAAAhALwtQ8srBQAA&#10;TRMAAA4AAAAAAAAAAAAAAAAALgIAAGRycy9lMm9Eb2MueG1sUEsBAi0AFAAGAAgAAAAhALtOMuLd&#10;AAAABQEAAA8AAAAAAAAAAAAAAAAAhQcAAGRycy9kb3ducmV2LnhtbFBLBQYAAAAABAAEAPMAAACP&#10;CAAAAAA=&#10;">
                <v:shape id="Freeform 5" o:spid="_x0000_s1028" style="position:absolute;left:-1;width:8445;height:4154;visibility:visible;mso-wrap-style:square;v-text-anchor:top" coordsize="8445,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pjUvwAAANsAAAAPAAAAZHJzL2Rvd25yZXYueG1sRE/Pa4Mw&#10;FL4P+j+EV+htjZYxxBlLKRS6k5sr7Powryo1L5KkVv/75jDY8eP7XexnM4iJnO8tK0i3CQjixuqe&#10;WwWXn9NrBsIHZI2DZVKwkId9uXopMNf2wd801aEVMYR9jgq6EMZcSt90ZNBv7Ugcuat1BkOErpXa&#10;4SOGm0HukuRdGuw5NnQ40rGj5lbfjYLqK3PV9EnVPZ1dym/Db7ZcWKnNej58gAg0h3/xn/usFezi&#10;+vgl/gBZPgEAAP//AwBQSwECLQAUAAYACAAAACEA2+H2y+4AAACFAQAAEwAAAAAAAAAAAAAAAAAA&#10;AAAAW0NvbnRlbnRfVHlwZXNdLnhtbFBLAQItABQABgAIAAAAIQBa9CxbvwAAABUBAAALAAAAAAAA&#10;AAAAAAAAAB8BAABfcmVscy8ucmVsc1BLAQItABQABgAIAAAAIQDBPpjUvwAAANsAAAAPAAAAAAAA&#10;AAAAAAAAAAcCAABkcnMvZG93bnJldi54bWxQSwUGAAAAAAMAAwC3AAAA8wIAAAAA&#10;" path="m8445,r-20,l8425,10r,4124l20,4134,20,10r8405,l8425,,20,,,,,4154r20,l8425,4154r20,l8445,xe" fillcolor="#cbcbcb" stroked="f">
                  <v:path arrowok="t" o:connecttype="custom" o:connectlocs="8445,0;8425,0;8425,10;8425,4134;20,4134;20,10;8425,10;8425,0;20,0;0,0;0,4154;20,4154;8425,4154;8445,4154;8445,0" o:connectangles="0,0,0,0,0,0,0,0,0,0,0,0,0,0,0"/>
                </v:shape>
                <v:line id="Line 4" o:spid="_x0000_s1029" style="position:absolute;visibility:visible;mso-wrap-style:square" from="4269,3855" to="6869,3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LPzwgAAANsAAAAPAAAAZHJzL2Rvd25yZXYueG1sRI9Bi8Iw&#10;FITvC/6H8IS9rYlFlqUaRQRB9FQV9Phonk2xealNrN1/v1lY2OMwM98wi9XgGtFTF2rPGqYTBYK4&#10;9KbmSsP5tP34AhEissHGM2n4pgCr5ehtgbnxLy6oP8ZKJAiHHDXYGNtcylBachgmviVO3s13DmOS&#10;XSVNh68Ed43MlPqUDmtOCxZb2lgq78en06DYmna/ftTDVR1ufTYrLnFbaP0+HtZzEJGG+B/+a++M&#10;hmwKv1/SD5DLHwAAAP//AwBQSwECLQAUAAYACAAAACEA2+H2y+4AAACFAQAAEwAAAAAAAAAAAAAA&#10;AAAAAAAAW0NvbnRlbnRfVHlwZXNdLnhtbFBLAQItABQABgAIAAAAIQBa9CxbvwAAABUBAAALAAAA&#10;AAAAAAAAAAAAAB8BAABfcmVscy8ucmVsc1BLAQItABQABgAIAAAAIQAr2LPzwgAAANsAAAAPAAAA&#10;AAAAAAAAAAAAAAcCAABkcnMvZG93bnJldi54bWxQSwUGAAAAAAMAAwC3AAAA9gIAAAAA&#10;" strokecolor="#414141" strokeweight=".1207mm"/>
                <v:shape id="Text Box 3" o:spid="_x0000_s1030" type="#_x0000_t202" style="position:absolute;left:19;top:9;width:8406;height:41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404DD097" w14:textId="77777777" w:rsidR="007301F9" w:rsidRDefault="007301F9" w:rsidP="007301F9">
                        <w:pPr>
                          <w:spacing w:before="6"/>
                          <w:rPr>
                            <w:sz w:val="10"/>
                          </w:rPr>
                        </w:pPr>
                      </w:p>
                      <w:p w14:paraId="04481364" w14:textId="77777777" w:rsidR="007301F9" w:rsidRDefault="007301F9" w:rsidP="007301F9">
                        <w:pPr>
                          <w:ind w:left="3807" w:right="3807"/>
                          <w:jc w:val="center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424242"/>
                            <w:w w:val="105"/>
                            <w:sz w:val="13"/>
                          </w:rPr>
                          <w:t>CONSENSO</w:t>
                        </w:r>
                      </w:p>
                      <w:p w14:paraId="5C1C9155" w14:textId="77777777" w:rsidR="007301F9" w:rsidRDefault="007301F9" w:rsidP="007301F9">
                        <w:pPr>
                          <w:spacing w:before="3"/>
                          <w:rPr>
                            <w:b/>
                            <w:sz w:val="11"/>
                          </w:rPr>
                        </w:pPr>
                      </w:p>
                      <w:p w14:paraId="4F0057F3" w14:textId="77777777" w:rsidR="007301F9" w:rsidRDefault="007301F9" w:rsidP="007301F9">
                        <w:pPr>
                          <w:tabs>
                            <w:tab w:val="left" w:pos="2109"/>
                            <w:tab w:val="left" w:pos="2467"/>
                            <w:tab w:val="left" w:pos="3661"/>
                            <w:tab w:val="left" w:pos="4375"/>
                            <w:tab w:val="left" w:pos="5545"/>
                            <w:tab w:val="left" w:pos="6083"/>
                            <w:tab w:val="left" w:pos="7800"/>
                            <w:tab w:val="left" w:pos="8127"/>
                          </w:tabs>
                          <w:spacing w:line="223" w:lineRule="auto"/>
                          <w:ind w:left="97" w:right="9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color w:val="424242"/>
                            <w:w w:val="105"/>
                            <w:sz w:val="13"/>
                          </w:rPr>
                          <w:t>Il</w:t>
                        </w:r>
                        <w:r>
                          <w:rPr>
                            <w:color w:val="424242"/>
                            <w:spacing w:val="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105"/>
                            <w:sz w:val="13"/>
                          </w:rPr>
                          <w:t>sottoscritto</w:t>
                        </w:r>
                        <w:r>
                          <w:rPr>
                            <w:color w:val="424242"/>
                            <w:w w:val="105"/>
                            <w:sz w:val="13"/>
                            <w:u w:val="single" w:color="41414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105"/>
                            <w:sz w:val="13"/>
                            <w:u w:val="single" w:color="414141"/>
                          </w:rPr>
                          <w:tab/>
                        </w:r>
                        <w:r>
                          <w:rPr>
                            <w:color w:val="424242"/>
                            <w:w w:val="105"/>
                            <w:sz w:val="13"/>
                            <w:u w:val="single" w:color="414141"/>
                          </w:rPr>
                          <w:tab/>
                        </w:r>
                        <w:r>
                          <w:rPr>
                            <w:color w:val="424242"/>
                            <w:w w:val="105"/>
                            <w:sz w:val="13"/>
                          </w:rPr>
                          <w:t>nato/a</w:t>
                        </w:r>
                        <w:r>
                          <w:rPr>
                            <w:color w:val="424242"/>
                            <w:spacing w:val="7"/>
                            <w:w w:val="105"/>
                            <w:sz w:val="13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color w:val="424242"/>
                            <w:w w:val="105"/>
                            <w:sz w:val="13"/>
                          </w:rPr>
                          <w:t>a</w:t>
                        </w:r>
                        <w:proofErr w:type="spellEnd"/>
                        <w:r>
                          <w:rPr>
                            <w:color w:val="424242"/>
                            <w:w w:val="105"/>
                            <w:sz w:val="13"/>
                            <w:u w:val="single" w:color="41414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105"/>
                            <w:sz w:val="13"/>
                            <w:u w:val="single" w:color="414141"/>
                          </w:rPr>
                          <w:tab/>
                        </w:r>
                        <w:r>
                          <w:rPr>
                            <w:color w:val="424242"/>
                            <w:w w:val="105"/>
                            <w:sz w:val="13"/>
                            <w:u w:val="single" w:color="414141"/>
                          </w:rPr>
                          <w:tab/>
                        </w:r>
                        <w:r>
                          <w:rPr>
                            <w:color w:val="424242"/>
                            <w:w w:val="105"/>
                            <w:sz w:val="13"/>
                          </w:rPr>
                          <w:t>il</w:t>
                        </w:r>
                        <w:proofErr w:type="gramEnd"/>
                        <w:r>
                          <w:rPr>
                            <w:color w:val="424242"/>
                            <w:w w:val="105"/>
                            <w:sz w:val="13"/>
                            <w:u w:val="single" w:color="41414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105"/>
                            <w:sz w:val="13"/>
                            <w:u w:val="single" w:color="414141"/>
                          </w:rPr>
                          <w:tab/>
                        </w:r>
                        <w:r>
                          <w:rPr>
                            <w:color w:val="424242"/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color w:val="424242"/>
                            <w:spacing w:val="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105"/>
                            <w:sz w:val="13"/>
                          </w:rPr>
                          <w:t>residente</w:t>
                        </w:r>
                        <w:r>
                          <w:rPr>
                            <w:color w:val="424242"/>
                            <w:spacing w:val="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105"/>
                            <w:sz w:val="13"/>
                          </w:rPr>
                          <w:t>a</w:t>
                        </w:r>
                        <w:r>
                          <w:rPr>
                            <w:color w:val="424242"/>
                            <w:w w:val="105"/>
                            <w:sz w:val="13"/>
                            <w:u w:val="single" w:color="41414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105"/>
                            <w:sz w:val="13"/>
                            <w:u w:val="single" w:color="414141"/>
                          </w:rPr>
                          <w:tab/>
                        </w:r>
                        <w:r>
                          <w:rPr>
                            <w:color w:val="424242"/>
                            <w:w w:val="105"/>
                            <w:sz w:val="13"/>
                          </w:rPr>
                          <w:t xml:space="preserve">in </w:t>
                        </w:r>
                        <w:r>
                          <w:rPr>
                            <w:color w:val="424242"/>
                            <w:spacing w:val="-4"/>
                            <w:w w:val="105"/>
                            <w:sz w:val="13"/>
                          </w:rPr>
                          <w:t xml:space="preserve">via/ </w:t>
                        </w:r>
                        <w:r>
                          <w:rPr>
                            <w:color w:val="424242"/>
                            <w:w w:val="105"/>
                            <w:sz w:val="13"/>
                          </w:rPr>
                          <w:t>piazza</w:t>
                        </w:r>
                        <w:r>
                          <w:rPr>
                            <w:color w:val="424242"/>
                            <w:w w:val="105"/>
                            <w:sz w:val="13"/>
                            <w:u w:val="single" w:color="41414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105"/>
                            <w:sz w:val="13"/>
                            <w:u w:val="single" w:color="414141"/>
                          </w:rPr>
                          <w:tab/>
                        </w:r>
                        <w:r>
                          <w:rPr>
                            <w:color w:val="424242"/>
                            <w:w w:val="105"/>
                            <w:sz w:val="13"/>
                          </w:rPr>
                          <w:t>n</w:t>
                        </w:r>
                        <w:r>
                          <w:rPr>
                            <w:color w:val="424242"/>
                            <w:w w:val="105"/>
                            <w:sz w:val="13"/>
                            <w:u w:val="single" w:color="414141"/>
                          </w:rPr>
                          <w:t xml:space="preserve">        </w:t>
                        </w:r>
                        <w:r>
                          <w:rPr>
                            <w:color w:val="424242"/>
                            <w:spacing w:val="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105"/>
                            <w:sz w:val="13"/>
                          </w:rPr>
                          <w:t>-</w:t>
                        </w:r>
                        <w:r>
                          <w:rPr>
                            <w:color w:val="424242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105"/>
                            <w:sz w:val="13"/>
                          </w:rPr>
                          <w:t>(CAP</w:t>
                        </w:r>
                        <w:r>
                          <w:rPr>
                            <w:color w:val="424242"/>
                            <w:w w:val="105"/>
                            <w:sz w:val="13"/>
                            <w:u w:val="single" w:color="41414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105"/>
                            <w:sz w:val="13"/>
                            <w:u w:val="single" w:color="414141"/>
                          </w:rPr>
                          <w:tab/>
                        </w:r>
                        <w:r>
                          <w:rPr>
                            <w:color w:val="424242"/>
                            <w:w w:val="105"/>
                            <w:sz w:val="13"/>
                          </w:rPr>
                          <w:t>- luogo di</w:t>
                        </w:r>
                        <w:r>
                          <w:rPr>
                            <w:color w:val="424242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105"/>
                            <w:sz w:val="13"/>
                          </w:rPr>
                          <w:t>residenza</w:t>
                        </w:r>
                        <w:r>
                          <w:rPr>
                            <w:color w:val="424242"/>
                            <w:w w:val="105"/>
                            <w:sz w:val="13"/>
                            <w:u w:val="single" w:color="41414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105"/>
                            <w:sz w:val="13"/>
                            <w:u w:val="single" w:color="414141"/>
                          </w:rPr>
                          <w:tab/>
                        </w:r>
                        <w:r>
                          <w:rPr>
                            <w:color w:val="424242"/>
                            <w:w w:val="105"/>
                            <w:sz w:val="13"/>
                            <w:u w:val="single" w:color="414141"/>
                          </w:rPr>
                          <w:tab/>
                        </w:r>
                        <w:r>
                          <w:rPr>
                            <w:color w:val="424242"/>
                            <w:w w:val="105"/>
                            <w:sz w:val="13"/>
                          </w:rPr>
                          <w:t>) c.f.</w:t>
                        </w:r>
                        <w:r>
                          <w:rPr>
                            <w:color w:val="424242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105"/>
                            <w:sz w:val="13"/>
                            <w:u w:val="single" w:color="41414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13"/>
                            <w:u w:val="single" w:color="414141"/>
                          </w:rPr>
                          <w:tab/>
                        </w:r>
                        <w:r>
                          <w:rPr>
                            <w:color w:val="424242"/>
                            <w:sz w:val="13"/>
                            <w:u w:val="single" w:color="414141"/>
                          </w:rPr>
                          <w:tab/>
                        </w:r>
                      </w:p>
                      <w:p w14:paraId="5B3AD899" w14:textId="77777777" w:rsidR="007301F9" w:rsidRDefault="007301F9" w:rsidP="007301F9">
                        <w:pPr>
                          <w:spacing w:before="5"/>
                          <w:rPr>
                            <w:sz w:val="11"/>
                          </w:rPr>
                        </w:pPr>
                      </w:p>
                      <w:p w14:paraId="7B943ED1" w14:textId="77777777" w:rsidR="007301F9" w:rsidRDefault="007301F9" w:rsidP="007301F9">
                        <w:pPr>
                          <w:spacing w:before="1"/>
                          <w:ind w:left="3807" w:right="3807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424242"/>
                            <w:w w:val="105"/>
                            <w:sz w:val="13"/>
                          </w:rPr>
                          <w:t>dichiara</w:t>
                        </w:r>
                      </w:p>
                      <w:p w14:paraId="013AE4F2" w14:textId="77777777" w:rsidR="007301F9" w:rsidRDefault="007301F9" w:rsidP="007301F9">
                        <w:pPr>
                          <w:spacing w:before="3"/>
                          <w:rPr>
                            <w:sz w:val="12"/>
                          </w:rPr>
                        </w:pPr>
                      </w:p>
                      <w:p w14:paraId="4B6DC5B2" w14:textId="77777777" w:rsidR="007301F9" w:rsidRDefault="007301F9" w:rsidP="007301F9">
                        <w:pPr>
                          <w:spacing w:line="216" w:lineRule="auto"/>
                          <w:ind w:left="97" w:right="92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color w:val="424242"/>
                            <w:w w:val="105"/>
                            <w:sz w:val="13"/>
                          </w:rPr>
                          <w:t xml:space="preserve">di avere letto ed approvato l’informativa in materia di trattamento dei dati personali qui di sopra riportata, di averne recepito i principi nonché di aver appreso i propri diritti e la modalità con cui potranno essere fatti valere nell’ambito del trattamento dei propri dati personali e con la sottoscrizione </w:t>
                        </w:r>
                        <w:r>
                          <w:rPr>
                            <w:b/>
                            <w:color w:val="424242"/>
                            <w:w w:val="105"/>
                            <w:sz w:val="13"/>
                          </w:rPr>
                          <w:t>esprime liberamente, manifestamente ed inequivocabilmente il proprio consenso al trattamento medesimo con le modalità e per le finalità di cui all’ informativa</w:t>
                        </w:r>
                        <w:r>
                          <w:rPr>
                            <w:color w:val="424242"/>
                            <w:w w:val="105"/>
                            <w:sz w:val="13"/>
                          </w:rPr>
                          <w:t>.</w:t>
                        </w:r>
                      </w:p>
                      <w:p w14:paraId="4D4616D4" w14:textId="77777777" w:rsidR="007301F9" w:rsidRDefault="007301F9" w:rsidP="007301F9">
                        <w:pPr>
                          <w:spacing w:line="223" w:lineRule="auto"/>
                          <w:ind w:left="97" w:right="95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color w:val="424242"/>
                            <w:w w:val="105"/>
                            <w:sz w:val="13"/>
                          </w:rPr>
                          <w:t xml:space="preserve">Espressamente, altresì, si conferma di voler acconsentire all’utilizzazione dei seguenti recapiti (utenza mobile) (indirizzo </w:t>
                        </w:r>
                        <w:proofErr w:type="gramStart"/>
                        <w:r>
                          <w:rPr>
                            <w:color w:val="424242"/>
                            <w:w w:val="105"/>
                            <w:sz w:val="13"/>
                          </w:rPr>
                          <w:t>email</w:t>
                        </w:r>
                        <w:proofErr w:type="gramEnd"/>
                        <w:r>
                          <w:rPr>
                            <w:color w:val="424242"/>
                            <w:w w:val="105"/>
                            <w:sz w:val="13"/>
                          </w:rPr>
                          <w:t>) per l’attivazione dei servizi necessari all’espletamento della richiesta allegata alla presente</w:t>
                        </w:r>
                        <w:r>
                          <w:rPr>
                            <w:color w:val="424242"/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105"/>
                            <w:sz w:val="13"/>
                          </w:rPr>
                          <w:t>informativa.</w:t>
                        </w:r>
                      </w:p>
                      <w:p w14:paraId="14E6AE2B" w14:textId="77777777" w:rsidR="007301F9" w:rsidRDefault="007301F9" w:rsidP="007301F9">
                        <w:pPr>
                          <w:spacing w:before="3"/>
                          <w:rPr>
                            <w:sz w:val="11"/>
                          </w:rPr>
                        </w:pPr>
                      </w:p>
                      <w:p w14:paraId="70B4515A" w14:textId="77777777" w:rsidR="007301F9" w:rsidRDefault="007301F9" w:rsidP="007301F9">
                        <w:pPr>
                          <w:tabs>
                            <w:tab w:val="left" w:pos="2105"/>
                            <w:tab w:val="left" w:pos="2244"/>
                          </w:tabs>
                          <w:spacing w:before="1" w:line="446" w:lineRule="auto"/>
                          <w:ind w:left="97" w:right="6158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color w:val="424242"/>
                            <w:w w:val="105"/>
                            <w:sz w:val="13"/>
                          </w:rPr>
                          <w:t xml:space="preserve">utenza </w:t>
                        </w:r>
                        <w:proofErr w:type="gramStart"/>
                        <w:r>
                          <w:rPr>
                            <w:color w:val="424242"/>
                            <w:w w:val="105"/>
                            <w:sz w:val="13"/>
                          </w:rPr>
                          <w:t>mobile</w:t>
                        </w:r>
                        <w:r>
                          <w:rPr>
                            <w:color w:val="424242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105"/>
                            <w:sz w:val="13"/>
                            <w:u w:val="single" w:color="41414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13"/>
                            <w:u w:val="single" w:color="414141"/>
                          </w:rPr>
                          <w:tab/>
                        </w:r>
                        <w:proofErr w:type="gramEnd"/>
                        <w:r>
                          <w:rPr>
                            <w:color w:val="424242"/>
                            <w:sz w:val="13"/>
                            <w:u w:val="single" w:color="414141"/>
                          </w:rPr>
                          <w:tab/>
                        </w:r>
                        <w:r>
                          <w:rPr>
                            <w:color w:val="424242"/>
                            <w:sz w:val="13"/>
                          </w:rPr>
                          <w:t xml:space="preserve">                         </w:t>
                        </w:r>
                        <w:r>
                          <w:rPr>
                            <w:color w:val="424242"/>
                            <w:w w:val="105"/>
                            <w:sz w:val="13"/>
                          </w:rPr>
                          <w:t>email</w:t>
                        </w:r>
                        <w:r>
                          <w:rPr>
                            <w:color w:val="424242"/>
                            <w:w w:val="105"/>
                            <w:sz w:val="13"/>
                            <w:u w:val="single" w:color="41414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13"/>
                            <w:u w:val="single" w:color="414141"/>
                          </w:rPr>
                          <w:tab/>
                        </w:r>
                      </w:p>
                      <w:p w14:paraId="50A1F091" w14:textId="77777777" w:rsidR="007301F9" w:rsidRDefault="007301F9" w:rsidP="007301F9">
                        <w:pPr>
                          <w:tabs>
                            <w:tab w:val="left" w:pos="850"/>
                            <w:tab w:val="left" w:pos="1634"/>
                          </w:tabs>
                          <w:ind w:left="97"/>
                          <w:jc w:val="both"/>
                          <w:rPr>
                            <w:sz w:val="13"/>
                          </w:rPr>
                        </w:pPr>
                        <w:r>
                          <w:rPr>
                            <w:color w:val="424242"/>
                            <w:w w:val="105"/>
                            <w:sz w:val="13"/>
                            <w:u w:val="single" w:color="41414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13"/>
                            <w:u w:val="single" w:color="414141"/>
                          </w:rPr>
                          <w:tab/>
                        </w:r>
                        <w:r>
                          <w:rPr>
                            <w:color w:val="424242"/>
                            <w:w w:val="105"/>
                            <w:sz w:val="13"/>
                          </w:rPr>
                          <w:t>,</w:t>
                        </w:r>
                        <w:r>
                          <w:rPr>
                            <w:color w:val="424242"/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105"/>
                            <w:sz w:val="13"/>
                          </w:rPr>
                          <w:t>li</w:t>
                        </w:r>
                        <w:r>
                          <w:rPr>
                            <w:color w:val="424242"/>
                            <w:spacing w:val="1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424242"/>
                            <w:w w:val="105"/>
                            <w:sz w:val="13"/>
                            <w:u w:val="single" w:color="414141"/>
                          </w:rPr>
                          <w:t xml:space="preserve"> </w:t>
                        </w:r>
                        <w:r>
                          <w:rPr>
                            <w:color w:val="424242"/>
                            <w:sz w:val="13"/>
                            <w:u w:val="single" w:color="414141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2"/>
    </w:p>
    <w:p w14:paraId="179E470C" w14:textId="7C78C5EB" w:rsidR="008D728B" w:rsidRPr="00D07EEC" w:rsidRDefault="008D728B" w:rsidP="00956BC1">
      <w:pPr>
        <w:pStyle w:val="Corpotesto"/>
        <w:rPr>
          <w:rFonts w:ascii="Times New Roman" w:hAnsi="Times New Roman" w:cs="Times New Roman"/>
          <w:sz w:val="24"/>
          <w:szCs w:val="24"/>
        </w:rPr>
      </w:pPr>
    </w:p>
    <w:sectPr w:rsidR="008D728B" w:rsidRPr="00D07EEC">
      <w:pgSz w:w="12240" w:h="15840"/>
      <w:pgMar w:top="144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XGyreAdventor">
    <w:altName w:val="Calibri"/>
    <w:charset w:val="00"/>
    <w:family w:val="auto"/>
    <w:pitch w:val="variable"/>
  </w:font>
  <w:font w:name="Tuffy">
    <w:altName w:val="Calibri"/>
    <w:charset w:val="00"/>
    <w:family w:val="swiss"/>
    <w:pitch w:val="variable"/>
  </w:font>
  <w:font w:name="Klaudia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B3A35"/>
    <w:multiLevelType w:val="hybridMultilevel"/>
    <w:tmpl w:val="A8B49EA8"/>
    <w:lvl w:ilvl="0" w:tplc="22F67CBA">
      <w:start w:val="1"/>
      <w:numFmt w:val="decimal"/>
      <w:lvlText w:val="%1)"/>
      <w:lvlJc w:val="left"/>
      <w:pPr>
        <w:ind w:left="177" w:hanging="279"/>
        <w:jc w:val="left"/>
      </w:pPr>
      <w:rPr>
        <w:rFonts w:ascii="Arial" w:eastAsia="Arial" w:hAnsi="Arial" w:cs="Arial" w:hint="default"/>
        <w:w w:val="102"/>
        <w:sz w:val="19"/>
        <w:szCs w:val="19"/>
        <w:lang w:val="it-IT" w:eastAsia="en-US" w:bidi="ar-SA"/>
      </w:rPr>
    </w:lvl>
    <w:lvl w:ilvl="1" w:tplc="8384C84A">
      <w:numFmt w:val="bullet"/>
      <w:lvlText w:val="•"/>
      <w:lvlJc w:val="left"/>
      <w:pPr>
        <w:ind w:left="881" w:hanging="489"/>
      </w:pPr>
      <w:rPr>
        <w:rFonts w:ascii="Arial" w:eastAsia="Arial" w:hAnsi="Arial" w:cs="Arial" w:hint="default"/>
        <w:w w:val="102"/>
        <w:sz w:val="19"/>
        <w:szCs w:val="19"/>
        <w:lang w:val="it-IT" w:eastAsia="en-US" w:bidi="ar-SA"/>
      </w:rPr>
    </w:lvl>
    <w:lvl w:ilvl="2" w:tplc="5C28F438">
      <w:numFmt w:val="bullet"/>
      <w:lvlText w:val="•"/>
      <w:lvlJc w:val="left"/>
      <w:pPr>
        <w:ind w:left="1760" w:hanging="489"/>
      </w:pPr>
      <w:rPr>
        <w:rFonts w:hint="default"/>
        <w:lang w:val="it-IT" w:eastAsia="en-US" w:bidi="ar-SA"/>
      </w:rPr>
    </w:lvl>
    <w:lvl w:ilvl="3" w:tplc="9D728870">
      <w:numFmt w:val="bullet"/>
      <w:lvlText w:val="•"/>
      <w:lvlJc w:val="left"/>
      <w:pPr>
        <w:ind w:left="2640" w:hanging="489"/>
      </w:pPr>
      <w:rPr>
        <w:rFonts w:hint="default"/>
        <w:lang w:val="it-IT" w:eastAsia="en-US" w:bidi="ar-SA"/>
      </w:rPr>
    </w:lvl>
    <w:lvl w:ilvl="4" w:tplc="BA90AA28">
      <w:numFmt w:val="bullet"/>
      <w:lvlText w:val="•"/>
      <w:lvlJc w:val="left"/>
      <w:pPr>
        <w:ind w:left="3520" w:hanging="489"/>
      </w:pPr>
      <w:rPr>
        <w:rFonts w:hint="default"/>
        <w:lang w:val="it-IT" w:eastAsia="en-US" w:bidi="ar-SA"/>
      </w:rPr>
    </w:lvl>
    <w:lvl w:ilvl="5" w:tplc="3B00DA72">
      <w:numFmt w:val="bullet"/>
      <w:lvlText w:val="•"/>
      <w:lvlJc w:val="left"/>
      <w:pPr>
        <w:ind w:left="4400" w:hanging="489"/>
      </w:pPr>
      <w:rPr>
        <w:rFonts w:hint="default"/>
        <w:lang w:val="it-IT" w:eastAsia="en-US" w:bidi="ar-SA"/>
      </w:rPr>
    </w:lvl>
    <w:lvl w:ilvl="6" w:tplc="0BA86772">
      <w:numFmt w:val="bullet"/>
      <w:lvlText w:val="•"/>
      <w:lvlJc w:val="left"/>
      <w:pPr>
        <w:ind w:left="5280" w:hanging="489"/>
      </w:pPr>
      <w:rPr>
        <w:rFonts w:hint="default"/>
        <w:lang w:val="it-IT" w:eastAsia="en-US" w:bidi="ar-SA"/>
      </w:rPr>
    </w:lvl>
    <w:lvl w:ilvl="7" w:tplc="0BA2A3F0">
      <w:numFmt w:val="bullet"/>
      <w:lvlText w:val="•"/>
      <w:lvlJc w:val="left"/>
      <w:pPr>
        <w:ind w:left="6160" w:hanging="489"/>
      </w:pPr>
      <w:rPr>
        <w:rFonts w:hint="default"/>
        <w:lang w:val="it-IT" w:eastAsia="en-US" w:bidi="ar-SA"/>
      </w:rPr>
    </w:lvl>
    <w:lvl w:ilvl="8" w:tplc="BA282960">
      <w:numFmt w:val="bullet"/>
      <w:lvlText w:val="•"/>
      <w:lvlJc w:val="left"/>
      <w:pPr>
        <w:ind w:left="7040" w:hanging="489"/>
      </w:pPr>
      <w:rPr>
        <w:rFonts w:hint="default"/>
        <w:lang w:val="it-IT" w:eastAsia="en-US" w:bidi="ar-SA"/>
      </w:rPr>
    </w:lvl>
  </w:abstractNum>
  <w:abstractNum w:abstractNumId="1" w15:restartNumberingAfterBreak="0">
    <w:nsid w:val="27E95132"/>
    <w:multiLevelType w:val="hybridMultilevel"/>
    <w:tmpl w:val="7AA813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42CD3"/>
    <w:multiLevelType w:val="hybridMultilevel"/>
    <w:tmpl w:val="BEFA2F4C"/>
    <w:lvl w:ilvl="0" w:tplc="0090046C">
      <w:start w:val="1"/>
      <w:numFmt w:val="decimal"/>
      <w:lvlText w:val="%1"/>
      <w:lvlJc w:val="left"/>
      <w:pPr>
        <w:ind w:left="132" w:hanging="132"/>
        <w:jc w:val="left"/>
      </w:pPr>
      <w:rPr>
        <w:rFonts w:ascii="TeXGyreAdventor" w:eastAsia="TeXGyreAdventor" w:hAnsi="TeXGyreAdventor" w:cs="TeXGyreAdventor" w:hint="default"/>
        <w:b/>
        <w:bCs/>
        <w:color w:val="424242"/>
        <w:w w:val="104"/>
        <w:sz w:val="15"/>
        <w:szCs w:val="15"/>
        <w:lang w:val="it-IT" w:eastAsia="en-US" w:bidi="ar-SA"/>
      </w:rPr>
    </w:lvl>
    <w:lvl w:ilvl="1" w:tplc="E8B047B2">
      <w:numFmt w:val="bullet"/>
      <w:lvlText w:val="•"/>
      <w:lvlJc w:val="left"/>
      <w:pPr>
        <w:ind w:left="1150" w:hanging="132"/>
      </w:pPr>
      <w:rPr>
        <w:rFonts w:hint="default"/>
        <w:lang w:val="it-IT" w:eastAsia="en-US" w:bidi="ar-SA"/>
      </w:rPr>
    </w:lvl>
    <w:lvl w:ilvl="2" w:tplc="D1288BA6">
      <w:numFmt w:val="bullet"/>
      <w:lvlText w:val="•"/>
      <w:lvlJc w:val="left"/>
      <w:pPr>
        <w:ind w:left="2000" w:hanging="132"/>
      </w:pPr>
      <w:rPr>
        <w:rFonts w:hint="default"/>
        <w:lang w:val="it-IT" w:eastAsia="en-US" w:bidi="ar-SA"/>
      </w:rPr>
    </w:lvl>
    <w:lvl w:ilvl="3" w:tplc="CC92A57A">
      <w:numFmt w:val="bullet"/>
      <w:lvlText w:val="•"/>
      <w:lvlJc w:val="left"/>
      <w:pPr>
        <w:ind w:left="2850" w:hanging="132"/>
      </w:pPr>
      <w:rPr>
        <w:rFonts w:hint="default"/>
        <w:lang w:val="it-IT" w:eastAsia="en-US" w:bidi="ar-SA"/>
      </w:rPr>
    </w:lvl>
    <w:lvl w:ilvl="4" w:tplc="ABDC94E2">
      <w:numFmt w:val="bullet"/>
      <w:lvlText w:val="•"/>
      <w:lvlJc w:val="left"/>
      <w:pPr>
        <w:ind w:left="3700" w:hanging="132"/>
      </w:pPr>
      <w:rPr>
        <w:rFonts w:hint="default"/>
        <w:lang w:val="it-IT" w:eastAsia="en-US" w:bidi="ar-SA"/>
      </w:rPr>
    </w:lvl>
    <w:lvl w:ilvl="5" w:tplc="472CD56C">
      <w:numFmt w:val="bullet"/>
      <w:lvlText w:val="•"/>
      <w:lvlJc w:val="left"/>
      <w:pPr>
        <w:ind w:left="4550" w:hanging="132"/>
      </w:pPr>
      <w:rPr>
        <w:rFonts w:hint="default"/>
        <w:lang w:val="it-IT" w:eastAsia="en-US" w:bidi="ar-SA"/>
      </w:rPr>
    </w:lvl>
    <w:lvl w:ilvl="6" w:tplc="4A22765A">
      <w:numFmt w:val="bullet"/>
      <w:lvlText w:val="•"/>
      <w:lvlJc w:val="left"/>
      <w:pPr>
        <w:ind w:left="5400" w:hanging="132"/>
      </w:pPr>
      <w:rPr>
        <w:rFonts w:hint="default"/>
        <w:lang w:val="it-IT" w:eastAsia="en-US" w:bidi="ar-SA"/>
      </w:rPr>
    </w:lvl>
    <w:lvl w:ilvl="7" w:tplc="CA48E5C8">
      <w:numFmt w:val="bullet"/>
      <w:lvlText w:val="•"/>
      <w:lvlJc w:val="left"/>
      <w:pPr>
        <w:ind w:left="6250" w:hanging="132"/>
      </w:pPr>
      <w:rPr>
        <w:rFonts w:hint="default"/>
        <w:lang w:val="it-IT" w:eastAsia="en-US" w:bidi="ar-SA"/>
      </w:rPr>
    </w:lvl>
    <w:lvl w:ilvl="8" w:tplc="E85A4A1C">
      <w:numFmt w:val="bullet"/>
      <w:lvlText w:val="•"/>
      <w:lvlJc w:val="left"/>
      <w:pPr>
        <w:ind w:left="7100" w:hanging="132"/>
      </w:pPr>
      <w:rPr>
        <w:rFonts w:hint="default"/>
        <w:lang w:val="it-IT" w:eastAsia="en-US" w:bidi="ar-SA"/>
      </w:rPr>
    </w:lvl>
  </w:abstractNum>
  <w:abstractNum w:abstractNumId="3" w15:restartNumberingAfterBreak="0">
    <w:nsid w:val="321350D8"/>
    <w:multiLevelType w:val="hybridMultilevel"/>
    <w:tmpl w:val="62C45016"/>
    <w:lvl w:ilvl="0" w:tplc="E5F44A36">
      <w:numFmt w:val="bullet"/>
      <w:lvlText w:val="-"/>
      <w:lvlJc w:val="left"/>
      <w:pPr>
        <w:ind w:left="177" w:hanging="124"/>
      </w:pPr>
      <w:rPr>
        <w:rFonts w:ascii="TeXGyreAdventor" w:eastAsia="TeXGyreAdventor" w:hAnsi="TeXGyreAdventor" w:cs="TeXGyreAdventor" w:hint="default"/>
        <w:color w:val="424242"/>
        <w:w w:val="104"/>
        <w:sz w:val="15"/>
        <w:szCs w:val="15"/>
        <w:lang w:val="it-IT" w:eastAsia="en-US" w:bidi="ar-SA"/>
      </w:rPr>
    </w:lvl>
    <w:lvl w:ilvl="1" w:tplc="636A6D12">
      <w:numFmt w:val="bullet"/>
      <w:lvlText w:val="•"/>
      <w:lvlJc w:val="left"/>
      <w:pPr>
        <w:ind w:left="1042" w:hanging="124"/>
      </w:pPr>
      <w:rPr>
        <w:rFonts w:hint="default"/>
        <w:lang w:val="it-IT" w:eastAsia="en-US" w:bidi="ar-SA"/>
      </w:rPr>
    </w:lvl>
    <w:lvl w:ilvl="2" w:tplc="D5F84820">
      <w:numFmt w:val="bullet"/>
      <w:lvlText w:val="•"/>
      <w:lvlJc w:val="left"/>
      <w:pPr>
        <w:ind w:left="1904" w:hanging="124"/>
      </w:pPr>
      <w:rPr>
        <w:rFonts w:hint="default"/>
        <w:lang w:val="it-IT" w:eastAsia="en-US" w:bidi="ar-SA"/>
      </w:rPr>
    </w:lvl>
    <w:lvl w:ilvl="3" w:tplc="4B06ADA4">
      <w:numFmt w:val="bullet"/>
      <w:lvlText w:val="•"/>
      <w:lvlJc w:val="left"/>
      <w:pPr>
        <w:ind w:left="2766" w:hanging="124"/>
      </w:pPr>
      <w:rPr>
        <w:rFonts w:hint="default"/>
        <w:lang w:val="it-IT" w:eastAsia="en-US" w:bidi="ar-SA"/>
      </w:rPr>
    </w:lvl>
    <w:lvl w:ilvl="4" w:tplc="1AF825C2">
      <w:numFmt w:val="bullet"/>
      <w:lvlText w:val="•"/>
      <w:lvlJc w:val="left"/>
      <w:pPr>
        <w:ind w:left="3628" w:hanging="124"/>
      </w:pPr>
      <w:rPr>
        <w:rFonts w:hint="default"/>
        <w:lang w:val="it-IT" w:eastAsia="en-US" w:bidi="ar-SA"/>
      </w:rPr>
    </w:lvl>
    <w:lvl w:ilvl="5" w:tplc="D3224EFC">
      <w:numFmt w:val="bullet"/>
      <w:lvlText w:val="•"/>
      <w:lvlJc w:val="left"/>
      <w:pPr>
        <w:ind w:left="4490" w:hanging="124"/>
      </w:pPr>
      <w:rPr>
        <w:rFonts w:hint="default"/>
        <w:lang w:val="it-IT" w:eastAsia="en-US" w:bidi="ar-SA"/>
      </w:rPr>
    </w:lvl>
    <w:lvl w:ilvl="6" w:tplc="6BE24EFA">
      <w:numFmt w:val="bullet"/>
      <w:lvlText w:val="•"/>
      <w:lvlJc w:val="left"/>
      <w:pPr>
        <w:ind w:left="5352" w:hanging="124"/>
      </w:pPr>
      <w:rPr>
        <w:rFonts w:hint="default"/>
        <w:lang w:val="it-IT" w:eastAsia="en-US" w:bidi="ar-SA"/>
      </w:rPr>
    </w:lvl>
    <w:lvl w:ilvl="7" w:tplc="53925D56">
      <w:numFmt w:val="bullet"/>
      <w:lvlText w:val="•"/>
      <w:lvlJc w:val="left"/>
      <w:pPr>
        <w:ind w:left="6214" w:hanging="124"/>
      </w:pPr>
      <w:rPr>
        <w:rFonts w:hint="default"/>
        <w:lang w:val="it-IT" w:eastAsia="en-US" w:bidi="ar-SA"/>
      </w:rPr>
    </w:lvl>
    <w:lvl w:ilvl="8" w:tplc="05BEA9B8">
      <w:numFmt w:val="bullet"/>
      <w:lvlText w:val="•"/>
      <w:lvlJc w:val="left"/>
      <w:pPr>
        <w:ind w:left="7076" w:hanging="124"/>
      </w:pPr>
      <w:rPr>
        <w:rFonts w:hint="default"/>
        <w:lang w:val="it-IT" w:eastAsia="en-US" w:bidi="ar-SA"/>
      </w:rPr>
    </w:lvl>
  </w:abstractNum>
  <w:abstractNum w:abstractNumId="4" w15:restartNumberingAfterBreak="0">
    <w:nsid w:val="3B1E358B"/>
    <w:multiLevelType w:val="hybridMultilevel"/>
    <w:tmpl w:val="8C2E6498"/>
    <w:lvl w:ilvl="0" w:tplc="837E1274">
      <w:start w:val="5"/>
      <w:numFmt w:val="decimal"/>
      <w:lvlText w:val="%1"/>
      <w:lvlJc w:val="left"/>
      <w:pPr>
        <w:ind w:left="309" w:hanging="132"/>
        <w:jc w:val="left"/>
      </w:pPr>
      <w:rPr>
        <w:rFonts w:ascii="TeXGyreAdventor" w:eastAsia="TeXGyreAdventor" w:hAnsi="TeXGyreAdventor" w:cs="TeXGyreAdventor" w:hint="default"/>
        <w:b/>
        <w:bCs/>
        <w:color w:val="424242"/>
        <w:w w:val="104"/>
        <w:sz w:val="15"/>
        <w:szCs w:val="15"/>
        <w:lang w:val="it-IT" w:eastAsia="en-US" w:bidi="ar-SA"/>
      </w:rPr>
    </w:lvl>
    <w:lvl w:ilvl="1" w:tplc="2E32BB66">
      <w:numFmt w:val="bullet"/>
      <w:lvlText w:val="⁃"/>
      <w:lvlJc w:val="left"/>
      <w:pPr>
        <w:ind w:left="881" w:hanging="489"/>
      </w:pPr>
      <w:rPr>
        <w:rFonts w:ascii="Tuffy" w:eastAsia="Tuffy" w:hAnsi="Tuffy" w:cs="Tuffy" w:hint="default"/>
        <w:spacing w:val="-1"/>
        <w:w w:val="100"/>
        <w:sz w:val="15"/>
        <w:szCs w:val="15"/>
        <w:lang w:val="it-IT" w:eastAsia="en-US" w:bidi="ar-SA"/>
      </w:rPr>
    </w:lvl>
    <w:lvl w:ilvl="2" w:tplc="B26A3E94">
      <w:numFmt w:val="bullet"/>
      <w:lvlText w:val="•"/>
      <w:lvlJc w:val="left"/>
      <w:pPr>
        <w:ind w:left="1760" w:hanging="489"/>
      </w:pPr>
      <w:rPr>
        <w:rFonts w:hint="default"/>
        <w:lang w:val="it-IT" w:eastAsia="en-US" w:bidi="ar-SA"/>
      </w:rPr>
    </w:lvl>
    <w:lvl w:ilvl="3" w:tplc="0AB4FA2E">
      <w:numFmt w:val="bullet"/>
      <w:lvlText w:val="•"/>
      <w:lvlJc w:val="left"/>
      <w:pPr>
        <w:ind w:left="2640" w:hanging="489"/>
      </w:pPr>
      <w:rPr>
        <w:rFonts w:hint="default"/>
        <w:lang w:val="it-IT" w:eastAsia="en-US" w:bidi="ar-SA"/>
      </w:rPr>
    </w:lvl>
    <w:lvl w:ilvl="4" w:tplc="70503D00">
      <w:numFmt w:val="bullet"/>
      <w:lvlText w:val="•"/>
      <w:lvlJc w:val="left"/>
      <w:pPr>
        <w:ind w:left="3520" w:hanging="489"/>
      </w:pPr>
      <w:rPr>
        <w:rFonts w:hint="default"/>
        <w:lang w:val="it-IT" w:eastAsia="en-US" w:bidi="ar-SA"/>
      </w:rPr>
    </w:lvl>
    <w:lvl w:ilvl="5" w:tplc="99BC49C4">
      <w:numFmt w:val="bullet"/>
      <w:lvlText w:val="•"/>
      <w:lvlJc w:val="left"/>
      <w:pPr>
        <w:ind w:left="4400" w:hanging="489"/>
      </w:pPr>
      <w:rPr>
        <w:rFonts w:hint="default"/>
        <w:lang w:val="it-IT" w:eastAsia="en-US" w:bidi="ar-SA"/>
      </w:rPr>
    </w:lvl>
    <w:lvl w:ilvl="6" w:tplc="56EAC4D6">
      <w:numFmt w:val="bullet"/>
      <w:lvlText w:val="•"/>
      <w:lvlJc w:val="left"/>
      <w:pPr>
        <w:ind w:left="5280" w:hanging="489"/>
      </w:pPr>
      <w:rPr>
        <w:rFonts w:hint="default"/>
        <w:lang w:val="it-IT" w:eastAsia="en-US" w:bidi="ar-SA"/>
      </w:rPr>
    </w:lvl>
    <w:lvl w:ilvl="7" w:tplc="DE3C2336">
      <w:numFmt w:val="bullet"/>
      <w:lvlText w:val="•"/>
      <w:lvlJc w:val="left"/>
      <w:pPr>
        <w:ind w:left="6160" w:hanging="489"/>
      </w:pPr>
      <w:rPr>
        <w:rFonts w:hint="default"/>
        <w:lang w:val="it-IT" w:eastAsia="en-US" w:bidi="ar-SA"/>
      </w:rPr>
    </w:lvl>
    <w:lvl w:ilvl="8" w:tplc="4A0AC2F8">
      <w:numFmt w:val="bullet"/>
      <w:lvlText w:val="•"/>
      <w:lvlJc w:val="left"/>
      <w:pPr>
        <w:ind w:left="7040" w:hanging="489"/>
      </w:pPr>
      <w:rPr>
        <w:rFonts w:hint="default"/>
        <w:lang w:val="it-IT" w:eastAsia="en-US" w:bidi="ar-SA"/>
      </w:rPr>
    </w:lvl>
  </w:abstractNum>
  <w:abstractNum w:abstractNumId="5" w15:restartNumberingAfterBreak="0">
    <w:nsid w:val="4AC94256"/>
    <w:multiLevelType w:val="hybridMultilevel"/>
    <w:tmpl w:val="34E832D4"/>
    <w:lvl w:ilvl="0" w:tplc="68F262E6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22"/>
        <w:szCs w:val="22"/>
        <w:lang w:val="it-IT" w:eastAsia="en-US" w:bidi="ar-SA"/>
      </w:rPr>
    </w:lvl>
    <w:lvl w:ilvl="1" w:tplc="70726388">
      <w:start w:val="6"/>
      <w:numFmt w:val="decimal"/>
      <w:lvlText w:val="%2."/>
      <w:lvlJc w:val="left"/>
      <w:pPr>
        <w:ind w:left="1991" w:hanging="220"/>
        <w:jc w:val="right"/>
      </w:pPr>
      <w:rPr>
        <w:rFonts w:ascii="Times New Roman" w:eastAsia="Times New Roman" w:hAnsi="Times New Roman" w:cs="Times New Roman" w:hint="default"/>
        <w:b/>
        <w:bCs/>
        <w:color w:val="1E1E1E"/>
        <w:w w:val="100"/>
        <w:sz w:val="22"/>
        <w:szCs w:val="22"/>
        <w:lang w:val="it-IT" w:eastAsia="en-US" w:bidi="ar-SA"/>
      </w:rPr>
    </w:lvl>
    <w:lvl w:ilvl="2" w:tplc="F62C9F7A">
      <w:numFmt w:val="bullet"/>
      <w:lvlText w:val="•"/>
      <w:lvlJc w:val="left"/>
      <w:pPr>
        <w:ind w:left="2878" w:hanging="220"/>
      </w:pPr>
      <w:rPr>
        <w:rFonts w:hint="default"/>
        <w:lang w:val="it-IT" w:eastAsia="en-US" w:bidi="ar-SA"/>
      </w:rPr>
    </w:lvl>
    <w:lvl w:ilvl="3" w:tplc="90D6D16A">
      <w:numFmt w:val="bullet"/>
      <w:lvlText w:val="•"/>
      <w:lvlJc w:val="left"/>
      <w:pPr>
        <w:ind w:left="3756" w:hanging="220"/>
      </w:pPr>
      <w:rPr>
        <w:rFonts w:hint="default"/>
        <w:lang w:val="it-IT" w:eastAsia="en-US" w:bidi="ar-SA"/>
      </w:rPr>
    </w:lvl>
    <w:lvl w:ilvl="4" w:tplc="7E76DD92">
      <w:numFmt w:val="bullet"/>
      <w:lvlText w:val="•"/>
      <w:lvlJc w:val="left"/>
      <w:pPr>
        <w:ind w:left="4635" w:hanging="220"/>
      </w:pPr>
      <w:rPr>
        <w:rFonts w:hint="default"/>
        <w:lang w:val="it-IT" w:eastAsia="en-US" w:bidi="ar-SA"/>
      </w:rPr>
    </w:lvl>
    <w:lvl w:ilvl="5" w:tplc="EA72C8A2">
      <w:numFmt w:val="bullet"/>
      <w:lvlText w:val="•"/>
      <w:lvlJc w:val="left"/>
      <w:pPr>
        <w:ind w:left="5513" w:hanging="220"/>
      </w:pPr>
      <w:rPr>
        <w:rFonts w:hint="default"/>
        <w:lang w:val="it-IT" w:eastAsia="en-US" w:bidi="ar-SA"/>
      </w:rPr>
    </w:lvl>
    <w:lvl w:ilvl="6" w:tplc="7562A76A">
      <w:numFmt w:val="bullet"/>
      <w:lvlText w:val="•"/>
      <w:lvlJc w:val="left"/>
      <w:pPr>
        <w:ind w:left="6392" w:hanging="220"/>
      </w:pPr>
      <w:rPr>
        <w:rFonts w:hint="default"/>
        <w:lang w:val="it-IT" w:eastAsia="en-US" w:bidi="ar-SA"/>
      </w:rPr>
    </w:lvl>
    <w:lvl w:ilvl="7" w:tplc="39641AC2">
      <w:numFmt w:val="bullet"/>
      <w:lvlText w:val="•"/>
      <w:lvlJc w:val="left"/>
      <w:pPr>
        <w:ind w:left="7270" w:hanging="220"/>
      </w:pPr>
      <w:rPr>
        <w:rFonts w:hint="default"/>
        <w:lang w:val="it-IT" w:eastAsia="en-US" w:bidi="ar-SA"/>
      </w:rPr>
    </w:lvl>
    <w:lvl w:ilvl="8" w:tplc="E8D028E6">
      <w:numFmt w:val="bullet"/>
      <w:lvlText w:val="•"/>
      <w:lvlJc w:val="left"/>
      <w:pPr>
        <w:ind w:left="8149" w:hanging="220"/>
      </w:pPr>
      <w:rPr>
        <w:rFonts w:hint="default"/>
        <w:lang w:val="it-IT" w:eastAsia="en-US" w:bidi="ar-SA"/>
      </w:rPr>
    </w:lvl>
  </w:abstractNum>
  <w:abstractNum w:abstractNumId="6" w15:restartNumberingAfterBreak="0">
    <w:nsid w:val="561C3F35"/>
    <w:multiLevelType w:val="hybridMultilevel"/>
    <w:tmpl w:val="3C42FFD0"/>
    <w:lvl w:ilvl="0" w:tplc="5388E78E">
      <w:numFmt w:val="bullet"/>
      <w:lvlText w:val="⁃"/>
      <w:lvlJc w:val="left"/>
      <w:pPr>
        <w:ind w:left="881" w:hanging="489"/>
      </w:pPr>
      <w:rPr>
        <w:rFonts w:ascii="Klaudia" w:eastAsia="Klaudia" w:hAnsi="Klaudia" w:cs="Klaudia" w:hint="default"/>
        <w:w w:val="60"/>
        <w:sz w:val="19"/>
        <w:szCs w:val="19"/>
        <w:lang w:val="it-IT" w:eastAsia="en-US" w:bidi="ar-SA"/>
      </w:rPr>
    </w:lvl>
    <w:lvl w:ilvl="1" w:tplc="B6B4ABBA">
      <w:numFmt w:val="bullet"/>
      <w:lvlText w:val="•"/>
      <w:lvlJc w:val="left"/>
      <w:pPr>
        <w:ind w:left="1672" w:hanging="489"/>
      </w:pPr>
      <w:rPr>
        <w:rFonts w:hint="default"/>
        <w:lang w:val="it-IT" w:eastAsia="en-US" w:bidi="ar-SA"/>
      </w:rPr>
    </w:lvl>
    <w:lvl w:ilvl="2" w:tplc="876CD3BC">
      <w:numFmt w:val="bullet"/>
      <w:lvlText w:val="•"/>
      <w:lvlJc w:val="left"/>
      <w:pPr>
        <w:ind w:left="2464" w:hanging="489"/>
      </w:pPr>
      <w:rPr>
        <w:rFonts w:hint="default"/>
        <w:lang w:val="it-IT" w:eastAsia="en-US" w:bidi="ar-SA"/>
      </w:rPr>
    </w:lvl>
    <w:lvl w:ilvl="3" w:tplc="905EE80E">
      <w:numFmt w:val="bullet"/>
      <w:lvlText w:val="•"/>
      <w:lvlJc w:val="left"/>
      <w:pPr>
        <w:ind w:left="3256" w:hanging="489"/>
      </w:pPr>
      <w:rPr>
        <w:rFonts w:hint="default"/>
        <w:lang w:val="it-IT" w:eastAsia="en-US" w:bidi="ar-SA"/>
      </w:rPr>
    </w:lvl>
    <w:lvl w:ilvl="4" w:tplc="094C1570">
      <w:numFmt w:val="bullet"/>
      <w:lvlText w:val="•"/>
      <w:lvlJc w:val="left"/>
      <w:pPr>
        <w:ind w:left="4048" w:hanging="489"/>
      </w:pPr>
      <w:rPr>
        <w:rFonts w:hint="default"/>
        <w:lang w:val="it-IT" w:eastAsia="en-US" w:bidi="ar-SA"/>
      </w:rPr>
    </w:lvl>
    <w:lvl w:ilvl="5" w:tplc="A8F8CC9E">
      <w:numFmt w:val="bullet"/>
      <w:lvlText w:val="•"/>
      <w:lvlJc w:val="left"/>
      <w:pPr>
        <w:ind w:left="4840" w:hanging="489"/>
      </w:pPr>
      <w:rPr>
        <w:rFonts w:hint="default"/>
        <w:lang w:val="it-IT" w:eastAsia="en-US" w:bidi="ar-SA"/>
      </w:rPr>
    </w:lvl>
    <w:lvl w:ilvl="6" w:tplc="6D88528E">
      <w:numFmt w:val="bullet"/>
      <w:lvlText w:val="•"/>
      <w:lvlJc w:val="left"/>
      <w:pPr>
        <w:ind w:left="5632" w:hanging="489"/>
      </w:pPr>
      <w:rPr>
        <w:rFonts w:hint="default"/>
        <w:lang w:val="it-IT" w:eastAsia="en-US" w:bidi="ar-SA"/>
      </w:rPr>
    </w:lvl>
    <w:lvl w:ilvl="7" w:tplc="855A6A72">
      <w:numFmt w:val="bullet"/>
      <w:lvlText w:val="•"/>
      <w:lvlJc w:val="left"/>
      <w:pPr>
        <w:ind w:left="6424" w:hanging="489"/>
      </w:pPr>
      <w:rPr>
        <w:rFonts w:hint="default"/>
        <w:lang w:val="it-IT" w:eastAsia="en-US" w:bidi="ar-SA"/>
      </w:rPr>
    </w:lvl>
    <w:lvl w:ilvl="8" w:tplc="FF32C21C">
      <w:numFmt w:val="bullet"/>
      <w:lvlText w:val="•"/>
      <w:lvlJc w:val="left"/>
      <w:pPr>
        <w:ind w:left="7216" w:hanging="489"/>
      </w:pPr>
      <w:rPr>
        <w:rFonts w:hint="default"/>
        <w:lang w:val="it-IT" w:eastAsia="en-US" w:bidi="ar-SA"/>
      </w:rPr>
    </w:lvl>
  </w:abstractNum>
  <w:abstractNum w:abstractNumId="7" w15:restartNumberingAfterBreak="0">
    <w:nsid w:val="5FAB6F90"/>
    <w:multiLevelType w:val="hybridMultilevel"/>
    <w:tmpl w:val="6B700954"/>
    <w:lvl w:ilvl="0" w:tplc="2C50589E">
      <w:numFmt w:val="bullet"/>
      <w:lvlText w:val="&gt;"/>
      <w:lvlJc w:val="left"/>
      <w:pPr>
        <w:ind w:left="881" w:hanging="489"/>
      </w:pPr>
      <w:rPr>
        <w:rFonts w:ascii="Arial" w:eastAsia="Arial" w:hAnsi="Arial" w:cs="Arial" w:hint="default"/>
        <w:w w:val="102"/>
        <w:sz w:val="19"/>
        <w:szCs w:val="19"/>
        <w:lang w:val="it-IT" w:eastAsia="en-US" w:bidi="ar-SA"/>
      </w:rPr>
    </w:lvl>
    <w:lvl w:ilvl="1" w:tplc="2E4C9262">
      <w:numFmt w:val="bullet"/>
      <w:lvlText w:val="•"/>
      <w:lvlJc w:val="left"/>
      <w:pPr>
        <w:ind w:left="1672" w:hanging="489"/>
      </w:pPr>
      <w:rPr>
        <w:rFonts w:hint="default"/>
        <w:lang w:val="it-IT" w:eastAsia="en-US" w:bidi="ar-SA"/>
      </w:rPr>
    </w:lvl>
    <w:lvl w:ilvl="2" w:tplc="33F46EFE">
      <w:numFmt w:val="bullet"/>
      <w:lvlText w:val="•"/>
      <w:lvlJc w:val="left"/>
      <w:pPr>
        <w:ind w:left="2464" w:hanging="489"/>
      </w:pPr>
      <w:rPr>
        <w:rFonts w:hint="default"/>
        <w:lang w:val="it-IT" w:eastAsia="en-US" w:bidi="ar-SA"/>
      </w:rPr>
    </w:lvl>
    <w:lvl w:ilvl="3" w:tplc="9806C4AC">
      <w:numFmt w:val="bullet"/>
      <w:lvlText w:val="•"/>
      <w:lvlJc w:val="left"/>
      <w:pPr>
        <w:ind w:left="3256" w:hanging="489"/>
      </w:pPr>
      <w:rPr>
        <w:rFonts w:hint="default"/>
        <w:lang w:val="it-IT" w:eastAsia="en-US" w:bidi="ar-SA"/>
      </w:rPr>
    </w:lvl>
    <w:lvl w:ilvl="4" w:tplc="6E9CB6E2">
      <w:numFmt w:val="bullet"/>
      <w:lvlText w:val="•"/>
      <w:lvlJc w:val="left"/>
      <w:pPr>
        <w:ind w:left="4048" w:hanging="489"/>
      </w:pPr>
      <w:rPr>
        <w:rFonts w:hint="default"/>
        <w:lang w:val="it-IT" w:eastAsia="en-US" w:bidi="ar-SA"/>
      </w:rPr>
    </w:lvl>
    <w:lvl w:ilvl="5" w:tplc="87A4140E">
      <w:numFmt w:val="bullet"/>
      <w:lvlText w:val="•"/>
      <w:lvlJc w:val="left"/>
      <w:pPr>
        <w:ind w:left="4840" w:hanging="489"/>
      </w:pPr>
      <w:rPr>
        <w:rFonts w:hint="default"/>
        <w:lang w:val="it-IT" w:eastAsia="en-US" w:bidi="ar-SA"/>
      </w:rPr>
    </w:lvl>
    <w:lvl w:ilvl="6" w:tplc="BF7A4868">
      <w:numFmt w:val="bullet"/>
      <w:lvlText w:val="•"/>
      <w:lvlJc w:val="left"/>
      <w:pPr>
        <w:ind w:left="5632" w:hanging="489"/>
      </w:pPr>
      <w:rPr>
        <w:rFonts w:hint="default"/>
        <w:lang w:val="it-IT" w:eastAsia="en-US" w:bidi="ar-SA"/>
      </w:rPr>
    </w:lvl>
    <w:lvl w:ilvl="7" w:tplc="540E29CE">
      <w:numFmt w:val="bullet"/>
      <w:lvlText w:val="•"/>
      <w:lvlJc w:val="left"/>
      <w:pPr>
        <w:ind w:left="6424" w:hanging="489"/>
      </w:pPr>
      <w:rPr>
        <w:rFonts w:hint="default"/>
        <w:lang w:val="it-IT" w:eastAsia="en-US" w:bidi="ar-SA"/>
      </w:rPr>
    </w:lvl>
    <w:lvl w:ilvl="8" w:tplc="497CAD38">
      <w:numFmt w:val="bullet"/>
      <w:lvlText w:val="•"/>
      <w:lvlJc w:val="left"/>
      <w:pPr>
        <w:ind w:left="7216" w:hanging="489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8B"/>
    <w:rsid w:val="000A11AB"/>
    <w:rsid w:val="002F65A7"/>
    <w:rsid w:val="00464D03"/>
    <w:rsid w:val="0048724C"/>
    <w:rsid w:val="00650DDA"/>
    <w:rsid w:val="00663E89"/>
    <w:rsid w:val="00701F57"/>
    <w:rsid w:val="00704A9F"/>
    <w:rsid w:val="007301F9"/>
    <w:rsid w:val="0077604E"/>
    <w:rsid w:val="008508F5"/>
    <w:rsid w:val="00865C4E"/>
    <w:rsid w:val="008D728B"/>
    <w:rsid w:val="00956BC1"/>
    <w:rsid w:val="00A201C3"/>
    <w:rsid w:val="00AC6BB4"/>
    <w:rsid w:val="00B63CDF"/>
    <w:rsid w:val="00BA14CA"/>
    <w:rsid w:val="00BA7CD1"/>
    <w:rsid w:val="00C4414B"/>
    <w:rsid w:val="00C57A20"/>
    <w:rsid w:val="00D07EEC"/>
    <w:rsid w:val="00D2165E"/>
    <w:rsid w:val="00DF76D8"/>
    <w:rsid w:val="00F438FB"/>
    <w:rsid w:val="00F6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F768"/>
  <w15:docId w15:val="{564AEFC5-77A4-4A17-A9C9-76E29C23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eXGyreAdventor" w:eastAsia="TeXGyreAdventor" w:hAnsi="TeXGyreAdventor" w:cs="TeXGyreAdventor"/>
      <w:lang w:val="it-IT"/>
    </w:rPr>
  </w:style>
  <w:style w:type="paragraph" w:styleId="Titolo1">
    <w:name w:val="heading 1"/>
    <w:basedOn w:val="Normale"/>
    <w:uiPriority w:val="9"/>
    <w:qFormat/>
    <w:pPr>
      <w:ind w:left="4468" w:right="175" w:hanging="81"/>
      <w:jc w:val="righ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styleId="Titolo2">
    <w:name w:val="heading 2"/>
    <w:basedOn w:val="Normale"/>
    <w:uiPriority w:val="9"/>
    <w:unhideWhenUsed/>
    <w:qFormat/>
    <w:pPr>
      <w:ind w:left="177"/>
      <w:outlineLvl w:val="1"/>
    </w:pPr>
    <w:rPr>
      <w:rFonts w:ascii="Arial" w:eastAsia="Arial" w:hAnsi="Arial" w:cs="Arial"/>
      <w:sz w:val="21"/>
      <w:szCs w:val="21"/>
    </w:rPr>
  </w:style>
  <w:style w:type="paragraph" w:styleId="Titolo3">
    <w:name w:val="heading 3"/>
    <w:basedOn w:val="Normale"/>
    <w:uiPriority w:val="9"/>
    <w:unhideWhenUsed/>
    <w:qFormat/>
    <w:pPr>
      <w:ind w:left="177"/>
      <w:jc w:val="center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styleId="Titolo4">
    <w:name w:val="heading 4"/>
    <w:basedOn w:val="Normale"/>
    <w:uiPriority w:val="9"/>
    <w:unhideWhenUsed/>
    <w:qFormat/>
    <w:pPr>
      <w:spacing w:line="219" w:lineRule="exact"/>
      <w:ind w:left="309" w:hanging="133"/>
      <w:jc w:val="both"/>
      <w:outlineLvl w:val="3"/>
    </w:pPr>
    <w:rPr>
      <w:b/>
      <w:bCs/>
      <w:sz w:val="15"/>
      <w:szCs w:val="1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5"/>
      <w:szCs w:val="15"/>
    </w:rPr>
  </w:style>
  <w:style w:type="paragraph" w:styleId="Titolo">
    <w:name w:val="Title"/>
    <w:basedOn w:val="Normale"/>
    <w:uiPriority w:val="10"/>
    <w:qFormat/>
    <w:pPr>
      <w:spacing w:before="79"/>
      <w:ind w:left="5712"/>
    </w:pPr>
    <w:rPr>
      <w:rFonts w:ascii="Arial" w:eastAsia="Arial" w:hAnsi="Arial" w:cs="Arial"/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881" w:hanging="490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2165E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21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master@pec.comunediramacca.it" TargetMode="External"/><Relationship Id="rId5" Type="http://schemas.openxmlformats.org/officeDocument/2006/relationships/hyperlink" Target="mailto:postmaster@pec.comunediramacc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alberti</dc:creator>
  <cp:lastModifiedBy>cristina dimauro</cp:lastModifiedBy>
  <cp:revision>3</cp:revision>
  <dcterms:created xsi:type="dcterms:W3CDTF">2022-08-08T07:57:00Z</dcterms:created>
  <dcterms:modified xsi:type="dcterms:W3CDTF">2022-08-08T08:34:00Z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2020-07-14T00:00:00Z</vt:filetime>
  </property>
</Properties>
</file>